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CEA" w:rsidRPr="004727D7" w:rsidRDefault="00927CEA" w:rsidP="004727D7">
      <w:pPr>
        <w:jc w:val="right"/>
        <w:rPr>
          <w:sz w:val="24"/>
          <w:szCs w:val="24"/>
        </w:rPr>
      </w:pPr>
      <w:r w:rsidRPr="004727D7">
        <w:rPr>
          <w:sz w:val="24"/>
          <w:szCs w:val="24"/>
        </w:rPr>
        <w:t>Приложение 3</w:t>
      </w:r>
    </w:p>
    <w:p w:rsidR="00927CEA" w:rsidRPr="0050341B" w:rsidRDefault="00927CEA" w:rsidP="00927CE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727D7">
        <w:rPr>
          <w:sz w:val="24"/>
          <w:szCs w:val="24"/>
        </w:rPr>
        <w:t>ведомственной целевой программы</w:t>
      </w:r>
    </w:p>
    <w:p w:rsidR="00927CEA" w:rsidRPr="0050341B" w:rsidRDefault="00927CEA" w:rsidP="00927CE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7CEA" w:rsidRPr="006C79E2" w:rsidRDefault="00927CEA" w:rsidP="00927CE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C79E2">
        <w:rPr>
          <w:sz w:val="22"/>
          <w:szCs w:val="22"/>
        </w:rPr>
        <w:t>РАСПРЕДЕЛЕНИЕ ПЛАНИРУЕМЫХ РАСХОДОВ ОТДЕЛА КУЛЬТУРЫ, ПО ДЕЛАМ МОЛОДЕЖИ И СПОРТА АДМИНИСТРАЦИИ АБАНСКОГО РАЙОНА ПО ЦЕЛЯМ, ЗАДАЧАМ И МЕРОПРИЯТИЯМ ВЕДОМСТВЕННОЙ ЦЕЛЕВОЙ ПРОГРАММЫ</w:t>
      </w:r>
    </w:p>
    <w:p w:rsidR="00927CEA" w:rsidRPr="006C79E2" w:rsidRDefault="00927CEA" w:rsidP="00927C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27CEA" w:rsidRPr="00927CEA" w:rsidRDefault="00927CEA" w:rsidP="00927CEA"/>
    <w:tbl>
      <w:tblPr>
        <w:tblW w:w="14031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5103"/>
        <w:gridCol w:w="1019"/>
        <w:gridCol w:w="1560"/>
        <w:gridCol w:w="1440"/>
        <w:gridCol w:w="1432"/>
        <w:gridCol w:w="1448"/>
        <w:gridCol w:w="1320"/>
      </w:tblGrid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927C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Цели, задачи,  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мероприятия   </w:t>
            </w:r>
          </w:p>
        </w:tc>
        <w:tc>
          <w:tcPr>
            <w:tcW w:w="10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  Срок    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br/>
              <w:t>выполнения,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год    </w:t>
            </w:r>
          </w:p>
        </w:tc>
        <w:tc>
          <w:tcPr>
            <w:tcW w:w="72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финансирования из местного бюджета,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 xml:space="preserve"> отчетный 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</w:t>
            </w:r>
          </w:p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 xml:space="preserve">2012г  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 xml:space="preserve"> текущий  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>финансовый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</w:t>
            </w:r>
          </w:p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 xml:space="preserve">2013   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 xml:space="preserve">первый 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>планового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</w:t>
            </w:r>
          </w:p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2014   г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 xml:space="preserve">  второй  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год   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>планового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периода 2015</w:t>
            </w: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E1153D" w:rsidRDefault="00927CEA" w:rsidP="003D3E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  Сохранение накопленного культурного потенциала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1: О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беспечение сохранности и безопасности библиотечных и музейных фондов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элекронного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каталога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tabs>
                <w:tab w:val="left" w:pos="700"/>
              </w:tabs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30087D" w:rsidRDefault="00927CEA" w:rsidP="003D3E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30087D">
              <w:rPr>
                <w:color w:val="000000"/>
                <w:sz w:val="22"/>
                <w:szCs w:val="22"/>
              </w:rPr>
              <w:t xml:space="preserve">снащение муниципальных музеев компьютерным оборудованием </w:t>
            </w:r>
            <w:r w:rsidRPr="0030087D">
              <w:rPr>
                <w:color w:val="000000"/>
                <w:sz w:val="22"/>
                <w:szCs w:val="22"/>
              </w:rPr>
              <w:br/>
              <w:t>и программным обеспечением</w:t>
            </w:r>
          </w:p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tabs>
                <w:tab w:val="left" w:pos="700"/>
              </w:tabs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задаче 1       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tabs>
                <w:tab w:val="left" w:pos="700"/>
              </w:tabs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i/>
                <w:sz w:val="22"/>
                <w:szCs w:val="22"/>
              </w:rPr>
              <w:t>0,0</w:t>
            </w: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Задача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  П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оддержка деятельности </w:t>
            </w:r>
            <w:proofErr w:type="spellStart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Абанского</w:t>
            </w:r>
            <w:proofErr w:type="spellEnd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историко-краеведческого музея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.2.1.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265258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бюджетным учреждениям - музеям и постоянным выставкам - на выполнение муниципального задания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5512,36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1210,34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1434,02</w:t>
            </w:r>
          </w:p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1434,0</w:t>
            </w:r>
          </w:p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1434,0</w:t>
            </w:r>
          </w:p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задаче 2      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5512,36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1210,34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b/>
                <w:i/>
                <w:sz w:val="22"/>
                <w:szCs w:val="22"/>
              </w:rPr>
              <w:t>1434,02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b/>
                <w:i/>
                <w:sz w:val="22"/>
                <w:szCs w:val="22"/>
              </w:rPr>
              <w:t>1434,0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b/>
                <w:i/>
                <w:sz w:val="22"/>
                <w:szCs w:val="22"/>
              </w:rPr>
              <w:t>1434,0</w:t>
            </w: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5335C" w:rsidRDefault="00927CEA" w:rsidP="003D3E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533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по цели 1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5512,36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1210,34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b/>
                <w:sz w:val="22"/>
                <w:szCs w:val="22"/>
              </w:rPr>
            </w:pPr>
            <w:r w:rsidRPr="0050437C">
              <w:rPr>
                <w:b/>
                <w:sz w:val="22"/>
                <w:szCs w:val="22"/>
              </w:rPr>
              <w:t>1434,02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b/>
                <w:sz w:val="22"/>
                <w:szCs w:val="22"/>
              </w:rPr>
            </w:pPr>
            <w:r w:rsidRPr="0050437C">
              <w:rPr>
                <w:b/>
                <w:sz w:val="22"/>
                <w:szCs w:val="22"/>
              </w:rPr>
              <w:t>1434,0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jc w:val="center"/>
              <w:rPr>
                <w:b/>
                <w:sz w:val="22"/>
                <w:szCs w:val="22"/>
              </w:rPr>
            </w:pPr>
            <w:r w:rsidRPr="0050437C">
              <w:rPr>
                <w:b/>
                <w:sz w:val="22"/>
                <w:szCs w:val="22"/>
              </w:rPr>
              <w:t>1434,0</w:t>
            </w: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E1153D" w:rsidRDefault="00927CEA" w:rsidP="003D3E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2   создание условий, обеспечивающих доступ населения района  к высококачественным услугам в области культуры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7CEA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E1153D" w:rsidRDefault="00927CEA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Задача 1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: О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беспечение библиотечного обслуживания населения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6C79E2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EA" w:rsidRPr="0050437C" w:rsidRDefault="00927CEA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color w:val="000000"/>
                <w:sz w:val="22"/>
                <w:szCs w:val="22"/>
              </w:rPr>
              <w:t>Комплектование фондов муниципальных библиотек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B10C9">
              <w:rPr>
                <w:bCs/>
                <w:sz w:val="22"/>
                <w:szCs w:val="22"/>
              </w:rPr>
              <w:t>72,00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B10C9">
              <w:rPr>
                <w:bCs/>
                <w:sz w:val="22"/>
                <w:szCs w:val="22"/>
              </w:rPr>
              <w:t>72,00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 xml:space="preserve">Комплектование книжных фондов муниципальных образований и государственных  библиотек Москвы и Санкт </w:t>
            </w:r>
            <w:proofErr w:type="gramStart"/>
            <w:r w:rsidRPr="006C79E2">
              <w:rPr>
                <w:sz w:val="22"/>
                <w:szCs w:val="22"/>
              </w:rPr>
              <w:t>-П</w:t>
            </w:r>
            <w:proofErr w:type="gramEnd"/>
            <w:r w:rsidRPr="006C79E2">
              <w:rPr>
                <w:sz w:val="22"/>
                <w:szCs w:val="22"/>
              </w:rPr>
              <w:t>етербурга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671</w:t>
            </w:r>
            <w:r w:rsidR="00D622F5" w:rsidRPr="005B10C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B10C9">
              <w:rPr>
                <w:bCs/>
                <w:sz w:val="22"/>
                <w:szCs w:val="22"/>
              </w:rPr>
              <w:t>223,7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5B10C9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223,7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223,70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65258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бюджетным учреждениям - библиотекам - на выполнение муниципального задания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56231,35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12968,66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sz w:val="22"/>
                <w:szCs w:val="22"/>
              </w:rPr>
            </w:pPr>
            <w:r w:rsidRPr="005B10C9">
              <w:rPr>
                <w:sz w:val="22"/>
                <w:szCs w:val="22"/>
              </w:rPr>
              <w:t>14420,89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sz w:val="22"/>
                <w:szCs w:val="22"/>
              </w:rPr>
            </w:pPr>
            <w:r w:rsidRPr="005B10C9">
              <w:rPr>
                <w:sz w:val="22"/>
                <w:szCs w:val="22"/>
              </w:rPr>
              <w:t>14420,9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sz w:val="22"/>
                <w:szCs w:val="22"/>
              </w:rPr>
            </w:pPr>
            <w:r w:rsidRPr="005B10C9">
              <w:rPr>
                <w:sz w:val="22"/>
                <w:szCs w:val="22"/>
              </w:rPr>
              <w:t>14420,9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2.1.4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rPr>
                <w:color w:val="000000"/>
                <w:sz w:val="22"/>
                <w:szCs w:val="22"/>
              </w:rPr>
            </w:pPr>
            <w:r w:rsidRPr="00E1153D">
              <w:rPr>
                <w:color w:val="000000"/>
                <w:sz w:val="22"/>
                <w:szCs w:val="22"/>
              </w:rPr>
              <w:t xml:space="preserve">оснащение муниципальных библиотек компьютерным оборудованием </w:t>
            </w:r>
          </w:p>
          <w:p w:rsidR="00D622F5" w:rsidRPr="00E1153D" w:rsidRDefault="00D622F5" w:rsidP="003D3E82">
            <w:pPr>
              <w:rPr>
                <w:color w:val="000000"/>
                <w:sz w:val="22"/>
                <w:szCs w:val="22"/>
              </w:rPr>
            </w:pPr>
            <w:r w:rsidRPr="00E1153D">
              <w:rPr>
                <w:color w:val="000000"/>
                <w:sz w:val="22"/>
                <w:szCs w:val="22"/>
              </w:rPr>
              <w:t>и программным обеспечением</w:t>
            </w:r>
          </w:p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B10C9">
              <w:rPr>
                <w:bCs/>
                <w:sz w:val="22"/>
                <w:szCs w:val="22"/>
              </w:rPr>
              <w:t>14,00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B10C9">
              <w:rPr>
                <w:bCs/>
                <w:sz w:val="22"/>
                <w:szCs w:val="22"/>
              </w:rPr>
              <w:t>14,00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2.1.5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rPr>
                <w:color w:val="000000"/>
                <w:sz w:val="22"/>
                <w:szCs w:val="22"/>
              </w:rPr>
            </w:pPr>
            <w:r w:rsidRPr="00E1153D">
              <w:rPr>
                <w:color w:val="000000"/>
                <w:sz w:val="22"/>
                <w:szCs w:val="22"/>
              </w:rPr>
              <w:t>оснащение муниципальных детских библиотек специальным оборудованием</w:t>
            </w:r>
          </w:p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rPr>
                <w:bCs/>
                <w:color w:val="000000"/>
                <w:sz w:val="22"/>
                <w:szCs w:val="22"/>
              </w:rPr>
            </w:pPr>
            <w:r w:rsidRPr="00E1153D">
              <w:rPr>
                <w:bCs/>
                <w:color w:val="000000"/>
                <w:sz w:val="22"/>
                <w:szCs w:val="22"/>
              </w:rPr>
              <w:t xml:space="preserve">оснащение муниципальных библиотек программным обеспечением </w:t>
            </w:r>
            <w:r w:rsidRPr="00E1153D">
              <w:rPr>
                <w:bCs/>
                <w:color w:val="000000"/>
                <w:sz w:val="22"/>
                <w:szCs w:val="22"/>
              </w:rPr>
              <w:br/>
              <w:t>для учета и ведения электронного каталога</w:t>
            </w:r>
          </w:p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задаче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56988,4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13278,36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6629E7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14420,89</w:t>
            </w:r>
          </w:p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14644,6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14644,6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Задача 2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: Т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ехническое и технологическое переоснащение учреждений культуры </w:t>
            </w:r>
            <w:proofErr w:type="spellStart"/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Абанского</w:t>
            </w:r>
            <w:proofErr w:type="spellEnd"/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района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 xml:space="preserve">Проведение  ремонтов учреждений культуры в рамках мероприятий, предусмотренных ДЦП "Модернизация учреждений культуры в </w:t>
            </w:r>
            <w:proofErr w:type="spellStart"/>
            <w:r w:rsidRPr="006C79E2">
              <w:rPr>
                <w:sz w:val="22"/>
                <w:szCs w:val="22"/>
              </w:rPr>
              <w:t>Абанском</w:t>
            </w:r>
            <w:proofErr w:type="spellEnd"/>
            <w:r w:rsidRPr="006C79E2">
              <w:rPr>
                <w:sz w:val="22"/>
                <w:szCs w:val="22"/>
              </w:rPr>
              <w:t xml:space="preserve"> районе" на 2012-2014гг</w:t>
            </w:r>
          </w:p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</w:pPr>
            <w:r w:rsidRPr="005B10C9">
              <w:t>2328,93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</w:pPr>
            <w:r w:rsidRPr="005B10C9">
              <w:t>2328,93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 xml:space="preserve">Предоставлении субсидии на проведение </w:t>
            </w:r>
            <w:proofErr w:type="gramStart"/>
            <w:r w:rsidRPr="006C79E2">
              <w:rPr>
                <w:sz w:val="22"/>
                <w:szCs w:val="22"/>
              </w:rPr>
              <w:t>текущего</w:t>
            </w:r>
            <w:proofErr w:type="gramEnd"/>
            <w:r w:rsidRPr="006C79E2">
              <w:rPr>
                <w:sz w:val="22"/>
                <w:szCs w:val="22"/>
              </w:rPr>
              <w:t xml:space="preserve"> и капитального ремонтов</w:t>
            </w:r>
          </w:p>
          <w:p w:rsidR="00D622F5" w:rsidRPr="006C79E2" w:rsidRDefault="00D622F5" w:rsidP="003D3E82">
            <w:pPr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</w:pPr>
            <w:r w:rsidRPr="005B10C9">
              <w:t>177,83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jc w:val="center"/>
            </w:pPr>
            <w:r w:rsidRPr="005B10C9">
              <w:t>177,83</w:t>
            </w:r>
          </w:p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B10C9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 xml:space="preserve">Предоставление субсидий муниципальным учреждениям культуры на приобретение основных </w:t>
            </w:r>
            <w:r w:rsidRPr="006C79E2">
              <w:rPr>
                <w:sz w:val="22"/>
                <w:szCs w:val="22"/>
              </w:rPr>
              <w:lastRenderedPageBreak/>
              <w:t xml:space="preserve">средств </w:t>
            </w:r>
          </w:p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rFonts w:ascii="Arial CYR" w:hAnsi="Arial CYR" w:cs="Arial CYR"/>
              </w:rPr>
            </w:pPr>
            <w:r w:rsidRPr="0050437C">
              <w:rPr>
                <w:rFonts w:ascii="Arial CYR" w:hAnsi="Arial CYR" w:cs="Arial CYR"/>
              </w:rPr>
              <w:t>619,46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rFonts w:ascii="Arial CYR" w:hAnsi="Arial CYR" w:cs="Arial CYR"/>
              </w:rPr>
            </w:pPr>
            <w:r w:rsidRPr="0050437C">
              <w:rPr>
                <w:rFonts w:ascii="Arial CYR" w:hAnsi="Arial CYR" w:cs="Arial CYR"/>
              </w:rPr>
              <w:t>619,46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задаче 2       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3126,22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3126,22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Задача 3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: О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беспечение досуга населения, поддержка любительского художественного творчества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4DAD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бюджетным учреждениям - дворцам и домам культуры, другим учреждениям культуры и средств массовой информации - на выполнение муниципального задания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112411,91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17444,82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31507,59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31729,7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31729,8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Созданий условий </w:t>
            </w:r>
            <w:proofErr w:type="gramStart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обеспечение</w:t>
            </w:r>
            <w:proofErr w:type="gramEnd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свободы творчества и развитие культурного и духовного потенциала населения </w:t>
            </w:r>
            <w:proofErr w:type="spellStart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Абанского</w:t>
            </w:r>
            <w:proofErr w:type="spellEnd"/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bCs/>
              </w:rPr>
            </w:pPr>
            <w:r w:rsidRPr="0050437C">
              <w:rPr>
                <w:bCs/>
              </w:rPr>
              <w:t>50,00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30087D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Поддержка</w:t>
            </w:r>
            <w:r w:rsidRPr="0030087D">
              <w:rPr>
                <w:rFonts w:ascii="Times New Roman" w:hAnsi="Times New Roman" w:cs="Times New Roman"/>
                <w:sz w:val="22"/>
                <w:szCs w:val="22"/>
              </w:rPr>
              <w:t xml:space="preserve"> детских клубных формирований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2393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6C79E2" w:rsidRDefault="00D2393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2.3.4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6C79E2" w:rsidRDefault="0050437C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спортивных клубов по месту жительства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6C79E2" w:rsidRDefault="00D23937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210,0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B10C9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10C9">
              <w:rPr>
                <w:rFonts w:ascii="Times New Roman" w:hAnsi="Times New Roman" w:cs="Times New Roman"/>
                <w:sz w:val="22"/>
                <w:szCs w:val="22"/>
              </w:rPr>
              <w:t>210,0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Итого по задаче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 xml:space="preserve">3       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11287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1,91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3C772B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6629E7">
              <w:rPr>
                <w:b/>
                <w:i/>
                <w:sz w:val="22"/>
                <w:szCs w:val="22"/>
              </w:rPr>
              <w:t>17494,82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6629E7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31917,59</w:t>
            </w:r>
          </w:p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2854E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317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29,7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2854E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317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29,8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Задача 4: П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оддержка одаренных детей и молодежи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2.4.1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4DAD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 муниципальным бюджетным учреждениям - учреждениям по внешкольной работе с детьми - на выполнение муниципального задания</w:t>
            </w:r>
            <w:r w:rsidR="003C772B">
              <w:rPr>
                <w:rFonts w:ascii="Times New Roman" w:hAnsi="Times New Roman" w:cs="Times New Roman"/>
                <w:sz w:val="22"/>
                <w:szCs w:val="22"/>
              </w:rPr>
              <w:t xml:space="preserve"> (ДМШ)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9152,66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3050,66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3051,00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3051,00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Итого по задаче 4</w:t>
            </w:r>
            <w:r w:rsidRPr="006C79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 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9152,66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3050,66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3051,00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3051,00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Задача 5 Обеспечение комфортности и безопасности для посетителей учреждений культуры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color w:val="000000"/>
                <w:sz w:val="22"/>
                <w:szCs w:val="22"/>
              </w:rPr>
            </w:pPr>
            <w:r w:rsidRPr="006C79E2">
              <w:rPr>
                <w:color w:val="000000"/>
                <w:sz w:val="22"/>
                <w:szCs w:val="22"/>
              </w:rPr>
              <w:t>Приобретение огнетушителей</w:t>
            </w:r>
          </w:p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50437C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Приобретение противопожарного оборудования для муниципальных учреждений культуры и муниципальных образовательных учреждений в области культуры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51,88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0437C">
              <w:rPr>
                <w:bCs/>
                <w:sz w:val="22"/>
                <w:szCs w:val="22"/>
              </w:rPr>
              <w:t>26,00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25,88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2.5.3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>Приобретение и установка систем видеонаблюдения для муниципальных учреждений культуры и муниципальных образовательных учреждений в области культуры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119,625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65,625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54,00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2.5.4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>Приобретение  и установка систем  охранно-пожарной сигнализации и оповещения, тревожной кнопки для муниципальных учреждений культуры и муниципальных образовательных учреждений в области культуры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bCs/>
                <w:sz w:val="22"/>
                <w:szCs w:val="22"/>
              </w:rPr>
            </w:pPr>
            <w:r w:rsidRPr="0050437C">
              <w:rPr>
                <w:bCs/>
                <w:sz w:val="22"/>
                <w:szCs w:val="22"/>
              </w:rPr>
              <w:t>54,00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8,2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2.5.5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Замена электропроводки в учреждениях культуры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223,00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223,00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FF5F33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5F33">
              <w:rPr>
                <w:rFonts w:ascii="Times New Roman" w:hAnsi="Times New Roman" w:cs="Times New Roman"/>
                <w:sz w:val="22"/>
                <w:szCs w:val="22"/>
              </w:rPr>
              <w:t xml:space="preserve">Итого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задаче</w:t>
            </w:r>
            <w:r w:rsidRPr="00FF5F33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456,7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145,625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6629E7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311,08</w:t>
            </w:r>
          </w:p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Итого по цели 2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182595,9</w:t>
            </w:r>
            <w:r w:rsidR="002854E9"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D622F5"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34045,025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50437C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49700,22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2854E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49425,3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494</w:t>
            </w:r>
            <w:r w:rsidR="002854E9" w:rsidRPr="0050437C">
              <w:rPr>
                <w:rFonts w:ascii="Times New Roman" w:hAnsi="Times New Roman" w:cs="Times New Roman"/>
                <w:b/>
                <w:sz w:val="22"/>
                <w:szCs w:val="22"/>
              </w:rPr>
              <w:t>25,4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b/>
                <w:sz w:val="22"/>
                <w:szCs w:val="22"/>
              </w:rPr>
              <w:t>Цель 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E1153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E1153D">
              <w:rPr>
                <w:rFonts w:ascii="Times New Roman" w:hAnsi="Times New Roman" w:cs="Times New Roman"/>
                <w:b/>
                <w:sz w:val="22"/>
                <w:szCs w:val="22"/>
              </w:rPr>
              <w:t>оддержка инноваций, способствующих росту культурного потенциала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Задача 1 Р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азвитие проектной деятельности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rPr>
                <w:sz w:val="22"/>
                <w:szCs w:val="22"/>
              </w:rPr>
            </w:pPr>
            <w:r w:rsidRPr="006C79E2">
              <w:rPr>
                <w:sz w:val="22"/>
                <w:szCs w:val="22"/>
              </w:rPr>
              <w:t>Социальные проекты муниципальных учреждений культуры и образовательных учреждений культуры в области культуры</w:t>
            </w:r>
          </w:p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69,75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69,75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Итого по задаче 1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69,75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b/>
                <w:i/>
                <w:sz w:val="22"/>
                <w:szCs w:val="22"/>
              </w:rPr>
              <w:t>69,75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Задача 2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: О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рганизация и реализация наиболее значимых </w:t>
            </w:r>
            <w:proofErr w:type="spellStart"/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социокультурных</w:t>
            </w:r>
            <w:proofErr w:type="spellEnd"/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акций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 культуры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Межрайонный фестиваль «Играй, гармонь»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Межрайонный фестиваль патриотической песни «Возрождение»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79E2">
              <w:rPr>
                <w:rFonts w:ascii="Times New Roman" w:hAnsi="Times New Roman" w:cs="Times New Roman"/>
                <w:sz w:val="22"/>
                <w:szCs w:val="22"/>
              </w:rPr>
              <w:t>Итого по задаче 2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E1153D" w:rsidRDefault="00D622F5" w:rsidP="003D3E82">
            <w:pPr>
              <w:pStyle w:val="ConsPlusCel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Задача 3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: Ф</w:t>
            </w:r>
            <w:r w:rsidRPr="00E1153D">
              <w:rPr>
                <w:rFonts w:ascii="Times New Roman" w:hAnsi="Times New Roman" w:cs="Times New Roman"/>
                <w:i/>
                <w:sz w:val="22"/>
                <w:szCs w:val="22"/>
              </w:rPr>
              <w:t>ормирование эффективной кадровой  политики, обеспечивающей воспроизводство кадрового потенциала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C79E2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FF5F33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5F33">
              <w:rPr>
                <w:rFonts w:ascii="Times New Roman" w:hAnsi="Times New Roman" w:cs="Times New Roman"/>
                <w:sz w:val="22"/>
                <w:szCs w:val="22"/>
              </w:rPr>
              <w:t>3.3.1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1131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квалификации работников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2854E9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622F5"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2854E9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FF5F33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5F33">
              <w:rPr>
                <w:rFonts w:ascii="Times New Roman" w:hAnsi="Times New Roman" w:cs="Times New Roman"/>
                <w:sz w:val="22"/>
                <w:szCs w:val="22"/>
              </w:rPr>
              <w:t>3.3.2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3F524D" w:rsidRDefault="00D622F5" w:rsidP="003D3E82">
            <w:pPr>
              <w:rPr>
                <w:sz w:val="22"/>
                <w:szCs w:val="22"/>
              </w:rPr>
            </w:pPr>
            <w:r w:rsidRPr="003F524D">
              <w:rPr>
                <w:color w:val="000000"/>
                <w:sz w:val="22"/>
                <w:szCs w:val="22"/>
              </w:rPr>
              <w:t>Центральный аппарат иных органов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6982,68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1812,29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1703,49</w:t>
            </w:r>
          </w:p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1733,4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1733,5</w:t>
            </w:r>
          </w:p>
        </w:tc>
      </w:tr>
      <w:tr w:rsidR="00D2393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D23937" w:rsidRDefault="00D23937" w:rsidP="003D3E82">
            <w:pPr>
              <w:pStyle w:val="ConsPlusCell"/>
              <w:rPr>
                <w:rFonts w:ascii="Times New Roman" w:hAnsi="Times New Roman" w:cs="Times New Roman"/>
              </w:rPr>
            </w:pPr>
            <w:r w:rsidRPr="00D23937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661131" w:rsidRDefault="00D2393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временной занятости подростков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молодежи и профориентация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Default="00D2393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6629E7" w:rsidRDefault="00D23937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2393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D23937" w:rsidRDefault="00D23937" w:rsidP="003D3E82">
            <w:pPr>
              <w:pStyle w:val="ConsPlusCell"/>
              <w:rPr>
                <w:rFonts w:ascii="Times New Roman" w:hAnsi="Times New Roman" w:cs="Times New Roman"/>
              </w:rPr>
            </w:pPr>
            <w:r w:rsidRPr="00D23937">
              <w:rPr>
                <w:rFonts w:ascii="Times New Roman" w:hAnsi="Times New Roman" w:cs="Times New Roman"/>
              </w:rPr>
              <w:lastRenderedPageBreak/>
              <w:t>3.3.4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D23937" w:rsidRDefault="00D2393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Профилактика асоциальных явлений в молодежной среде, пропаганда здорового образа жизни, обеспечение  досуга населения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D23937" w:rsidRDefault="00D23937" w:rsidP="0050437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50437C">
              <w:rPr>
                <w:sz w:val="22"/>
                <w:szCs w:val="22"/>
              </w:rPr>
              <w:t>0,0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6629E7" w:rsidRDefault="00D23937" w:rsidP="0050437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7" w:rsidRPr="0050437C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437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1131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61131">
              <w:rPr>
                <w:rFonts w:ascii="Times New Roman" w:hAnsi="Times New Roman" w:cs="Times New Roman"/>
                <w:sz w:val="22"/>
                <w:szCs w:val="22"/>
              </w:rPr>
              <w:t>Итого по задаче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5B10C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704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2,68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jc w:val="center"/>
              <w:rPr>
                <w:b/>
                <w:i/>
                <w:sz w:val="22"/>
                <w:szCs w:val="22"/>
              </w:rPr>
            </w:pPr>
            <w:r w:rsidRPr="006629E7">
              <w:rPr>
                <w:b/>
                <w:i/>
                <w:sz w:val="22"/>
                <w:szCs w:val="22"/>
              </w:rPr>
              <w:t>1812,29</w:t>
            </w:r>
          </w:p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6629E7" w:rsidRDefault="0050437C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1763,49</w:t>
            </w:r>
          </w:p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2854E9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173</w:t>
            </w:r>
            <w:r w:rsidR="00D622F5"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3,4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629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1733,5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1131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 цели 3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B" w:rsidRPr="006629E7" w:rsidRDefault="005B10C9" w:rsidP="0050437C">
            <w:pPr>
              <w:jc w:val="center"/>
              <w:rPr>
                <w:b/>
              </w:rPr>
            </w:pPr>
            <w:r w:rsidRPr="006629E7">
              <w:rPr>
                <w:b/>
              </w:rPr>
              <w:t>711</w:t>
            </w:r>
            <w:r w:rsidR="002E011B" w:rsidRPr="006629E7">
              <w:rPr>
                <w:b/>
              </w:rPr>
              <w:t>2,43</w:t>
            </w:r>
          </w:p>
          <w:p w:rsidR="00D622F5" w:rsidRPr="006629E7" w:rsidRDefault="00D622F5" w:rsidP="0050437C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jc w:val="center"/>
              <w:rPr>
                <w:b/>
              </w:rPr>
            </w:pPr>
            <w:r w:rsidRPr="006629E7">
              <w:rPr>
                <w:b/>
              </w:rPr>
              <w:t>1882,04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7C" w:rsidRPr="006629E7" w:rsidRDefault="0050437C" w:rsidP="0050437C">
            <w:pPr>
              <w:jc w:val="center"/>
              <w:rPr>
                <w:b/>
              </w:rPr>
            </w:pPr>
            <w:r w:rsidRPr="006629E7">
              <w:rPr>
                <w:b/>
              </w:rPr>
              <w:t>1763,49</w:t>
            </w:r>
          </w:p>
          <w:p w:rsidR="00D622F5" w:rsidRPr="006629E7" w:rsidRDefault="00D622F5" w:rsidP="0050437C">
            <w:pPr>
              <w:jc w:val="center"/>
              <w:rPr>
                <w:b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2E011B" w:rsidP="0050437C">
            <w:pPr>
              <w:jc w:val="center"/>
              <w:rPr>
                <w:b/>
              </w:rPr>
            </w:pPr>
            <w:r w:rsidRPr="006629E7">
              <w:rPr>
                <w:b/>
              </w:rPr>
              <w:t>173</w:t>
            </w:r>
            <w:r w:rsidR="00D622F5" w:rsidRPr="006629E7">
              <w:rPr>
                <w:b/>
              </w:rPr>
              <w:t>3,4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29E7" w:rsidRDefault="00D622F5" w:rsidP="0050437C">
            <w:pPr>
              <w:jc w:val="center"/>
              <w:rPr>
                <w:b/>
              </w:rPr>
            </w:pPr>
            <w:r w:rsidRPr="006629E7">
              <w:rPr>
                <w:b/>
              </w:rPr>
              <w:t>1733,5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1131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61131">
              <w:rPr>
                <w:rFonts w:ascii="Times New Roman" w:hAnsi="Times New Roman" w:cs="Times New Roman"/>
                <w:sz w:val="22"/>
                <w:szCs w:val="22"/>
              </w:rPr>
              <w:t xml:space="preserve">Итого по целям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5B10C9" w:rsidP="005043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195220,73</w:t>
            </w:r>
            <w:r w:rsidR="00D622F5" w:rsidRPr="0050437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37137,405</w:t>
            </w: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50437C" w:rsidP="0050437C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52897</w:t>
            </w:r>
            <w:r w:rsidR="00D622F5" w:rsidRPr="0050437C">
              <w:rPr>
                <w:b/>
                <w:sz w:val="24"/>
                <w:szCs w:val="24"/>
              </w:rPr>
              <w:t>,</w:t>
            </w:r>
            <w:r w:rsidRPr="0050437C">
              <w:rPr>
                <w:b/>
                <w:sz w:val="24"/>
                <w:szCs w:val="24"/>
              </w:rPr>
              <w:t>7</w:t>
            </w:r>
            <w:r w:rsidR="00E658BA" w:rsidRPr="0050437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E658BA" w:rsidP="0050437C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52592</w:t>
            </w:r>
            <w:r w:rsidR="00D622F5" w:rsidRPr="0050437C">
              <w:rPr>
                <w:b/>
                <w:sz w:val="24"/>
                <w:szCs w:val="24"/>
              </w:rPr>
              <w:t>,7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E658BA" w:rsidP="0050437C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52592,9</w:t>
            </w:r>
          </w:p>
        </w:tc>
      </w:tr>
      <w:tr w:rsidR="00D622F5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661131" w:rsidRDefault="00D622F5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61131">
              <w:rPr>
                <w:rFonts w:ascii="Times New Roman" w:hAnsi="Times New Roman" w:cs="Times New Roman"/>
                <w:sz w:val="22"/>
                <w:szCs w:val="22"/>
              </w:rPr>
              <w:t xml:space="preserve">Сумма           </w:t>
            </w:r>
            <w:r w:rsidRPr="00661131">
              <w:rPr>
                <w:rFonts w:ascii="Times New Roman" w:hAnsi="Times New Roman" w:cs="Times New Roman"/>
                <w:sz w:val="22"/>
                <w:szCs w:val="22"/>
              </w:rPr>
              <w:br/>
              <w:t>нераспределенных</w:t>
            </w:r>
            <w:r w:rsidRPr="0066113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расходов        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Default="00D622F5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5" w:rsidRPr="0050437C" w:rsidRDefault="00D622F5" w:rsidP="0050437C">
            <w:pPr>
              <w:jc w:val="center"/>
            </w:pPr>
          </w:p>
        </w:tc>
      </w:tr>
      <w:tr w:rsidR="006629E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661131" w:rsidRDefault="006629E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61131">
              <w:rPr>
                <w:rFonts w:ascii="Times New Roman" w:hAnsi="Times New Roman" w:cs="Times New Roman"/>
                <w:sz w:val="22"/>
                <w:szCs w:val="22"/>
              </w:rPr>
              <w:t xml:space="preserve">Всего по        </w:t>
            </w:r>
            <w:r w:rsidRPr="0066113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ведомственной   </w:t>
            </w:r>
            <w:r w:rsidRPr="0066113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программе  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0C68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195220,73</w:t>
            </w:r>
            <w:r w:rsidRPr="0050437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0C6806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37137,405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0C6806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52897,73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0C6806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52592,7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0C6806">
            <w:pPr>
              <w:jc w:val="center"/>
              <w:rPr>
                <w:b/>
                <w:sz w:val="24"/>
                <w:szCs w:val="24"/>
              </w:rPr>
            </w:pPr>
            <w:r w:rsidRPr="0050437C">
              <w:rPr>
                <w:b/>
                <w:sz w:val="24"/>
                <w:szCs w:val="24"/>
              </w:rPr>
              <w:t>52592,9</w:t>
            </w:r>
          </w:p>
        </w:tc>
      </w:tr>
      <w:tr w:rsidR="006629E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661131" w:rsidRDefault="006629E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jc w:val="center"/>
            </w:pP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jc w:val="center"/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jc w:val="center"/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jc w:val="center"/>
            </w:pPr>
          </w:p>
        </w:tc>
      </w:tr>
      <w:tr w:rsidR="006629E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661131" w:rsidRDefault="006629E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50437C" w:rsidRDefault="006629E7" w:rsidP="0050437C">
            <w:pPr>
              <w:pStyle w:val="ConsPlusCell"/>
              <w:jc w:val="center"/>
              <w:rPr>
                <w:rFonts w:ascii="Courier New" w:hAnsi="Courier New" w:cs="Courier New"/>
              </w:rPr>
            </w:pPr>
          </w:p>
        </w:tc>
      </w:tr>
      <w:tr w:rsidR="006629E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661131" w:rsidRDefault="006629E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629E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Pr="00661131" w:rsidRDefault="006629E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629E7" w:rsidTr="004727D7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Pr="00661131" w:rsidRDefault="006629E7" w:rsidP="003D3E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E7" w:rsidRDefault="006629E7" w:rsidP="003D3E82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927CEA" w:rsidRDefault="00927CEA" w:rsidP="00927CEA"/>
    <w:p w:rsidR="008A5997" w:rsidRDefault="008A5997"/>
    <w:sectPr w:rsidR="008A5997" w:rsidSect="00AC18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trackRevisions/>
  <w:defaultTabStop w:val="708"/>
  <w:drawingGridHorizontalSpacing w:val="110"/>
  <w:displayHorizontalDrawingGridEvery w:val="2"/>
  <w:characterSpacingControl w:val="doNotCompress"/>
  <w:compat/>
  <w:rsids>
    <w:rsidRoot w:val="00927CEA"/>
    <w:rsid w:val="00001EDD"/>
    <w:rsid w:val="00002214"/>
    <w:rsid w:val="00005F13"/>
    <w:rsid w:val="000128B5"/>
    <w:rsid w:val="000205F9"/>
    <w:rsid w:val="000209B2"/>
    <w:rsid w:val="00023FA5"/>
    <w:rsid w:val="00026193"/>
    <w:rsid w:val="00030F55"/>
    <w:rsid w:val="00034CDD"/>
    <w:rsid w:val="00035454"/>
    <w:rsid w:val="00042DA3"/>
    <w:rsid w:val="0004450E"/>
    <w:rsid w:val="00044D0D"/>
    <w:rsid w:val="00047890"/>
    <w:rsid w:val="0005129D"/>
    <w:rsid w:val="00060875"/>
    <w:rsid w:val="00060EC9"/>
    <w:rsid w:val="000611C2"/>
    <w:rsid w:val="000616A2"/>
    <w:rsid w:val="0007386F"/>
    <w:rsid w:val="00080B4F"/>
    <w:rsid w:val="00081164"/>
    <w:rsid w:val="00086580"/>
    <w:rsid w:val="00087F3A"/>
    <w:rsid w:val="0009398E"/>
    <w:rsid w:val="000A0C3E"/>
    <w:rsid w:val="000A339F"/>
    <w:rsid w:val="000A61AE"/>
    <w:rsid w:val="000B2D29"/>
    <w:rsid w:val="000C031A"/>
    <w:rsid w:val="000D03C7"/>
    <w:rsid w:val="000E05FD"/>
    <w:rsid w:val="000E230E"/>
    <w:rsid w:val="000F6846"/>
    <w:rsid w:val="000F7F89"/>
    <w:rsid w:val="00101B74"/>
    <w:rsid w:val="00103613"/>
    <w:rsid w:val="0010445F"/>
    <w:rsid w:val="001049D0"/>
    <w:rsid w:val="00106ACD"/>
    <w:rsid w:val="00112326"/>
    <w:rsid w:val="00112716"/>
    <w:rsid w:val="001228CD"/>
    <w:rsid w:val="001249D6"/>
    <w:rsid w:val="00140DDA"/>
    <w:rsid w:val="0015335C"/>
    <w:rsid w:val="001544F1"/>
    <w:rsid w:val="00154ED0"/>
    <w:rsid w:val="001576D8"/>
    <w:rsid w:val="00161FC3"/>
    <w:rsid w:val="0016272C"/>
    <w:rsid w:val="0016311A"/>
    <w:rsid w:val="00164C8B"/>
    <w:rsid w:val="00166EE2"/>
    <w:rsid w:val="00170D3D"/>
    <w:rsid w:val="00172959"/>
    <w:rsid w:val="001733E7"/>
    <w:rsid w:val="0017444B"/>
    <w:rsid w:val="001807CC"/>
    <w:rsid w:val="00182742"/>
    <w:rsid w:val="001832FE"/>
    <w:rsid w:val="001924DD"/>
    <w:rsid w:val="00197650"/>
    <w:rsid w:val="001A1E55"/>
    <w:rsid w:val="001A2B34"/>
    <w:rsid w:val="001B7133"/>
    <w:rsid w:val="001B74EA"/>
    <w:rsid w:val="001C19FC"/>
    <w:rsid w:val="001C567F"/>
    <w:rsid w:val="001C6364"/>
    <w:rsid w:val="001D1AA1"/>
    <w:rsid w:val="001D4FE1"/>
    <w:rsid w:val="001E1A75"/>
    <w:rsid w:val="001E7F78"/>
    <w:rsid w:val="001F6212"/>
    <w:rsid w:val="00201254"/>
    <w:rsid w:val="002014BB"/>
    <w:rsid w:val="0020190D"/>
    <w:rsid w:val="00203454"/>
    <w:rsid w:val="002051D4"/>
    <w:rsid w:val="00205C3D"/>
    <w:rsid w:val="00205EAD"/>
    <w:rsid w:val="00205FB1"/>
    <w:rsid w:val="00210C61"/>
    <w:rsid w:val="0021338F"/>
    <w:rsid w:val="002133F5"/>
    <w:rsid w:val="0022435E"/>
    <w:rsid w:val="0022535F"/>
    <w:rsid w:val="00234602"/>
    <w:rsid w:val="00235160"/>
    <w:rsid w:val="00237376"/>
    <w:rsid w:val="00254195"/>
    <w:rsid w:val="00256923"/>
    <w:rsid w:val="00260E9B"/>
    <w:rsid w:val="00263C49"/>
    <w:rsid w:val="00273385"/>
    <w:rsid w:val="002738E4"/>
    <w:rsid w:val="00276BFB"/>
    <w:rsid w:val="00280996"/>
    <w:rsid w:val="00280D1A"/>
    <w:rsid w:val="0028178F"/>
    <w:rsid w:val="002854E9"/>
    <w:rsid w:val="002900EF"/>
    <w:rsid w:val="0029634D"/>
    <w:rsid w:val="002A1DB7"/>
    <w:rsid w:val="002A6FB3"/>
    <w:rsid w:val="002A7062"/>
    <w:rsid w:val="002A7F16"/>
    <w:rsid w:val="002B102A"/>
    <w:rsid w:val="002B459B"/>
    <w:rsid w:val="002B48DD"/>
    <w:rsid w:val="002B4E27"/>
    <w:rsid w:val="002C119E"/>
    <w:rsid w:val="002C60CC"/>
    <w:rsid w:val="002D314D"/>
    <w:rsid w:val="002D4101"/>
    <w:rsid w:val="002E011B"/>
    <w:rsid w:val="002E088E"/>
    <w:rsid w:val="002E4C64"/>
    <w:rsid w:val="002E4DA9"/>
    <w:rsid w:val="002E7E75"/>
    <w:rsid w:val="002F030D"/>
    <w:rsid w:val="002F1F73"/>
    <w:rsid w:val="002F5A42"/>
    <w:rsid w:val="00305124"/>
    <w:rsid w:val="00305232"/>
    <w:rsid w:val="00306494"/>
    <w:rsid w:val="003066A3"/>
    <w:rsid w:val="00314BD2"/>
    <w:rsid w:val="00322945"/>
    <w:rsid w:val="003278DC"/>
    <w:rsid w:val="003279D8"/>
    <w:rsid w:val="00330322"/>
    <w:rsid w:val="00332FFF"/>
    <w:rsid w:val="00337576"/>
    <w:rsid w:val="0033766A"/>
    <w:rsid w:val="00340AC1"/>
    <w:rsid w:val="00342E31"/>
    <w:rsid w:val="00344054"/>
    <w:rsid w:val="00344E97"/>
    <w:rsid w:val="003459EB"/>
    <w:rsid w:val="0034612A"/>
    <w:rsid w:val="0034658B"/>
    <w:rsid w:val="00346DD9"/>
    <w:rsid w:val="00351D41"/>
    <w:rsid w:val="00352692"/>
    <w:rsid w:val="00354CF5"/>
    <w:rsid w:val="00355625"/>
    <w:rsid w:val="0035624A"/>
    <w:rsid w:val="00356391"/>
    <w:rsid w:val="00357ED2"/>
    <w:rsid w:val="00361EF8"/>
    <w:rsid w:val="003622E1"/>
    <w:rsid w:val="003708B2"/>
    <w:rsid w:val="00374B1C"/>
    <w:rsid w:val="00381509"/>
    <w:rsid w:val="00384793"/>
    <w:rsid w:val="00384ACF"/>
    <w:rsid w:val="00385153"/>
    <w:rsid w:val="003862FC"/>
    <w:rsid w:val="00396358"/>
    <w:rsid w:val="003A0B57"/>
    <w:rsid w:val="003A1A40"/>
    <w:rsid w:val="003A2520"/>
    <w:rsid w:val="003A2BF2"/>
    <w:rsid w:val="003A5BB8"/>
    <w:rsid w:val="003B2DD2"/>
    <w:rsid w:val="003B7CFE"/>
    <w:rsid w:val="003C312F"/>
    <w:rsid w:val="003C33E9"/>
    <w:rsid w:val="003C772B"/>
    <w:rsid w:val="003D3A8D"/>
    <w:rsid w:val="003E0E0C"/>
    <w:rsid w:val="003E7C32"/>
    <w:rsid w:val="003F68BF"/>
    <w:rsid w:val="003F7852"/>
    <w:rsid w:val="00401903"/>
    <w:rsid w:val="0040237F"/>
    <w:rsid w:val="00404BC5"/>
    <w:rsid w:val="0040501C"/>
    <w:rsid w:val="004112D3"/>
    <w:rsid w:val="004131DF"/>
    <w:rsid w:val="00422286"/>
    <w:rsid w:val="00422EEA"/>
    <w:rsid w:val="00430EC5"/>
    <w:rsid w:val="0043212F"/>
    <w:rsid w:val="00434B01"/>
    <w:rsid w:val="00435601"/>
    <w:rsid w:val="00435640"/>
    <w:rsid w:val="004361C8"/>
    <w:rsid w:val="00441691"/>
    <w:rsid w:val="00441CE0"/>
    <w:rsid w:val="00453B1D"/>
    <w:rsid w:val="004559CB"/>
    <w:rsid w:val="00463747"/>
    <w:rsid w:val="00463D03"/>
    <w:rsid w:val="00466033"/>
    <w:rsid w:val="00466764"/>
    <w:rsid w:val="004727D7"/>
    <w:rsid w:val="0047284A"/>
    <w:rsid w:val="0047398E"/>
    <w:rsid w:val="00475041"/>
    <w:rsid w:val="00475343"/>
    <w:rsid w:val="00475E9B"/>
    <w:rsid w:val="0048050E"/>
    <w:rsid w:val="00483B7B"/>
    <w:rsid w:val="00485E04"/>
    <w:rsid w:val="00486E90"/>
    <w:rsid w:val="00487476"/>
    <w:rsid w:val="00494072"/>
    <w:rsid w:val="00495614"/>
    <w:rsid w:val="004A585E"/>
    <w:rsid w:val="004A5A12"/>
    <w:rsid w:val="004A5FB6"/>
    <w:rsid w:val="004A6254"/>
    <w:rsid w:val="004A6BDA"/>
    <w:rsid w:val="004B2782"/>
    <w:rsid w:val="004B4152"/>
    <w:rsid w:val="004B644F"/>
    <w:rsid w:val="004C0B3A"/>
    <w:rsid w:val="004C41E6"/>
    <w:rsid w:val="004C459C"/>
    <w:rsid w:val="004D068E"/>
    <w:rsid w:val="004D5EB9"/>
    <w:rsid w:val="004F22F9"/>
    <w:rsid w:val="004F3598"/>
    <w:rsid w:val="0050437C"/>
    <w:rsid w:val="0050665A"/>
    <w:rsid w:val="00506833"/>
    <w:rsid w:val="00507877"/>
    <w:rsid w:val="00512C1D"/>
    <w:rsid w:val="0052072A"/>
    <w:rsid w:val="00523F9C"/>
    <w:rsid w:val="005247DF"/>
    <w:rsid w:val="00525763"/>
    <w:rsid w:val="00525A52"/>
    <w:rsid w:val="0053269A"/>
    <w:rsid w:val="0053574A"/>
    <w:rsid w:val="00537270"/>
    <w:rsid w:val="005372C0"/>
    <w:rsid w:val="005405F0"/>
    <w:rsid w:val="00540E15"/>
    <w:rsid w:val="00544EF7"/>
    <w:rsid w:val="00546789"/>
    <w:rsid w:val="005514E5"/>
    <w:rsid w:val="00553ABB"/>
    <w:rsid w:val="0056141A"/>
    <w:rsid w:val="005620FF"/>
    <w:rsid w:val="005673A0"/>
    <w:rsid w:val="00572931"/>
    <w:rsid w:val="00573555"/>
    <w:rsid w:val="005746B0"/>
    <w:rsid w:val="0057486C"/>
    <w:rsid w:val="005812B9"/>
    <w:rsid w:val="00581DA6"/>
    <w:rsid w:val="00582705"/>
    <w:rsid w:val="00582743"/>
    <w:rsid w:val="00583614"/>
    <w:rsid w:val="00596D05"/>
    <w:rsid w:val="005A0F24"/>
    <w:rsid w:val="005A2422"/>
    <w:rsid w:val="005A3542"/>
    <w:rsid w:val="005A628B"/>
    <w:rsid w:val="005A7D5E"/>
    <w:rsid w:val="005B10C9"/>
    <w:rsid w:val="005B1CCF"/>
    <w:rsid w:val="005B3485"/>
    <w:rsid w:val="005C2BFE"/>
    <w:rsid w:val="005C6470"/>
    <w:rsid w:val="005C6F49"/>
    <w:rsid w:val="005C7521"/>
    <w:rsid w:val="005D3C12"/>
    <w:rsid w:val="005D437F"/>
    <w:rsid w:val="005E5B0E"/>
    <w:rsid w:val="005F1512"/>
    <w:rsid w:val="006038DA"/>
    <w:rsid w:val="00604F3E"/>
    <w:rsid w:val="0060702C"/>
    <w:rsid w:val="006075F0"/>
    <w:rsid w:val="006104AA"/>
    <w:rsid w:val="00613546"/>
    <w:rsid w:val="0062108D"/>
    <w:rsid w:val="00623DA8"/>
    <w:rsid w:val="00624CA7"/>
    <w:rsid w:val="00627AD3"/>
    <w:rsid w:val="0063241C"/>
    <w:rsid w:val="00637D72"/>
    <w:rsid w:val="006400FA"/>
    <w:rsid w:val="00654A29"/>
    <w:rsid w:val="006562CF"/>
    <w:rsid w:val="006629E7"/>
    <w:rsid w:val="00663524"/>
    <w:rsid w:val="00665320"/>
    <w:rsid w:val="006733BB"/>
    <w:rsid w:val="00674E77"/>
    <w:rsid w:val="00680B3D"/>
    <w:rsid w:val="00681CEB"/>
    <w:rsid w:val="00681E3D"/>
    <w:rsid w:val="00687BF4"/>
    <w:rsid w:val="006907BD"/>
    <w:rsid w:val="00696BCD"/>
    <w:rsid w:val="006A53E4"/>
    <w:rsid w:val="006B47A3"/>
    <w:rsid w:val="006B4AC2"/>
    <w:rsid w:val="006B601A"/>
    <w:rsid w:val="006B6F76"/>
    <w:rsid w:val="006B7935"/>
    <w:rsid w:val="006C14C2"/>
    <w:rsid w:val="006C3BA3"/>
    <w:rsid w:val="006C48CC"/>
    <w:rsid w:val="006C4A53"/>
    <w:rsid w:val="006C4FA9"/>
    <w:rsid w:val="006C5271"/>
    <w:rsid w:val="006E06F0"/>
    <w:rsid w:val="006E1DDA"/>
    <w:rsid w:val="006F2390"/>
    <w:rsid w:val="006F4DD7"/>
    <w:rsid w:val="00700689"/>
    <w:rsid w:val="00702D73"/>
    <w:rsid w:val="00702E8D"/>
    <w:rsid w:val="00706D46"/>
    <w:rsid w:val="007159EA"/>
    <w:rsid w:val="007174E3"/>
    <w:rsid w:val="007315B6"/>
    <w:rsid w:val="007346AF"/>
    <w:rsid w:val="00735ACF"/>
    <w:rsid w:val="00735F4B"/>
    <w:rsid w:val="00745961"/>
    <w:rsid w:val="0075163D"/>
    <w:rsid w:val="00751847"/>
    <w:rsid w:val="00752B36"/>
    <w:rsid w:val="007605A2"/>
    <w:rsid w:val="00760D01"/>
    <w:rsid w:val="007669AF"/>
    <w:rsid w:val="00771D2D"/>
    <w:rsid w:val="00773A27"/>
    <w:rsid w:val="00773FF2"/>
    <w:rsid w:val="0077525E"/>
    <w:rsid w:val="007753BA"/>
    <w:rsid w:val="00775791"/>
    <w:rsid w:val="00776713"/>
    <w:rsid w:val="00777843"/>
    <w:rsid w:val="00780364"/>
    <w:rsid w:val="00781749"/>
    <w:rsid w:val="0078325C"/>
    <w:rsid w:val="00783894"/>
    <w:rsid w:val="00784C23"/>
    <w:rsid w:val="00786B96"/>
    <w:rsid w:val="00791B51"/>
    <w:rsid w:val="00793DC6"/>
    <w:rsid w:val="0079410E"/>
    <w:rsid w:val="00797D64"/>
    <w:rsid w:val="007A0601"/>
    <w:rsid w:val="007A78A2"/>
    <w:rsid w:val="007B072F"/>
    <w:rsid w:val="007B460F"/>
    <w:rsid w:val="007C0BE3"/>
    <w:rsid w:val="007C18A1"/>
    <w:rsid w:val="007C3552"/>
    <w:rsid w:val="007C5450"/>
    <w:rsid w:val="007D1F8A"/>
    <w:rsid w:val="007D4089"/>
    <w:rsid w:val="007D6B6D"/>
    <w:rsid w:val="007E4F7A"/>
    <w:rsid w:val="007F0A39"/>
    <w:rsid w:val="007F1172"/>
    <w:rsid w:val="007F4858"/>
    <w:rsid w:val="007F6D20"/>
    <w:rsid w:val="00805B03"/>
    <w:rsid w:val="00810AFC"/>
    <w:rsid w:val="00810CAF"/>
    <w:rsid w:val="0081176A"/>
    <w:rsid w:val="00812680"/>
    <w:rsid w:val="008135F5"/>
    <w:rsid w:val="00814379"/>
    <w:rsid w:val="00815350"/>
    <w:rsid w:val="00823220"/>
    <w:rsid w:val="00824E24"/>
    <w:rsid w:val="00832719"/>
    <w:rsid w:val="008328B8"/>
    <w:rsid w:val="00833257"/>
    <w:rsid w:val="00834BD7"/>
    <w:rsid w:val="008355C4"/>
    <w:rsid w:val="00835E07"/>
    <w:rsid w:val="00835F16"/>
    <w:rsid w:val="008375ED"/>
    <w:rsid w:val="00840129"/>
    <w:rsid w:val="008403A3"/>
    <w:rsid w:val="00840A3C"/>
    <w:rsid w:val="00843494"/>
    <w:rsid w:val="00845B44"/>
    <w:rsid w:val="00845EF7"/>
    <w:rsid w:val="00850880"/>
    <w:rsid w:val="00855C38"/>
    <w:rsid w:val="00863583"/>
    <w:rsid w:val="008651F2"/>
    <w:rsid w:val="00876AE5"/>
    <w:rsid w:val="0087705B"/>
    <w:rsid w:val="00884705"/>
    <w:rsid w:val="008852F3"/>
    <w:rsid w:val="00891468"/>
    <w:rsid w:val="008918B8"/>
    <w:rsid w:val="008A03C8"/>
    <w:rsid w:val="008A1BDB"/>
    <w:rsid w:val="008A30BF"/>
    <w:rsid w:val="008A5997"/>
    <w:rsid w:val="008B5345"/>
    <w:rsid w:val="008B581B"/>
    <w:rsid w:val="008C07AD"/>
    <w:rsid w:val="008C61FD"/>
    <w:rsid w:val="008C7661"/>
    <w:rsid w:val="008D19E9"/>
    <w:rsid w:val="008D2AFF"/>
    <w:rsid w:val="008D7BF6"/>
    <w:rsid w:val="008E1BD3"/>
    <w:rsid w:val="008E33C9"/>
    <w:rsid w:val="008E7F4B"/>
    <w:rsid w:val="008F23B4"/>
    <w:rsid w:val="008F461D"/>
    <w:rsid w:val="008F4FF5"/>
    <w:rsid w:val="008F769E"/>
    <w:rsid w:val="00901D56"/>
    <w:rsid w:val="0090286A"/>
    <w:rsid w:val="00905C34"/>
    <w:rsid w:val="0091482E"/>
    <w:rsid w:val="009164F0"/>
    <w:rsid w:val="00927225"/>
    <w:rsid w:val="00927CEA"/>
    <w:rsid w:val="00930151"/>
    <w:rsid w:val="00933F22"/>
    <w:rsid w:val="00945F75"/>
    <w:rsid w:val="0094641E"/>
    <w:rsid w:val="009474D2"/>
    <w:rsid w:val="00952982"/>
    <w:rsid w:val="00952A5F"/>
    <w:rsid w:val="0095523F"/>
    <w:rsid w:val="00963DFC"/>
    <w:rsid w:val="00966154"/>
    <w:rsid w:val="0096748F"/>
    <w:rsid w:val="00967C73"/>
    <w:rsid w:val="009702D3"/>
    <w:rsid w:val="00970699"/>
    <w:rsid w:val="00972D14"/>
    <w:rsid w:val="009740CC"/>
    <w:rsid w:val="00976818"/>
    <w:rsid w:val="00980C48"/>
    <w:rsid w:val="0098276F"/>
    <w:rsid w:val="00984576"/>
    <w:rsid w:val="00985D1C"/>
    <w:rsid w:val="00986808"/>
    <w:rsid w:val="009916EC"/>
    <w:rsid w:val="00993593"/>
    <w:rsid w:val="00997400"/>
    <w:rsid w:val="009B24E3"/>
    <w:rsid w:val="009B49EB"/>
    <w:rsid w:val="009B52F6"/>
    <w:rsid w:val="009B6E2D"/>
    <w:rsid w:val="009B6EBB"/>
    <w:rsid w:val="009B7F92"/>
    <w:rsid w:val="009C0214"/>
    <w:rsid w:val="009C2C5C"/>
    <w:rsid w:val="009C617F"/>
    <w:rsid w:val="009C78EF"/>
    <w:rsid w:val="009D6EB4"/>
    <w:rsid w:val="009E4D9D"/>
    <w:rsid w:val="009E7348"/>
    <w:rsid w:val="009E7D1C"/>
    <w:rsid w:val="009F0A8B"/>
    <w:rsid w:val="009F0D84"/>
    <w:rsid w:val="009F58AB"/>
    <w:rsid w:val="009F6D55"/>
    <w:rsid w:val="009F73A5"/>
    <w:rsid w:val="00A03CE3"/>
    <w:rsid w:val="00A116F7"/>
    <w:rsid w:val="00A127CC"/>
    <w:rsid w:val="00A14219"/>
    <w:rsid w:val="00A149F6"/>
    <w:rsid w:val="00A14D80"/>
    <w:rsid w:val="00A165FA"/>
    <w:rsid w:val="00A20CE5"/>
    <w:rsid w:val="00A2122F"/>
    <w:rsid w:val="00A222A7"/>
    <w:rsid w:val="00A32473"/>
    <w:rsid w:val="00A402A7"/>
    <w:rsid w:val="00A4218E"/>
    <w:rsid w:val="00A5128D"/>
    <w:rsid w:val="00A54125"/>
    <w:rsid w:val="00A56428"/>
    <w:rsid w:val="00A6090E"/>
    <w:rsid w:val="00A610FC"/>
    <w:rsid w:val="00A6533E"/>
    <w:rsid w:val="00A65A25"/>
    <w:rsid w:val="00A65F46"/>
    <w:rsid w:val="00A71417"/>
    <w:rsid w:val="00A75D93"/>
    <w:rsid w:val="00A84F6A"/>
    <w:rsid w:val="00A92E31"/>
    <w:rsid w:val="00A93194"/>
    <w:rsid w:val="00A938C9"/>
    <w:rsid w:val="00A94F5A"/>
    <w:rsid w:val="00A9638F"/>
    <w:rsid w:val="00AA0FBE"/>
    <w:rsid w:val="00AA32C8"/>
    <w:rsid w:val="00AA468C"/>
    <w:rsid w:val="00AA49FB"/>
    <w:rsid w:val="00AB2033"/>
    <w:rsid w:val="00AB6C2E"/>
    <w:rsid w:val="00AB7EE7"/>
    <w:rsid w:val="00AC1C79"/>
    <w:rsid w:val="00AC372B"/>
    <w:rsid w:val="00AD2493"/>
    <w:rsid w:val="00AE134F"/>
    <w:rsid w:val="00AE4657"/>
    <w:rsid w:val="00AE7A1C"/>
    <w:rsid w:val="00AF500D"/>
    <w:rsid w:val="00AF75AF"/>
    <w:rsid w:val="00B037B1"/>
    <w:rsid w:val="00B043CF"/>
    <w:rsid w:val="00B0753D"/>
    <w:rsid w:val="00B10819"/>
    <w:rsid w:val="00B10D02"/>
    <w:rsid w:val="00B115E1"/>
    <w:rsid w:val="00B14D07"/>
    <w:rsid w:val="00B1648A"/>
    <w:rsid w:val="00B1735F"/>
    <w:rsid w:val="00B20750"/>
    <w:rsid w:val="00B219D4"/>
    <w:rsid w:val="00B31C68"/>
    <w:rsid w:val="00B37A2B"/>
    <w:rsid w:val="00B413CC"/>
    <w:rsid w:val="00B41F1E"/>
    <w:rsid w:val="00B4564A"/>
    <w:rsid w:val="00B51622"/>
    <w:rsid w:val="00B518EB"/>
    <w:rsid w:val="00B525B5"/>
    <w:rsid w:val="00B60D5C"/>
    <w:rsid w:val="00B61CB1"/>
    <w:rsid w:val="00B64C03"/>
    <w:rsid w:val="00B65BA9"/>
    <w:rsid w:val="00B66B22"/>
    <w:rsid w:val="00B678BB"/>
    <w:rsid w:val="00B74BC4"/>
    <w:rsid w:val="00B813F3"/>
    <w:rsid w:val="00B8188A"/>
    <w:rsid w:val="00B87D30"/>
    <w:rsid w:val="00B903C7"/>
    <w:rsid w:val="00B9044D"/>
    <w:rsid w:val="00B91ED5"/>
    <w:rsid w:val="00B96EB4"/>
    <w:rsid w:val="00BA1F7A"/>
    <w:rsid w:val="00BA459F"/>
    <w:rsid w:val="00BA55DF"/>
    <w:rsid w:val="00BA5CCE"/>
    <w:rsid w:val="00BB167B"/>
    <w:rsid w:val="00BB22BA"/>
    <w:rsid w:val="00BB3D32"/>
    <w:rsid w:val="00BB6EAA"/>
    <w:rsid w:val="00BB7CD9"/>
    <w:rsid w:val="00BC2C7D"/>
    <w:rsid w:val="00BC658F"/>
    <w:rsid w:val="00BD0490"/>
    <w:rsid w:val="00BD3503"/>
    <w:rsid w:val="00BE2305"/>
    <w:rsid w:val="00BE2569"/>
    <w:rsid w:val="00BE2CC3"/>
    <w:rsid w:val="00BE4415"/>
    <w:rsid w:val="00BE7818"/>
    <w:rsid w:val="00BF334C"/>
    <w:rsid w:val="00BF4EDE"/>
    <w:rsid w:val="00C02424"/>
    <w:rsid w:val="00C105E7"/>
    <w:rsid w:val="00C13420"/>
    <w:rsid w:val="00C148E5"/>
    <w:rsid w:val="00C164EA"/>
    <w:rsid w:val="00C3480A"/>
    <w:rsid w:val="00C362C0"/>
    <w:rsid w:val="00C47110"/>
    <w:rsid w:val="00C53465"/>
    <w:rsid w:val="00C620C2"/>
    <w:rsid w:val="00C639EA"/>
    <w:rsid w:val="00C65098"/>
    <w:rsid w:val="00C66A92"/>
    <w:rsid w:val="00C71A6C"/>
    <w:rsid w:val="00C7639B"/>
    <w:rsid w:val="00C83583"/>
    <w:rsid w:val="00C84A5D"/>
    <w:rsid w:val="00C84C35"/>
    <w:rsid w:val="00C84CC6"/>
    <w:rsid w:val="00C84ECF"/>
    <w:rsid w:val="00C8553E"/>
    <w:rsid w:val="00C94102"/>
    <w:rsid w:val="00CA043C"/>
    <w:rsid w:val="00CA3F15"/>
    <w:rsid w:val="00CA4733"/>
    <w:rsid w:val="00CA6CBF"/>
    <w:rsid w:val="00CA7189"/>
    <w:rsid w:val="00CA75B3"/>
    <w:rsid w:val="00CB2B8B"/>
    <w:rsid w:val="00CB2CAE"/>
    <w:rsid w:val="00CB5B08"/>
    <w:rsid w:val="00CC2EE7"/>
    <w:rsid w:val="00CC44EC"/>
    <w:rsid w:val="00CC46C0"/>
    <w:rsid w:val="00CC480B"/>
    <w:rsid w:val="00CC4F4E"/>
    <w:rsid w:val="00CD0249"/>
    <w:rsid w:val="00CD1048"/>
    <w:rsid w:val="00CE10AE"/>
    <w:rsid w:val="00CE1715"/>
    <w:rsid w:val="00CE4219"/>
    <w:rsid w:val="00CE4AD0"/>
    <w:rsid w:val="00CE687F"/>
    <w:rsid w:val="00CF0502"/>
    <w:rsid w:val="00D02DD9"/>
    <w:rsid w:val="00D02E69"/>
    <w:rsid w:val="00D04A24"/>
    <w:rsid w:val="00D07F22"/>
    <w:rsid w:val="00D23937"/>
    <w:rsid w:val="00D23E16"/>
    <w:rsid w:val="00D26B0D"/>
    <w:rsid w:val="00D275AF"/>
    <w:rsid w:val="00D278D7"/>
    <w:rsid w:val="00D3159B"/>
    <w:rsid w:val="00D34281"/>
    <w:rsid w:val="00D37CE9"/>
    <w:rsid w:val="00D47628"/>
    <w:rsid w:val="00D51779"/>
    <w:rsid w:val="00D56BC3"/>
    <w:rsid w:val="00D604C9"/>
    <w:rsid w:val="00D614A8"/>
    <w:rsid w:val="00D622F5"/>
    <w:rsid w:val="00D636EB"/>
    <w:rsid w:val="00D63A21"/>
    <w:rsid w:val="00D66967"/>
    <w:rsid w:val="00D761DA"/>
    <w:rsid w:val="00D91831"/>
    <w:rsid w:val="00D91D47"/>
    <w:rsid w:val="00D94AC5"/>
    <w:rsid w:val="00DA13BD"/>
    <w:rsid w:val="00DA3C80"/>
    <w:rsid w:val="00DA5664"/>
    <w:rsid w:val="00DB0930"/>
    <w:rsid w:val="00DB3E6E"/>
    <w:rsid w:val="00DB55CC"/>
    <w:rsid w:val="00DC6E1A"/>
    <w:rsid w:val="00DD144A"/>
    <w:rsid w:val="00DD14A7"/>
    <w:rsid w:val="00DD3AB2"/>
    <w:rsid w:val="00DD56DF"/>
    <w:rsid w:val="00DE2621"/>
    <w:rsid w:val="00DE56F7"/>
    <w:rsid w:val="00DE750C"/>
    <w:rsid w:val="00DF0205"/>
    <w:rsid w:val="00DF257F"/>
    <w:rsid w:val="00DF3105"/>
    <w:rsid w:val="00DF3CA5"/>
    <w:rsid w:val="00E0006C"/>
    <w:rsid w:val="00E00DFA"/>
    <w:rsid w:val="00E0106F"/>
    <w:rsid w:val="00E012BB"/>
    <w:rsid w:val="00E024FF"/>
    <w:rsid w:val="00E03144"/>
    <w:rsid w:val="00E0618A"/>
    <w:rsid w:val="00E14615"/>
    <w:rsid w:val="00E16004"/>
    <w:rsid w:val="00E24E9B"/>
    <w:rsid w:val="00E25BB5"/>
    <w:rsid w:val="00E27E65"/>
    <w:rsid w:val="00E27EC6"/>
    <w:rsid w:val="00E46130"/>
    <w:rsid w:val="00E47878"/>
    <w:rsid w:val="00E5443B"/>
    <w:rsid w:val="00E5494E"/>
    <w:rsid w:val="00E60CC0"/>
    <w:rsid w:val="00E61308"/>
    <w:rsid w:val="00E6226C"/>
    <w:rsid w:val="00E63948"/>
    <w:rsid w:val="00E658BA"/>
    <w:rsid w:val="00E710AA"/>
    <w:rsid w:val="00E722CD"/>
    <w:rsid w:val="00E72588"/>
    <w:rsid w:val="00E727F9"/>
    <w:rsid w:val="00E74D5C"/>
    <w:rsid w:val="00E76F05"/>
    <w:rsid w:val="00E77C8F"/>
    <w:rsid w:val="00E830C5"/>
    <w:rsid w:val="00E83A8C"/>
    <w:rsid w:val="00E92A81"/>
    <w:rsid w:val="00E96818"/>
    <w:rsid w:val="00E97BB6"/>
    <w:rsid w:val="00EA5BE1"/>
    <w:rsid w:val="00EC1E42"/>
    <w:rsid w:val="00EC3DD8"/>
    <w:rsid w:val="00EC44D2"/>
    <w:rsid w:val="00EC5F62"/>
    <w:rsid w:val="00ED273C"/>
    <w:rsid w:val="00ED2C9F"/>
    <w:rsid w:val="00ED6243"/>
    <w:rsid w:val="00ED6C4C"/>
    <w:rsid w:val="00EE5DD5"/>
    <w:rsid w:val="00EE67C9"/>
    <w:rsid w:val="00EF2509"/>
    <w:rsid w:val="00EF4047"/>
    <w:rsid w:val="00EF4BD8"/>
    <w:rsid w:val="00F0445C"/>
    <w:rsid w:val="00F04EC7"/>
    <w:rsid w:val="00F05032"/>
    <w:rsid w:val="00F05568"/>
    <w:rsid w:val="00F11510"/>
    <w:rsid w:val="00F13D3F"/>
    <w:rsid w:val="00F16DEA"/>
    <w:rsid w:val="00F243F7"/>
    <w:rsid w:val="00F24F3E"/>
    <w:rsid w:val="00F24F8B"/>
    <w:rsid w:val="00F257BF"/>
    <w:rsid w:val="00F311A0"/>
    <w:rsid w:val="00F34864"/>
    <w:rsid w:val="00F4732A"/>
    <w:rsid w:val="00F47B13"/>
    <w:rsid w:val="00F53F14"/>
    <w:rsid w:val="00F5736B"/>
    <w:rsid w:val="00F574C6"/>
    <w:rsid w:val="00F5780E"/>
    <w:rsid w:val="00F60742"/>
    <w:rsid w:val="00F62C04"/>
    <w:rsid w:val="00F633B8"/>
    <w:rsid w:val="00F64798"/>
    <w:rsid w:val="00F675DF"/>
    <w:rsid w:val="00F722D5"/>
    <w:rsid w:val="00F74E3A"/>
    <w:rsid w:val="00F808E7"/>
    <w:rsid w:val="00F817E6"/>
    <w:rsid w:val="00F82A81"/>
    <w:rsid w:val="00F86584"/>
    <w:rsid w:val="00F91CC5"/>
    <w:rsid w:val="00F922DF"/>
    <w:rsid w:val="00F950EC"/>
    <w:rsid w:val="00F95296"/>
    <w:rsid w:val="00F96CB9"/>
    <w:rsid w:val="00FA01A1"/>
    <w:rsid w:val="00FA0C1F"/>
    <w:rsid w:val="00FA2F21"/>
    <w:rsid w:val="00FA3C14"/>
    <w:rsid w:val="00FA7A59"/>
    <w:rsid w:val="00FB01BD"/>
    <w:rsid w:val="00FB3A15"/>
    <w:rsid w:val="00FB485B"/>
    <w:rsid w:val="00FB6F7F"/>
    <w:rsid w:val="00FC0515"/>
    <w:rsid w:val="00FC3681"/>
    <w:rsid w:val="00FD21B1"/>
    <w:rsid w:val="00FE261D"/>
    <w:rsid w:val="00FE6218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27C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27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7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C8844-B461-4EDB-B537-748E9A4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2013-04-24T03:35:00Z</cp:lastPrinted>
  <dcterms:created xsi:type="dcterms:W3CDTF">2013-04-11T04:48:00Z</dcterms:created>
  <dcterms:modified xsi:type="dcterms:W3CDTF">2013-04-24T03:35:00Z</dcterms:modified>
</cp:coreProperties>
</file>