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31" w:rsidRPr="00C06487" w:rsidRDefault="00074341" w:rsidP="00246231">
      <w:pPr>
        <w:jc w:val="right"/>
      </w:pPr>
      <w:r>
        <w:t xml:space="preserve">                                                                     </w:t>
      </w:r>
      <w:r w:rsidR="00246231" w:rsidRPr="00C06487">
        <w:t>УТВЕРЖДАЮ</w:t>
      </w:r>
    </w:p>
    <w:p w:rsidR="00246231" w:rsidRPr="00C06487" w:rsidRDefault="00246231" w:rsidP="00246231">
      <w:pPr>
        <w:jc w:val="right"/>
      </w:pPr>
      <w:r w:rsidRPr="00C06487">
        <w:t>Заместитель Главы администрации Абанского района -</w:t>
      </w:r>
    </w:p>
    <w:p w:rsidR="00246231" w:rsidRPr="00C06487" w:rsidRDefault="00246231" w:rsidP="00246231">
      <w:pPr>
        <w:jc w:val="right"/>
      </w:pPr>
      <w:r w:rsidRPr="00C06487">
        <w:t>начальник отдела культуры, по делам молодежи и спорта</w:t>
      </w:r>
    </w:p>
    <w:p w:rsidR="00246231" w:rsidRPr="00C06487" w:rsidRDefault="00246231" w:rsidP="00246231">
      <w:pPr>
        <w:jc w:val="right"/>
      </w:pP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  <w:t xml:space="preserve">            _________________</w:t>
      </w:r>
    </w:p>
    <w:p w:rsidR="00246231" w:rsidRPr="00C06487" w:rsidRDefault="00246231" w:rsidP="00246231">
      <w:pPr>
        <w:jc w:val="right"/>
      </w:pPr>
      <w:r w:rsidRPr="00C06487">
        <w:t>Л. А. Харисова</w:t>
      </w:r>
    </w:p>
    <w:p w:rsidR="00246231" w:rsidRPr="00C06487" w:rsidRDefault="00246231" w:rsidP="00246231">
      <w:pPr>
        <w:jc w:val="center"/>
      </w:pPr>
    </w:p>
    <w:p w:rsidR="00246231" w:rsidRPr="00C06487" w:rsidRDefault="00246231" w:rsidP="00246231">
      <w:pPr>
        <w:jc w:val="center"/>
      </w:pPr>
      <w:r w:rsidRPr="00C06487">
        <w:t xml:space="preserve">ПЛАН </w:t>
      </w:r>
    </w:p>
    <w:p w:rsidR="00246231" w:rsidRPr="00C06487" w:rsidRDefault="00246231" w:rsidP="00246231">
      <w:pPr>
        <w:jc w:val="center"/>
      </w:pPr>
      <w:r w:rsidRPr="00C06487">
        <w:t xml:space="preserve">работы отдела культуры, по делам молодежи и спорта </w:t>
      </w:r>
    </w:p>
    <w:p w:rsidR="00246231" w:rsidRPr="00C06487" w:rsidRDefault="00246231" w:rsidP="00246231">
      <w:pPr>
        <w:jc w:val="center"/>
      </w:pPr>
      <w:r w:rsidRPr="00C06487">
        <w:t xml:space="preserve">администрации Абанского района на </w:t>
      </w:r>
      <w:r w:rsidR="0011436F">
        <w:rPr>
          <w:b/>
        </w:rPr>
        <w:t>апрель</w:t>
      </w:r>
      <w:r>
        <w:rPr>
          <w:b/>
        </w:rPr>
        <w:t xml:space="preserve"> 2020</w:t>
      </w:r>
      <w:r w:rsidRPr="00C06487">
        <w:t xml:space="preserve"> г.</w:t>
      </w:r>
    </w:p>
    <w:p w:rsidR="005F0044" w:rsidRPr="00152406" w:rsidRDefault="005F0044" w:rsidP="00F65BE4">
      <w:pPr>
        <w:jc w:val="center"/>
      </w:pPr>
    </w:p>
    <w:tbl>
      <w:tblPr>
        <w:tblW w:w="1134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3828"/>
        <w:gridCol w:w="2409"/>
        <w:gridCol w:w="1417"/>
        <w:gridCol w:w="2126"/>
      </w:tblGrid>
      <w:tr w:rsidR="005F0044" w:rsidRPr="00B7384C" w:rsidTr="002D7DE6">
        <w:tc>
          <w:tcPr>
            <w:tcW w:w="1560" w:type="dxa"/>
          </w:tcPr>
          <w:p w:rsidR="005F0044" w:rsidRPr="00B7384C" w:rsidRDefault="005F0044" w:rsidP="00F74AE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828" w:type="dxa"/>
          </w:tcPr>
          <w:p w:rsidR="005F0044" w:rsidRPr="00B7384C" w:rsidRDefault="005F0044" w:rsidP="00F74AE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5F0044" w:rsidRPr="00B7384C" w:rsidRDefault="005F0044" w:rsidP="00F74AE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F0044" w:rsidRPr="00B7384C" w:rsidRDefault="005F0044" w:rsidP="00F74AE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5F0044" w:rsidRPr="00B7384C" w:rsidRDefault="00F65BE4" w:rsidP="00F74AE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5F0044" w:rsidRPr="00B7384C">
              <w:rPr>
                <w:rFonts w:ascii="Times New Roman" w:hAnsi="Times New Roman"/>
                <w:b/>
                <w:sz w:val="24"/>
                <w:szCs w:val="24"/>
              </w:rPr>
              <w:t>роведения</w:t>
            </w:r>
          </w:p>
        </w:tc>
        <w:tc>
          <w:tcPr>
            <w:tcW w:w="1417" w:type="dxa"/>
          </w:tcPr>
          <w:p w:rsidR="005F0044" w:rsidRPr="00B7384C" w:rsidRDefault="005F0044" w:rsidP="00F74AE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6" w:type="dxa"/>
          </w:tcPr>
          <w:p w:rsidR="005F0044" w:rsidRPr="00B7384C" w:rsidRDefault="005F0044" w:rsidP="00F74AE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8655A3" w:rsidRPr="00B7384C" w:rsidTr="002D7DE6">
        <w:tc>
          <w:tcPr>
            <w:tcW w:w="1560" w:type="dxa"/>
            <w:vAlign w:val="center"/>
          </w:tcPr>
          <w:p w:rsidR="008655A3" w:rsidRPr="002D7DE6" w:rsidRDefault="008655A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3828" w:type="dxa"/>
          </w:tcPr>
          <w:p w:rsidR="008655A3" w:rsidRPr="002D7DE6" w:rsidRDefault="008655A3" w:rsidP="00A80683">
            <w:pPr>
              <w:rPr>
                <w:rStyle w:val="aa"/>
                <w:b w:val="0"/>
              </w:rPr>
            </w:pPr>
            <w:r w:rsidRPr="002D7DE6">
              <w:rPr>
                <w:rStyle w:val="aa"/>
                <w:b w:val="0"/>
              </w:rPr>
              <w:t>Тематическая развлекательная программа «Праздник проказник»</w:t>
            </w:r>
          </w:p>
        </w:tc>
        <w:tc>
          <w:tcPr>
            <w:tcW w:w="2409" w:type="dxa"/>
            <w:vAlign w:val="center"/>
          </w:tcPr>
          <w:p w:rsidR="008655A3" w:rsidRPr="002D7DE6" w:rsidRDefault="008655A3" w:rsidP="002D7DE6">
            <w:pPr>
              <w:tabs>
                <w:tab w:val="left" w:pos="0"/>
                <w:tab w:val="center" w:pos="846"/>
              </w:tabs>
              <w:snapToGrid w:val="0"/>
              <w:jc w:val="center"/>
            </w:pPr>
            <w:r w:rsidRPr="002D7DE6">
              <w:t>Д/сад «Теремок»</w:t>
            </w:r>
          </w:p>
        </w:tc>
        <w:tc>
          <w:tcPr>
            <w:tcW w:w="1417" w:type="dxa"/>
            <w:vAlign w:val="center"/>
          </w:tcPr>
          <w:p w:rsidR="008655A3" w:rsidRPr="002D7DE6" w:rsidRDefault="008655A3" w:rsidP="002D7DE6">
            <w:pPr>
              <w:snapToGrid w:val="0"/>
              <w:jc w:val="center"/>
            </w:pPr>
            <w:r w:rsidRPr="002D7DE6">
              <w:t>11.00</w:t>
            </w:r>
          </w:p>
        </w:tc>
        <w:tc>
          <w:tcPr>
            <w:tcW w:w="2126" w:type="dxa"/>
            <w:vAlign w:val="center"/>
          </w:tcPr>
          <w:p w:rsidR="008655A3" w:rsidRPr="002D7DE6" w:rsidRDefault="008655A3" w:rsidP="002D7DE6">
            <w:proofErr w:type="spellStart"/>
            <w:r w:rsidRPr="002D7DE6">
              <w:t>Шледовец</w:t>
            </w:r>
            <w:proofErr w:type="spellEnd"/>
            <w:r w:rsidRPr="002D7DE6">
              <w:t xml:space="preserve"> С.В.</w:t>
            </w:r>
          </w:p>
        </w:tc>
      </w:tr>
      <w:tr w:rsidR="008655A3" w:rsidRPr="00B7384C" w:rsidTr="002D7DE6">
        <w:tc>
          <w:tcPr>
            <w:tcW w:w="1560" w:type="dxa"/>
            <w:vAlign w:val="center"/>
          </w:tcPr>
          <w:p w:rsidR="008655A3" w:rsidRPr="002D7DE6" w:rsidRDefault="008655A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3828" w:type="dxa"/>
          </w:tcPr>
          <w:p w:rsidR="008655A3" w:rsidRPr="002D7DE6" w:rsidRDefault="008655A3" w:rsidP="00A80683">
            <w:pPr>
              <w:rPr>
                <w:shd w:val="clear" w:color="auto" w:fill="FFFFFF"/>
              </w:rPr>
            </w:pPr>
            <w:r w:rsidRPr="002D7DE6">
              <w:rPr>
                <w:shd w:val="clear" w:color="auto" w:fill="FFFFFF"/>
              </w:rPr>
              <w:t>Тематическая программа «Кале</w:t>
            </w:r>
            <w:r w:rsidRPr="002D7DE6">
              <w:rPr>
                <w:shd w:val="clear" w:color="auto" w:fill="FFFFFF"/>
              </w:rPr>
              <w:t>й</w:t>
            </w:r>
            <w:r w:rsidRPr="002D7DE6">
              <w:rPr>
                <w:shd w:val="clear" w:color="auto" w:fill="FFFFFF"/>
              </w:rPr>
              <w:t>доскоп веселья»</w:t>
            </w:r>
          </w:p>
        </w:tc>
        <w:tc>
          <w:tcPr>
            <w:tcW w:w="2409" w:type="dxa"/>
            <w:vAlign w:val="center"/>
          </w:tcPr>
          <w:p w:rsidR="008655A3" w:rsidRPr="002D7DE6" w:rsidRDefault="008655A3" w:rsidP="002D7DE6">
            <w:pPr>
              <w:jc w:val="center"/>
            </w:pPr>
            <w:r w:rsidRPr="002D7DE6">
              <w:t>КЦ «Авангард»</w:t>
            </w:r>
          </w:p>
        </w:tc>
        <w:tc>
          <w:tcPr>
            <w:tcW w:w="1417" w:type="dxa"/>
            <w:vAlign w:val="center"/>
          </w:tcPr>
          <w:p w:rsidR="008655A3" w:rsidRPr="002D7DE6" w:rsidRDefault="008655A3" w:rsidP="002D7DE6">
            <w:pPr>
              <w:snapToGrid w:val="0"/>
              <w:jc w:val="center"/>
            </w:pPr>
            <w:r w:rsidRPr="002D7DE6">
              <w:t>13.00</w:t>
            </w:r>
          </w:p>
        </w:tc>
        <w:tc>
          <w:tcPr>
            <w:tcW w:w="2126" w:type="dxa"/>
            <w:vAlign w:val="center"/>
          </w:tcPr>
          <w:p w:rsidR="008655A3" w:rsidRPr="002D7DE6" w:rsidRDefault="008655A3" w:rsidP="002D7DE6">
            <w:proofErr w:type="spellStart"/>
            <w:r w:rsidRPr="002D7DE6">
              <w:t>Шледовец</w:t>
            </w:r>
            <w:proofErr w:type="spellEnd"/>
            <w:r w:rsidRPr="002D7DE6">
              <w:t xml:space="preserve"> С.В.</w:t>
            </w:r>
          </w:p>
        </w:tc>
      </w:tr>
      <w:tr w:rsidR="00C825D3" w:rsidRPr="00B7384C" w:rsidTr="002D7DE6">
        <w:tc>
          <w:tcPr>
            <w:tcW w:w="1560" w:type="dxa"/>
            <w:vMerge w:val="restart"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03.04.</w:t>
            </w:r>
          </w:p>
        </w:tc>
        <w:tc>
          <w:tcPr>
            <w:tcW w:w="3828" w:type="dxa"/>
          </w:tcPr>
          <w:p w:rsidR="00C825D3" w:rsidRPr="002D7DE6" w:rsidRDefault="00C825D3" w:rsidP="00720966">
            <w:pPr>
              <w:jc w:val="both"/>
            </w:pPr>
            <w:r w:rsidRPr="002D7DE6">
              <w:t xml:space="preserve"> Премьера спектакля театра «С</w:t>
            </w:r>
            <w:r w:rsidRPr="002D7DE6">
              <w:t>и</w:t>
            </w:r>
            <w:r w:rsidRPr="002D7DE6">
              <w:t xml:space="preserve">биряк» «Выходили </w:t>
            </w:r>
            <w:proofErr w:type="gramStart"/>
            <w:r w:rsidRPr="002D7DE6">
              <w:t>девки</w:t>
            </w:r>
            <w:proofErr w:type="gramEnd"/>
            <w:r w:rsidRPr="002D7DE6">
              <w:t xml:space="preserve"> замуж»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D7DE6">
              <w:rPr>
                <w:rFonts w:ascii="Times New Roman" w:hAnsi="Times New Roman"/>
                <w:sz w:val="24"/>
                <w:szCs w:val="24"/>
                <w:lang w:eastAsia="en-US"/>
              </w:rPr>
              <w:t>РДК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snapToGrid w:val="0"/>
              <w:jc w:val="center"/>
            </w:pPr>
            <w:r w:rsidRPr="002D7DE6">
              <w:t>17.00</w:t>
            </w:r>
          </w:p>
        </w:tc>
        <w:tc>
          <w:tcPr>
            <w:tcW w:w="2126" w:type="dxa"/>
            <w:vAlign w:val="center"/>
          </w:tcPr>
          <w:p w:rsidR="00C825D3" w:rsidRPr="002D7DE6" w:rsidRDefault="00C825D3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7DE6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2D7DE6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C825D3" w:rsidRPr="00B7384C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825D3" w:rsidRPr="00C825D3" w:rsidRDefault="00C825D3" w:rsidP="00C825D3">
            <w:pPr>
              <w:jc w:val="both"/>
              <w:outlineLvl w:val="0"/>
              <w:rPr>
                <w:bCs/>
              </w:rPr>
            </w:pPr>
            <w:r w:rsidRPr="00C825D3">
              <w:rPr>
                <w:bCs/>
                <w:sz w:val="20"/>
                <w:szCs w:val="20"/>
              </w:rPr>
              <w:t>Смотр-конкурс самодеятельного наро</w:t>
            </w:r>
            <w:r w:rsidRPr="00C825D3">
              <w:rPr>
                <w:bCs/>
                <w:sz w:val="20"/>
                <w:szCs w:val="20"/>
              </w:rPr>
              <w:t>д</w:t>
            </w:r>
            <w:r w:rsidRPr="00C825D3">
              <w:rPr>
                <w:bCs/>
                <w:sz w:val="20"/>
                <w:szCs w:val="20"/>
              </w:rPr>
              <w:t>ного творчества «Великой Победы н</w:t>
            </w:r>
            <w:r w:rsidRPr="00C825D3">
              <w:rPr>
                <w:bCs/>
                <w:sz w:val="20"/>
                <w:szCs w:val="20"/>
              </w:rPr>
              <w:t>е</w:t>
            </w:r>
            <w:r w:rsidRPr="00C825D3">
              <w:rPr>
                <w:bCs/>
                <w:sz w:val="20"/>
                <w:szCs w:val="20"/>
              </w:rPr>
              <w:t>меркнущий свет: народное творчество на фронте и в тылу»</w:t>
            </w:r>
            <w:r>
              <w:rPr>
                <w:bCs/>
              </w:rPr>
              <w:t xml:space="preserve">. </w:t>
            </w:r>
            <w:r w:rsidRPr="00C825D3">
              <w:rPr>
                <w:bCs/>
              </w:rPr>
              <w:t>Литературно-музыкальная композиция «Я бы с песни начал свой рассказ…»</w:t>
            </w:r>
            <w:r w:rsidR="00B21AFC">
              <w:rPr>
                <w:bCs/>
              </w:rPr>
              <w:t xml:space="preserve"> (д</w:t>
            </w:r>
            <w:r w:rsidR="00B21AFC">
              <w:rPr>
                <w:bCs/>
              </w:rPr>
              <w:t>а</w:t>
            </w:r>
            <w:r w:rsidR="00B21AFC">
              <w:rPr>
                <w:bCs/>
              </w:rPr>
              <w:t>лее Смотр - конкурс)</w:t>
            </w:r>
          </w:p>
        </w:tc>
        <w:tc>
          <w:tcPr>
            <w:tcW w:w="2409" w:type="dxa"/>
            <w:vAlign w:val="center"/>
          </w:tcPr>
          <w:p w:rsidR="00C825D3" w:rsidRPr="00C825D3" w:rsidRDefault="00C825D3" w:rsidP="00C825D3">
            <w:pPr>
              <w:jc w:val="center"/>
              <w:outlineLvl w:val="0"/>
              <w:rPr>
                <w:bCs/>
              </w:rPr>
            </w:pPr>
            <w:r w:rsidRPr="00C825D3">
              <w:rPr>
                <w:bCs/>
              </w:rPr>
              <w:t>Никольский СДК</w:t>
            </w:r>
          </w:p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snapToGrid w:val="0"/>
              <w:jc w:val="center"/>
            </w:pPr>
            <w:r>
              <w:t>14.00</w:t>
            </w:r>
          </w:p>
        </w:tc>
        <w:tc>
          <w:tcPr>
            <w:tcW w:w="2126" w:type="dxa"/>
            <w:vAlign w:val="center"/>
          </w:tcPr>
          <w:p w:rsidR="00C825D3" w:rsidRPr="00C825D3" w:rsidRDefault="00C825D3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5D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825D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AD5ABD" w:rsidRPr="00B7384C" w:rsidTr="002D7DE6">
        <w:tc>
          <w:tcPr>
            <w:tcW w:w="1560" w:type="dxa"/>
            <w:vAlign w:val="center"/>
          </w:tcPr>
          <w:p w:rsidR="00AD5ABD" w:rsidRPr="002D7DE6" w:rsidRDefault="00AD5ABD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3828" w:type="dxa"/>
          </w:tcPr>
          <w:p w:rsidR="00AD5ABD" w:rsidRPr="002D7DE6" w:rsidRDefault="00AD5ABD" w:rsidP="00A80683">
            <w:pPr>
              <w:rPr>
                <w:shd w:val="clear" w:color="auto" w:fill="FFFFFF"/>
              </w:rPr>
            </w:pPr>
            <w:r w:rsidRPr="002D7DE6">
              <w:rPr>
                <w:shd w:val="clear" w:color="auto" w:fill="FFFFFF"/>
              </w:rPr>
              <w:t>Танцевальный тематический вечер «Смеяться разрешается»</w:t>
            </w:r>
          </w:p>
        </w:tc>
        <w:tc>
          <w:tcPr>
            <w:tcW w:w="2409" w:type="dxa"/>
            <w:vAlign w:val="center"/>
          </w:tcPr>
          <w:p w:rsidR="00AD5ABD" w:rsidRPr="002D7DE6" w:rsidRDefault="00AD5ABD" w:rsidP="002D7DE6">
            <w:pPr>
              <w:jc w:val="center"/>
            </w:pPr>
            <w:r w:rsidRPr="002D7DE6">
              <w:t>КЦ «Авангард»</w:t>
            </w:r>
          </w:p>
        </w:tc>
        <w:tc>
          <w:tcPr>
            <w:tcW w:w="1417" w:type="dxa"/>
            <w:vAlign w:val="center"/>
          </w:tcPr>
          <w:p w:rsidR="00AD5ABD" w:rsidRPr="002D7DE6" w:rsidRDefault="00AD5ABD" w:rsidP="002D7DE6">
            <w:pPr>
              <w:snapToGrid w:val="0"/>
              <w:jc w:val="center"/>
            </w:pPr>
            <w:r w:rsidRPr="002D7DE6">
              <w:t>18.30</w:t>
            </w:r>
          </w:p>
        </w:tc>
        <w:tc>
          <w:tcPr>
            <w:tcW w:w="2126" w:type="dxa"/>
            <w:vAlign w:val="center"/>
          </w:tcPr>
          <w:p w:rsidR="00AD5ABD" w:rsidRPr="002D7DE6" w:rsidRDefault="00AD5ABD" w:rsidP="002D7DE6">
            <w:proofErr w:type="spellStart"/>
            <w:r w:rsidRPr="002D7DE6">
              <w:t>Шледовец</w:t>
            </w:r>
            <w:proofErr w:type="spellEnd"/>
            <w:r w:rsidRPr="002D7DE6">
              <w:t xml:space="preserve"> С.В.</w:t>
            </w:r>
          </w:p>
        </w:tc>
      </w:tr>
      <w:tr w:rsidR="00C825D3" w:rsidRPr="00B7384C" w:rsidTr="002D7DE6">
        <w:tc>
          <w:tcPr>
            <w:tcW w:w="1560" w:type="dxa"/>
            <w:vMerge w:val="restart"/>
            <w:vAlign w:val="center"/>
          </w:tcPr>
          <w:p w:rsidR="00C825D3" w:rsidRPr="002D7DE6" w:rsidRDefault="00C825D3" w:rsidP="002D7DE6">
            <w:pPr>
              <w:jc w:val="center"/>
            </w:pPr>
            <w:r w:rsidRPr="002D7DE6">
              <w:t>05.04</w:t>
            </w:r>
          </w:p>
        </w:tc>
        <w:tc>
          <w:tcPr>
            <w:tcW w:w="3828" w:type="dxa"/>
          </w:tcPr>
          <w:p w:rsidR="00C825D3" w:rsidRPr="002D7DE6" w:rsidRDefault="00C825D3" w:rsidP="00720966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Соревнования по настольному теннису в зачет Спартакиады «Спорт и труд – рядом идут»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jc w:val="center"/>
            </w:pPr>
            <w:r>
              <w:t>п. Абан, СОШ № 3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C825D3" w:rsidRPr="002D7DE6" w:rsidRDefault="00C825D3" w:rsidP="004F3783"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C825D3" w:rsidRPr="00B7384C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3828" w:type="dxa"/>
          </w:tcPr>
          <w:p w:rsidR="00C825D3" w:rsidRPr="002D7DE6" w:rsidRDefault="00C825D3" w:rsidP="00720966">
            <w:pPr>
              <w:jc w:val="both"/>
            </w:pPr>
            <w:r>
              <w:t xml:space="preserve">Заключительная </w:t>
            </w:r>
            <w:r w:rsidRPr="002D7DE6">
              <w:t>программа ра</w:t>
            </w:r>
            <w:r w:rsidRPr="002D7DE6">
              <w:t>й</w:t>
            </w:r>
            <w:r w:rsidRPr="002D7DE6">
              <w:t>онного фестиваля «Театральные встречи»</w:t>
            </w:r>
            <w:r w:rsidR="002847BC">
              <w:t xml:space="preserve"> (</w:t>
            </w:r>
            <w:r w:rsidR="002847BC" w:rsidRPr="002847BC">
              <w:rPr>
                <w:i/>
              </w:rPr>
              <w:t>в формате видео</w:t>
            </w:r>
            <w:r w:rsidR="002847BC">
              <w:t>)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D7DE6">
              <w:t>РДК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6" w:type="dxa"/>
            <w:vAlign w:val="center"/>
          </w:tcPr>
          <w:p w:rsidR="00C825D3" w:rsidRPr="002D7DE6" w:rsidRDefault="00C825D3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7DE6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2D7DE6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C825D3" w:rsidRPr="00B7384C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3828" w:type="dxa"/>
            <w:vMerge w:val="restart"/>
            <w:vAlign w:val="center"/>
          </w:tcPr>
          <w:p w:rsidR="00C825D3" w:rsidRPr="002D7DE6" w:rsidRDefault="00C825D3" w:rsidP="00F3753E">
            <w:r w:rsidRPr="002D7DE6">
              <w:t>Литературно-музыкальная комп</w:t>
            </w:r>
            <w:r w:rsidRPr="002D7DE6">
              <w:t>о</w:t>
            </w:r>
            <w:r w:rsidRPr="002D7DE6">
              <w:t>зиция «Нам 41-й не забыть, нам 45-й славить»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jc w:val="center"/>
            </w:pPr>
            <w:proofErr w:type="spellStart"/>
            <w:r w:rsidRPr="002D7DE6">
              <w:t>Долженовская</w:t>
            </w:r>
            <w:proofErr w:type="spellEnd"/>
          </w:p>
          <w:p w:rsidR="00C825D3" w:rsidRPr="002D7DE6" w:rsidRDefault="00C825D3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jc w:val="center"/>
            </w:pPr>
            <w:r w:rsidRPr="002D7DE6">
              <w:t>14.00</w:t>
            </w:r>
          </w:p>
        </w:tc>
        <w:tc>
          <w:tcPr>
            <w:tcW w:w="2126" w:type="dxa"/>
            <w:vMerge w:val="restart"/>
            <w:vAlign w:val="center"/>
          </w:tcPr>
          <w:p w:rsidR="00C825D3" w:rsidRPr="002D7DE6" w:rsidRDefault="00C825D3" w:rsidP="002D7DE6">
            <w:r w:rsidRPr="002D7DE6">
              <w:t>Попова Н.И.</w:t>
            </w:r>
          </w:p>
          <w:p w:rsidR="00C825D3" w:rsidRPr="002D7DE6" w:rsidRDefault="00C825D3" w:rsidP="002D7DE6"/>
        </w:tc>
      </w:tr>
      <w:tr w:rsidR="00C825D3" w:rsidRPr="00B7384C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3828" w:type="dxa"/>
            <w:vMerge/>
            <w:vAlign w:val="center"/>
          </w:tcPr>
          <w:p w:rsidR="00C825D3" w:rsidRPr="002D7DE6" w:rsidRDefault="00C825D3" w:rsidP="00F3753E"/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jc w:val="center"/>
            </w:pPr>
            <w:proofErr w:type="spellStart"/>
            <w:r w:rsidRPr="002D7DE6">
              <w:t>Стерлитамакская</w:t>
            </w:r>
            <w:proofErr w:type="spellEnd"/>
          </w:p>
          <w:p w:rsidR="00C825D3" w:rsidRPr="002D7DE6" w:rsidRDefault="00C825D3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C825D3" w:rsidRPr="002D7DE6" w:rsidRDefault="00C825D3" w:rsidP="002D7DE6"/>
        </w:tc>
      </w:tr>
      <w:tr w:rsidR="00C825D3" w:rsidRPr="00B7384C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3828" w:type="dxa"/>
            <w:vMerge/>
            <w:vAlign w:val="center"/>
          </w:tcPr>
          <w:p w:rsidR="00C825D3" w:rsidRPr="002D7DE6" w:rsidRDefault="00C825D3" w:rsidP="00F3753E"/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jc w:val="center"/>
            </w:pPr>
            <w:proofErr w:type="spellStart"/>
            <w:r w:rsidRPr="002D7DE6">
              <w:t>Заозерновская</w:t>
            </w:r>
            <w:proofErr w:type="spellEnd"/>
          </w:p>
          <w:p w:rsidR="00C825D3" w:rsidRPr="002D7DE6" w:rsidRDefault="00C825D3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C825D3" w:rsidRPr="002D7DE6" w:rsidRDefault="00C825D3" w:rsidP="002D7DE6"/>
        </w:tc>
      </w:tr>
      <w:tr w:rsidR="00C825D3" w:rsidRPr="00B7384C" w:rsidTr="000679AB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3828" w:type="dxa"/>
          </w:tcPr>
          <w:p w:rsidR="00C825D3" w:rsidRDefault="00C825D3" w:rsidP="00B21AFC">
            <w:pPr>
              <w:snapToGrid w:val="0"/>
              <w:jc w:val="both"/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B21AFC">
              <w:rPr>
                <w:bCs/>
                <w:sz w:val="20"/>
                <w:szCs w:val="20"/>
              </w:rPr>
              <w:t xml:space="preserve"> </w:t>
            </w:r>
            <w:r w:rsidRPr="004A16AF">
              <w:rPr>
                <w:bCs/>
              </w:rPr>
              <w:t>Литературно-музыкальная композиция «Есть память, которой не будет забв</w:t>
            </w:r>
            <w:r w:rsidRPr="004A16AF">
              <w:rPr>
                <w:bCs/>
              </w:rPr>
              <w:t>е</w:t>
            </w:r>
            <w:r w:rsidRPr="004A16AF">
              <w:rPr>
                <w:bCs/>
              </w:rPr>
              <w:t>нья…»</w:t>
            </w:r>
          </w:p>
        </w:tc>
        <w:tc>
          <w:tcPr>
            <w:tcW w:w="2409" w:type="dxa"/>
            <w:vAlign w:val="center"/>
          </w:tcPr>
          <w:p w:rsidR="00C825D3" w:rsidRPr="004A16AF" w:rsidRDefault="00C825D3" w:rsidP="00C825D3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Заозерновский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C825D3" w:rsidRDefault="00C825D3" w:rsidP="000679AB">
            <w:pPr>
              <w:snapToGrid w:val="0"/>
              <w:jc w:val="center"/>
            </w:pPr>
          </w:p>
        </w:tc>
        <w:tc>
          <w:tcPr>
            <w:tcW w:w="1417" w:type="dxa"/>
            <w:vAlign w:val="center"/>
          </w:tcPr>
          <w:p w:rsidR="00C825D3" w:rsidRDefault="00C825D3" w:rsidP="000679AB">
            <w:pPr>
              <w:snapToGrid w:val="0"/>
              <w:jc w:val="center"/>
            </w:pPr>
            <w:r>
              <w:t>14.00</w:t>
            </w:r>
          </w:p>
        </w:tc>
        <w:tc>
          <w:tcPr>
            <w:tcW w:w="2126" w:type="dxa"/>
            <w:vAlign w:val="center"/>
          </w:tcPr>
          <w:p w:rsidR="00C825D3" w:rsidRDefault="00C825D3" w:rsidP="000679AB">
            <w:proofErr w:type="spellStart"/>
            <w:r w:rsidRPr="00C825D3">
              <w:t>Дульченко</w:t>
            </w:r>
            <w:proofErr w:type="spellEnd"/>
            <w:r w:rsidRPr="00C825D3">
              <w:t xml:space="preserve"> Г.Н.</w:t>
            </w:r>
          </w:p>
        </w:tc>
      </w:tr>
      <w:tr w:rsidR="00C825D3" w:rsidRPr="00B7384C" w:rsidTr="00B21AFC">
        <w:tc>
          <w:tcPr>
            <w:tcW w:w="1560" w:type="dxa"/>
            <w:vMerge w:val="restart"/>
            <w:vAlign w:val="center"/>
          </w:tcPr>
          <w:p w:rsidR="00C825D3" w:rsidRDefault="00C825D3" w:rsidP="002D7DE6">
            <w:pPr>
              <w:jc w:val="center"/>
            </w:pPr>
            <w:r>
              <w:t xml:space="preserve">06.04 </w:t>
            </w:r>
          </w:p>
          <w:p w:rsidR="00C825D3" w:rsidRPr="002D7DE6" w:rsidRDefault="00C825D3" w:rsidP="002D7DE6">
            <w:pPr>
              <w:jc w:val="center"/>
            </w:pPr>
          </w:p>
        </w:tc>
        <w:tc>
          <w:tcPr>
            <w:tcW w:w="3828" w:type="dxa"/>
          </w:tcPr>
          <w:p w:rsidR="00C825D3" w:rsidRDefault="00B21AFC" w:rsidP="00B21AFC">
            <w:proofErr w:type="spellStart"/>
            <w:r>
              <w:t>Вебинар</w:t>
            </w:r>
            <w:proofErr w:type="spellEnd"/>
            <w:r>
              <w:t xml:space="preserve"> «</w:t>
            </w:r>
            <w:r w:rsidR="00C825D3">
              <w:t xml:space="preserve">Что надо знать о </w:t>
            </w:r>
            <w:proofErr w:type="spellStart"/>
            <w:r w:rsidR="00C825D3">
              <w:t>кор</w:t>
            </w:r>
            <w:r w:rsidR="00C825D3">
              <w:t>о</w:t>
            </w:r>
            <w:r w:rsidR="00C825D3">
              <w:t>навирусной</w:t>
            </w:r>
            <w:proofErr w:type="spellEnd"/>
            <w:r w:rsidR="00C825D3">
              <w:t xml:space="preserve"> инфекции. Особенн</w:t>
            </w:r>
            <w:r w:rsidR="00C825D3">
              <w:t>о</w:t>
            </w:r>
            <w:r w:rsidR="00C825D3">
              <w:t>сти проявлений у детей. Меры профилак</w:t>
            </w:r>
            <w:r>
              <w:t>тики</w:t>
            </w:r>
            <w:proofErr w:type="gramStart"/>
            <w:r>
              <w:t xml:space="preserve">.»  </w:t>
            </w:r>
            <w:proofErr w:type="gramEnd"/>
            <w:r>
              <w:t>в рамках Общ</w:t>
            </w:r>
            <w:r>
              <w:t>е</w:t>
            </w:r>
            <w:r>
              <w:t>ства «Зн</w:t>
            </w:r>
            <w:r>
              <w:t>а</w:t>
            </w:r>
            <w:r>
              <w:t>ние»</w:t>
            </w:r>
          </w:p>
        </w:tc>
        <w:tc>
          <w:tcPr>
            <w:tcW w:w="2409" w:type="dxa"/>
            <w:vAlign w:val="center"/>
          </w:tcPr>
          <w:p w:rsidR="00C825D3" w:rsidRDefault="00C825D3" w:rsidP="00A80683">
            <w:pPr>
              <w:jc w:val="center"/>
            </w:pPr>
            <w:r w:rsidRPr="00E879B9">
              <w:t>Центральная би</w:t>
            </w:r>
            <w:r w:rsidRPr="00E879B9">
              <w:t>б</w:t>
            </w:r>
            <w:r w:rsidRPr="00E879B9">
              <w:t>лиотека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2126" w:type="dxa"/>
            <w:vAlign w:val="center"/>
          </w:tcPr>
          <w:p w:rsidR="00C825D3" w:rsidRDefault="00B21AFC" w:rsidP="00B21AFC">
            <w:r>
              <w:t>Попова Н.И.</w:t>
            </w:r>
          </w:p>
        </w:tc>
      </w:tr>
      <w:tr w:rsidR="00B21AFC" w:rsidRPr="00B7384C" w:rsidTr="00B21AFC">
        <w:tc>
          <w:tcPr>
            <w:tcW w:w="1560" w:type="dxa"/>
            <w:vMerge/>
            <w:vAlign w:val="center"/>
          </w:tcPr>
          <w:p w:rsidR="00B21AFC" w:rsidRDefault="00B21AFC" w:rsidP="002D7DE6">
            <w:pPr>
              <w:jc w:val="center"/>
            </w:pPr>
          </w:p>
        </w:tc>
        <w:tc>
          <w:tcPr>
            <w:tcW w:w="3828" w:type="dxa"/>
          </w:tcPr>
          <w:p w:rsidR="00B21AFC" w:rsidRDefault="00B21AFC" w:rsidP="00A80683">
            <w:proofErr w:type="spellStart"/>
            <w:r>
              <w:t>Вебинар</w:t>
            </w:r>
            <w:proofErr w:type="spellEnd"/>
            <w:r>
              <w:t xml:space="preserve"> «Профилактика </w:t>
            </w:r>
            <w:proofErr w:type="spellStart"/>
            <w:r>
              <w:t>корон</w:t>
            </w:r>
            <w:r>
              <w:t>а</w:t>
            </w:r>
            <w:r>
              <w:t>вируса</w:t>
            </w:r>
            <w:proofErr w:type="spellEnd"/>
            <w:r>
              <w:t xml:space="preserve"> у человека» в рамках О</w:t>
            </w:r>
            <w:r>
              <w:t>б</w:t>
            </w:r>
            <w:r>
              <w:t>щества «Зн</w:t>
            </w:r>
            <w:r>
              <w:t>а</w:t>
            </w:r>
            <w:r>
              <w:t xml:space="preserve">ние» </w:t>
            </w:r>
          </w:p>
        </w:tc>
        <w:tc>
          <w:tcPr>
            <w:tcW w:w="2409" w:type="dxa"/>
            <w:vAlign w:val="center"/>
          </w:tcPr>
          <w:p w:rsidR="00B21AFC" w:rsidRDefault="00B21AFC" w:rsidP="00A80683">
            <w:pPr>
              <w:jc w:val="center"/>
            </w:pPr>
            <w:r w:rsidRPr="00E879B9">
              <w:t>Центральная би</w:t>
            </w:r>
            <w:r w:rsidRPr="00E879B9">
              <w:t>б</w:t>
            </w:r>
            <w:r w:rsidRPr="00E879B9">
              <w:t>лиотека</w:t>
            </w:r>
          </w:p>
        </w:tc>
        <w:tc>
          <w:tcPr>
            <w:tcW w:w="1417" w:type="dxa"/>
            <w:vAlign w:val="center"/>
          </w:tcPr>
          <w:p w:rsidR="00B21AFC" w:rsidRPr="002D7DE6" w:rsidRDefault="00B21AFC" w:rsidP="002D7DE6">
            <w:pPr>
              <w:jc w:val="center"/>
            </w:pPr>
          </w:p>
        </w:tc>
        <w:tc>
          <w:tcPr>
            <w:tcW w:w="2126" w:type="dxa"/>
            <w:vAlign w:val="center"/>
          </w:tcPr>
          <w:p w:rsidR="00B21AFC" w:rsidRDefault="00B21AFC" w:rsidP="00B21AFC">
            <w:r w:rsidRPr="00AF550A">
              <w:t>Попова Н.И.</w:t>
            </w:r>
          </w:p>
        </w:tc>
      </w:tr>
      <w:tr w:rsidR="00B21AFC" w:rsidRPr="00B7384C" w:rsidTr="00B21AFC">
        <w:tc>
          <w:tcPr>
            <w:tcW w:w="1560" w:type="dxa"/>
            <w:vMerge/>
            <w:vAlign w:val="center"/>
          </w:tcPr>
          <w:p w:rsidR="00B21AFC" w:rsidRDefault="00B21AFC" w:rsidP="002D7DE6">
            <w:pPr>
              <w:jc w:val="center"/>
            </w:pPr>
          </w:p>
        </w:tc>
        <w:tc>
          <w:tcPr>
            <w:tcW w:w="3828" w:type="dxa"/>
          </w:tcPr>
          <w:p w:rsidR="00B21AFC" w:rsidRDefault="00B21AFC" w:rsidP="00A80683">
            <w:proofErr w:type="spellStart"/>
            <w:r>
              <w:t>Вебинар</w:t>
            </w:r>
            <w:proofErr w:type="spellEnd"/>
            <w:r>
              <w:t xml:space="preserve"> «Иммунитет, его знач</w:t>
            </w:r>
            <w:r>
              <w:t>е</w:t>
            </w:r>
            <w:r>
              <w:t>ние в противостоянии инфекцио</w:t>
            </w:r>
            <w:r>
              <w:t>н</w:t>
            </w:r>
            <w:r>
              <w:t>ным заболеваниям. Способы укр</w:t>
            </w:r>
            <w:r>
              <w:t>е</w:t>
            </w:r>
            <w:r>
              <w:t>пления з</w:t>
            </w:r>
            <w:r>
              <w:t>а</w:t>
            </w:r>
            <w:r>
              <w:t>щитных сил организма</w:t>
            </w:r>
            <w:proofErr w:type="gramStart"/>
            <w:r>
              <w:t xml:space="preserve">.» </w:t>
            </w:r>
            <w:proofErr w:type="gramEnd"/>
            <w:r>
              <w:lastRenderedPageBreak/>
              <w:t>в рамках Общества «Зн</w:t>
            </w:r>
            <w:r>
              <w:t>а</w:t>
            </w:r>
            <w:r>
              <w:t xml:space="preserve">ние» </w:t>
            </w:r>
          </w:p>
        </w:tc>
        <w:tc>
          <w:tcPr>
            <w:tcW w:w="2409" w:type="dxa"/>
            <w:vAlign w:val="center"/>
          </w:tcPr>
          <w:p w:rsidR="00B21AFC" w:rsidRDefault="00B21AFC" w:rsidP="00A80683">
            <w:pPr>
              <w:jc w:val="center"/>
            </w:pPr>
            <w:r w:rsidRPr="00E879B9">
              <w:lastRenderedPageBreak/>
              <w:t>Центральная би</w:t>
            </w:r>
            <w:r w:rsidRPr="00E879B9">
              <w:t>б</w:t>
            </w:r>
            <w:r w:rsidRPr="00E879B9">
              <w:t>лиотека</w:t>
            </w:r>
          </w:p>
        </w:tc>
        <w:tc>
          <w:tcPr>
            <w:tcW w:w="1417" w:type="dxa"/>
            <w:vAlign w:val="center"/>
          </w:tcPr>
          <w:p w:rsidR="00B21AFC" w:rsidRPr="002D7DE6" w:rsidRDefault="00B21AFC" w:rsidP="002D7DE6">
            <w:pPr>
              <w:jc w:val="center"/>
            </w:pPr>
          </w:p>
        </w:tc>
        <w:tc>
          <w:tcPr>
            <w:tcW w:w="2126" w:type="dxa"/>
            <w:vAlign w:val="center"/>
          </w:tcPr>
          <w:p w:rsidR="00B21AFC" w:rsidRDefault="00B21AFC" w:rsidP="00B21AFC">
            <w:r w:rsidRPr="00AF550A">
              <w:t>Попова Н.И.</w:t>
            </w:r>
          </w:p>
        </w:tc>
      </w:tr>
      <w:tr w:rsidR="00C825D3" w:rsidRPr="00B7384C" w:rsidTr="000679AB">
        <w:tc>
          <w:tcPr>
            <w:tcW w:w="1560" w:type="dxa"/>
            <w:vMerge/>
            <w:vAlign w:val="center"/>
          </w:tcPr>
          <w:p w:rsidR="00C825D3" w:rsidRDefault="00C825D3" w:rsidP="002D7DE6">
            <w:pPr>
              <w:jc w:val="center"/>
            </w:pPr>
          </w:p>
        </w:tc>
        <w:tc>
          <w:tcPr>
            <w:tcW w:w="3828" w:type="dxa"/>
          </w:tcPr>
          <w:p w:rsidR="00C825D3" w:rsidRPr="000679AB" w:rsidRDefault="00C825D3" w:rsidP="00B21AFC"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B21AFC">
              <w:rPr>
                <w:bCs/>
                <w:sz w:val="20"/>
                <w:szCs w:val="20"/>
              </w:rPr>
              <w:t>:</w:t>
            </w:r>
            <w:r w:rsidRPr="00C825D3">
              <w:rPr>
                <w:bCs/>
                <w:sz w:val="20"/>
                <w:szCs w:val="20"/>
              </w:rPr>
              <w:t xml:space="preserve"> </w:t>
            </w:r>
            <w:r w:rsidRPr="004A16AF">
              <w:rPr>
                <w:bCs/>
              </w:rPr>
              <w:t>Тематическая пр</w:t>
            </w:r>
            <w:r w:rsidRPr="004A16AF">
              <w:rPr>
                <w:bCs/>
              </w:rPr>
              <w:t>о</w:t>
            </w:r>
            <w:r w:rsidRPr="004A16AF">
              <w:rPr>
                <w:bCs/>
              </w:rPr>
              <w:t>грамма «Листая страницы памяти»</w:t>
            </w:r>
          </w:p>
        </w:tc>
        <w:tc>
          <w:tcPr>
            <w:tcW w:w="2409" w:type="dxa"/>
            <w:vAlign w:val="center"/>
          </w:tcPr>
          <w:p w:rsidR="00C825D3" w:rsidRPr="004A16AF" w:rsidRDefault="00C825D3" w:rsidP="00C825D3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Самойловский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C825D3" w:rsidRPr="000679AB" w:rsidRDefault="00C825D3" w:rsidP="000679AB">
            <w:pPr>
              <w:jc w:val="center"/>
            </w:pPr>
          </w:p>
        </w:tc>
        <w:tc>
          <w:tcPr>
            <w:tcW w:w="1417" w:type="dxa"/>
            <w:vAlign w:val="center"/>
          </w:tcPr>
          <w:p w:rsidR="00C825D3" w:rsidRDefault="00C825D3" w:rsidP="000679AB">
            <w:pPr>
              <w:jc w:val="center"/>
            </w:pPr>
            <w:r>
              <w:t>14.00</w:t>
            </w:r>
          </w:p>
        </w:tc>
        <w:tc>
          <w:tcPr>
            <w:tcW w:w="2126" w:type="dxa"/>
            <w:vAlign w:val="center"/>
          </w:tcPr>
          <w:p w:rsidR="00C825D3" w:rsidRPr="000679AB" w:rsidRDefault="00C825D3" w:rsidP="000679AB">
            <w:proofErr w:type="spellStart"/>
            <w:r w:rsidRPr="002D7DE6">
              <w:t>Дульченко</w:t>
            </w:r>
            <w:proofErr w:type="spellEnd"/>
            <w:r w:rsidRPr="002D7DE6">
              <w:t xml:space="preserve"> Г.Н.</w:t>
            </w:r>
          </w:p>
        </w:tc>
      </w:tr>
      <w:tr w:rsidR="00C825D3" w:rsidRPr="00B7384C" w:rsidTr="002D7DE6">
        <w:tc>
          <w:tcPr>
            <w:tcW w:w="1560" w:type="dxa"/>
            <w:vMerge w:val="restart"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07.04.</w:t>
            </w:r>
          </w:p>
        </w:tc>
        <w:tc>
          <w:tcPr>
            <w:tcW w:w="3828" w:type="dxa"/>
          </w:tcPr>
          <w:p w:rsidR="00C825D3" w:rsidRPr="002D7DE6" w:rsidRDefault="00C825D3" w:rsidP="00B21AFC">
            <w:r w:rsidRPr="002D7DE6">
              <w:t xml:space="preserve">Акция, посвященная </w:t>
            </w:r>
            <w:r w:rsidR="00B21AFC">
              <w:t>Д</w:t>
            </w:r>
            <w:r w:rsidRPr="002D7DE6">
              <w:t>ню здор</w:t>
            </w:r>
            <w:r w:rsidRPr="002D7DE6">
              <w:t>о</w:t>
            </w:r>
            <w:r w:rsidRPr="002D7DE6">
              <w:t>вья «Все на зарядку»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2D7DE6">
              <w:t>РДК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6" w:type="dxa"/>
            <w:vAlign w:val="center"/>
          </w:tcPr>
          <w:p w:rsidR="00C825D3" w:rsidRPr="002D7DE6" w:rsidRDefault="00C825D3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7DE6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2D7DE6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C825D3" w:rsidRPr="00F74AE1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825D3" w:rsidRPr="002D7DE6" w:rsidRDefault="00C825D3" w:rsidP="00AE34B0">
            <w:pPr>
              <w:jc w:val="both"/>
            </w:pPr>
            <w:r w:rsidRPr="002D7DE6">
              <w:t>Сетевая акция «Всемирный день здоровья», совместно с РДШ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jc w:val="center"/>
            </w:pPr>
            <w:proofErr w:type="spellStart"/>
            <w:r w:rsidRPr="002D7DE6">
              <w:t>Абанский</w:t>
            </w:r>
            <w:proofErr w:type="spellEnd"/>
            <w:r w:rsidRPr="002D7DE6">
              <w:t xml:space="preserve"> район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825D3" w:rsidRPr="00F74AE1" w:rsidRDefault="00C825D3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74AE1">
              <w:rPr>
                <w:rFonts w:ascii="Times New Roman" w:hAnsi="Times New Roman"/>
                <w:sz w:val="24"/>
                <w:szCs w:val="24"/>
              </w:rPr>
              <w:t>Печенкина М.А.</w:t>
            </w:r>
          </w:p>
        </w:tc>
      </w:tr>
      <w:tr w:rsidR="00C825D3" w:rsidRPr="00F74AE1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825D3" w:rsidRPr="002D7DE6" w:rsidRDefault="00C825D3" w:rsidP="00B21AFC">
            <w:pPr>
              <w:jc w:val="both"/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B21AFC">
              <w:rPr>
                <w:bCs/>
                <w:sz w:val="20"/>
                <w:szCs w:val="20"/>
              </w:rPr>
              <w:t>:</w:t>
            </w:r>
            <w:r w:rsidRPr="00C825D3">
              <w:rPr>
                <w:bCs/>
                <w:sz w:val="20"/>
                <w:szCs w:val="20"/>
              </w:rPr>
              <w:t xml:space="preserve"> </w:t>
            </w:r>
            <w:r w:rsidRPr="004A16AF">
              <w:rPr>
                <w:bCs/>
              </w:rPr>
              <w:t>Тематический ко</w:t>
            </w:r>
            <w:r w:rsidRPr="004A16AF">
              <w:rPr>
                <w:bCs/>
              </w:rPr>
              <w:t>н</w:t>
            </w:r>
            <w:r w:rsidRPr="004A16AF">
              <w:rPr>
                <w:bCs/>
              </w:rPr>
              <w:t>церт «Песня расскажет о Победе»</w:t>
            </w:r>
          </w:p>
        </w:tc>
        <w:tc>
          <w:tcPr>
            <w:tcW w:w="2409" w:type="dxa"/>
            <w:vAlign w:val="center"/>
          </w:tcPr>
          <w:p w:rsidR="00C825D3" w:rsidRPr="004A16AF" w:rsidRDefault="00C825D3" w:rsidP="00C825D3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Хандальский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C825D3" w:rsidRPr="002D7DE6" w:rsidRDefault="00C825D3" w:rsidP="002D7DE6">
            <w:pPr>
              <w:jc w:val="center"/>
            </w:pP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16.00</w:t>
            </w:r>
          </w:p>
        </w:tc>
        <w:tc>
          <w:tcPr>
            <w:tcW w:w="2126" w:type="dxa"/>
            <w:vAlign w:val="center"/>
          </w:tcPr>
          <w:p w:rsidR="00C825D3" w:rsidRPr="00C825D3" w:rsidRDefault="00C825D3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5D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825D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C825D3" w:rsidRPr="00F74AE1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C825D3" w:rsidRPr="00C825D3" w:rsidRDefault="00C825D3" w:rsidP="00B21AFC">
            <w:pPr>
              <w:jc w:val="both"/>
              <w:rPr>
                <w:bCs/>
                <w:sz w:val="20"/>
                <w:szCs w:val="20"/>
              </w:rPr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B21AFC"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Концертная пр</w:t>
            </w:r>
            <w:r w:rsidRPr="004A16AF">
              <w:rPr>
                <w:bCs/>
              </w:rPr>
              <w:t>о</w:t>
            </w:r>
            <w:r w:rsidRPr="004A16AF">
              <w:rPr>
                <w:bCs/>
              </w:rPr>
              <w:t>грамма «Этот день мы приближ</w:t>
            </w:r>
            <w:r w:rsidRPr="004A16AF">
              <w:rPr>
                <w:bCs/>
              </w:rPr>
              <w:t>а</w:t>
            </w:r>
            <w:r w:rsidRPr="004A16AF">
              <w:rPr>
                <w:bCs/>
              </w:rPr>
              <w:t>ли, как могли»</w:t>
            </w:r>
          </w:p>
        </w:tc>
        <w:tc>
          <w:tcPr>
            <w:tcW w:w="2409" w:type="dxa"/>
            <w:vAlign w:val="center"/>
          </w:tcPr>
          <w:p w:rsidR="00C825D3" w:rsidRPr="004A16AF" w:rsidRDefault="00C825D3" w:rsidP="00C825D3">
            <w:pPr>
              <w:jc w:val="center"/>
              <w:outlineLvl w:val="0"/>
              <w:rPr>
                <w:bCs/>
              </w:rPr>
            </w:pPr>
            <w:r w:rsidRPr="004A16AF">
              <w:rPr>
                <w:bCs/>
              </w:rPr>
              <w:t>Вознесенский СДК</w:t>
            </w:r>
          </w:p>
          <w:p w:rsidR="00C825D3" w:rsidRPr="004A16AF" w:rsidRDefault="00C825D3" w:rsidP="00C825D3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C825D3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14.00</w:t>
            </w:r>
          </w:p>
        </w:tc>
        <w:tc>
          <w:tcPr>
            <w:tcW w:w="2126" w:type="dxa"/>
            <w:vAlign w:val="center"/>
          </w:tcPr>
          <w:p w:rsidR="00C825D3" w:rsidRPr="00C825D3" w:rsidRDefault="00C825D3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5D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825D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C825D3" w:rsidRPr="00B7384C" w:rsidTr="002D7DE6">
        <w:tc>
          <w:tcPr>
            <w:tcW w:w="1560" w:type="dxa"/>
            <w:vMerge w:val="restart"/>
            <w:vAlign w:val="center"/>
          </w:tcPr>
          <w:p w:rsidR="00C825D3" w:rsidRPr="002D7DE6" w:rsidRDefault="00C825D3" w:rsidP="002D7DE6">
            <w:pPr>
              <w:jc w:val="center"/>
            </w:pPr>
            <w:r w:rsidRPr="002D7DE6">
              <w:t>08.04</w:t>
            </w:r>
          </w:p>
        </w:tc>
        <w:tc>
          <w:tcPr>
            <w:tcW w:w="3828" w:type="dxa"/>
          </w:tcPr>
          <w:p w:rsidR="00C825D3" w:rsidRPr="002D7DE6" w:rsidRDefault="00C825D3" w:rsidP="002847BC">
            <w:r w:rsidRPr="002D7DE6">
              <w:t>Районный мастер-класс по ДПИ. Тема: «Роспись пасхального яйца»</w:t>
            </w:r>
            <w:r w:rsidR="002847BC">
              <w:t xml:space="preserve"> (</w:t>
            </w:r>
            <w:r w:rsidR="002847BC">
              <w:rPr>
                <w:i/>
              </w:rPr>
              <w:t>в формате видео</w:t>
            </w:r>
            <w:r w:rsidR="002847BC">
              <w:t>)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2D7DE6">
              <w:t>РДК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6" w:type="dxa"/>
            <w:vAlign w:val="center"/>
          </w:tcPr>
          <w:p w:rsidR="00C825D3" w:rsidRPr="002D7DE6" w:rsidRDefault="00C825D3" w:rsidP="002D7DE6">
            <w:pPr>
              <w:ind w:right="-143"/>
            </w:pPr>
            <w:proofErr w:type="spellStart"/>
            <w:r w:rsidRPr="002D7DE6">
              <w:t>Дульченко</w:t>
            </w:r>
            <w:proofErr w:type="spellEnd"/>
            <w:r w:rsidRPr="002D7DE6">
              <w:t xml:space="preserve"> Г.Н.</w:t>
            </w:r>
          </w:p>
        </w:tc>
      </w:tr>
      <w:tr w:rsidR="00C825D3" w:rsidRPr="00B7384C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3828" w:type="dxa"/>
            <w:vAlign w:val="center"/>
          </w:tcPr>
          <w:p w:rsidR="00C825D3" w:rsidRPr="002D7DE6" w:rsidRDefault="00C825D3" w:rsidP="00F3753E">
            <w:r w:rsidRPr="002D7DE6">
              <w:t>Выставка-воспоминание «Великая отечественная война в истории моей семьи»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F74AE1">
            <w:pPr>
              <w:jc w:val="center"/>
            </w:pPr>
            <w:r w:rsidRPr="002D7DE6">
              <w:t>Ц</w:t>
            </w:r>
            <w:r>
              <w:t>ентральная би</w:t>
            </w:r>
            <w:r>
              <w:t>б</w:t>
            </w:r>
            <w:r>
              <w:t>лиотека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jc w:val="center"/>
            </w:pPr>
            <w:r w:rsidRPr="002D7DE6">
              <w:t>11.30</w:t>
            </w:r>
          </w:p>
        </w:tc>
        <w:tc>
          <w:tcPr>
            <w:tcW w:w="2126" w:type="dxa"/>
            <w:vMerge w:val="restart"/>
            <w:vAlign w:val="center"/>
          </w:tcPr>
          <w:p w:rsidR="00C825D3" w:rsidRPr="002D7DE6" w:rsidRDefault="00C825D3" w:rsidP="002D7DE6">
            <w:r w:rsidRPr="002D7DE6">
              <w:t>Попова Н.И.</w:t>
            </w:r>
          </w:p>
          <w:p w:rsidR="00C825D3" w:rsidRPr="002D7DE6" w:rsidRDefault="00C825D3" w:rsidP="002D7DE6"/>
        </w:tc>
      </w:tr>
      <w:tr w:rsidR="00C825D3" w:rsidRPr="00B7384C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3828" w:type="dxa"/>
            <w:vAlign w:val="center"/>
          </w:tcPr>
          <w:p w:rsidR="00C825D3" w:rsidRPr="002D7DE6" w:rsidRDefault="00C825D3" w:rsidP="00A80683">
            <w:pPr>
              <w:jc w:val="both"/>
            </w:pPr>
            <w:r w:rsidRPr="002D7DE6">
              <w:t>Литературно-музыкальная комп</w:t>
            </w:r>
            <w:r w:rsidRPr="002D7DE6">
              <w:t>о</w:t>
            </w:r>
            <w:r w:rsidRPr="002D7DE6">
              <w:t>зиция «Помним сердцем»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jc w:val="center"/>
            </w:pPr>
            <w:r w:rsidRPr="002D7DE6">
              <w:t>Вознесенская</w:t>
            </w:r>
          </w:p>
          <w:p w:rsidR="00C825D3" w:rsidRPr="002D7DE6" w:rsidRDefault="00C825D3" w:rsidP="002D7DE6">
            <w:pPr>
              <w:jc w:val="center"/>
            </w:pPr>
            <w:r w:rsidRPr="002D7DE6">
              <w:t>сельская библиотека</w:t>
            </w:r>
          </w:p>
          <w:p w:rsidR="00C825D3" w:rsidRPr="002D7DE6" w:rsidRDefault="00C825D3" w:rsidP="002D7DE6">
            <w:pPr>
              <w:jc w:val="center"/>
            </w:pP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jc w:val="center"/>
            </w:pPr>
            <w:r w:rsidRPr="002D7DE6">
              <w:t>14.00</w:t>
            </w:r>
          </w:p>
        </w:tc>
        <w:tc>
          <w:tcPr>
            <w:tcW w:w="2126" w:type="dxa"/>
            <w:vMerge/>
            <w:vAlign w:val="center"/>
          </w:tcPr>
          <w:p w:rsidR="00C825D3" w:rsidRPr="002D7DE6" w:rsidRDefault="00C825D3" w:rsidP="002D7DE6"/>
        </w:tc>
      </w:tr>
      <w:tr w:rsidR="00C825D3" w:rsidRPr="00B7384C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jc w:val="center"/>
            </w:pPr>
          </w:p>
        </w:tc>
        <w:tc>
          <w:tcPr>
            <w:tcW w:w="3828" w:type="dxa"/>
            <w:vAlign w:val="center"/>
          </w:tcPr>
          <w:p w:rsidR="00C825D3" w:rsidRPr="002D7DE6" w:rsidRDefault="00C825D3" w:rsidP="00A80683">
            <w:pPr>
              <w:jc w:val="both"/>
            </w:pPr>
            <w:r w:rsidRPr="002D7DE6">
              <w:t>Литературная гостиная «Нам д</w:t>
            </w:r>
            <w:r w:rsidRPr="002D7DE6">
              <w:t>о</w:t>
            </w:r>
            <w:r w:rsidRPr="002D7DE6">
              <w:t>роги эти позабыть нельзя»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jc w:val="center"/>
            </w:pPr>
            <w:proofErr w:type="spellStart"/>
            <w:r w:rsidRPr="002D7DE6">
              <w:t>Хандальская</w:t>
            </w:r>
            <w:proofErr w:type="spellEnd"/>
          </w:p>
          <w:p w:rsidR="00C825D3" w:rsidRPr="002D7DE6" w:rsidRDefault="00C825D3" w:rsidP="002D7DE6">
            <w:pPr>
              <w:jc w:val="center"/>
            </w:pPr>
            <w:r w:rsidRPr="002D7DE6">
              <w:t xml:space="preserve">сельская библиотека, </w:t>
            </w:r>
            <w:proofErr w:type="spellStart"/>
            <w:r w:rsidRPr="002D7DE6">
              <w:t>Борзовская</w:t>
            </w:r>
            <w:proofErr w:type="spellEnd"/>
          </w:p>
          <w:p w:rsidR="00C825D3" w:rsidRPr="002D7DE6" w:rsidRDefault="00C825D3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jc w:val="center"/>
            </w:pPr>
            <w:r w:rsidRPr="002D7DE6">
              <w:t>15.30</w:t>
            </w:r>
          </w:p>
        </w:tc>
        <w:tc>
          <w:tcPr>
            <w:tcW w:w="2126" w:type="dxa"/>
            <w:vMerge/>
            <w:vAlign w:val="center"/>
          </w:tcPr>
          <w:p w:rsidR="00C825D3" w:rsidRPr="002D7DE6" w:rsidRDefault="00C825D3" w:rsidP="002D7DE6"/>
        </w:tc>
      </w:tr>
      <w:tr w:rsidR="00C825D3" w:rsidRPr="00B7384C" w:rsidTr="002D7DE6">
        <w:tc>
          <w:tcPr>
            <w:tcW w:w="1560" w:type="dxa"/>
            <w:vMerge/>
            <w:vAlign w:val="center"/>
          </w:tcPr>
          <w:p w:rsidR="00C825D3" w:rsidRPr="002D7DE6" w:rsidRDefault="00C825D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825D3" w:rsidRPr="002D7DE6" w:rsidRDefault="00C825D3" w:rsidP="00A80683">
            <w:pPr>
              <w:jc w:val="both"/>
              <w:rPr>
                <w:shd w:val="clear" w:color="auto" w:fill="FFFFFF"/>
              </w:rPr>
            </w:pPr>
            <w:r w:rsidRPr="002D7DE6">
              <w:rPr>
                <w:shd w:val="clear" w:color="auto" w:fill="FFFFFF"/>
              </w:rPr>
              <w:t>Кинопрограмма ко Дню росси</w:t>
            </w:r>
            <w:r w:rsidRPr="002D7DE6">
              <w:rPr>
                <w:shd w:val="clear" w:color="auto" w:fill="FFFFFF"/>
              </w:rPr>
              <w:t>й</w:t>
            </w:r>
            <w:r w:rsidRPr="002D7DE6">
              <w:rPr>
                <w:shd w:val="clear" w:color="auto" w:fill="FFFFFF"/>
              </w:rPr>
              <w:t>ской анимации</w:t>
            </w:r>
          </w:p>
        </w:tc>
        <w:tc>
          <w:tcPr>
            <w:tcW w:w="2409" w:type="dxa"/>
            <w:vAlign w:val="center"/>
          </w:tcPr>
          <w:p w:rsidR="00C825D3" w:rsidRPr="002D7DE6" w:rsidRDefault="00C825D3" w:rsidP="002D7DE6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2D7DE6">
              <w:t>КЦ «Авангард»</w:t>
            </w:r>
          </w:p>
        </w:tc>
        <w:tc>
          <w:tcPr>
            <w:tcW w:w="1417" w:type="dxa"/>
            <w:vAlign w:val="center"/>
          </w:tcPr>
          <w:p w:rsidR="00C825D3" w:rsidRPr="002D7DE6" w:rsidRDefault="00C825D3" w:rsidP="002D7DE6">
            <w:pPr>
              <w:snapToGrid w:val="0"/>
              <w:jc w:val="center"/>
            </w:pPr>
            <w:r w:rsidRPr="002D7DE6">
              <w:t>13.00</w:t>
            </w:r>
          </w:p>
        </w:tc>
        <w:tc>
          <w:tcPr>
            <w:tcW w:w="2126" w:type="dxa"/>
            <w:vAlign w:val="center"/>
          </w:tcPr>
          <w:p w:rsidR="00C825D3" w:rsidRPr="002D7DE6" w:rsidRDefault="00C825D3" w:rsidP="002D7DE6">
            <w:pPr>
              <w:ind w:right="-143"/>
            </w:pPr>
            <w:proofErr w:type="spellStart"/>
            <w:r w:rsidRPr="002D7DE6">
              <w:t>Шледовец</w:t>
            </w:r>
            <w:proofErr w:type="spellEnd"/>
            <w:r w:rsidRPr="002D7DE6">
              <w:t xml:space="preserve"> С.В.</w:t>
            </w:r>
          </w:p>
        </w:tc>
      </w:tr>
      <w:tr w:rsidR="00C825D3" w:rsidRPr="00B7384C" w:rsidTr="007A2407">
        <w:tc>
          <w:tcPr>
            <w:tcW w:w="1560" w:type="dxa"/>
            <w:vMerge/>
          </w:tcPr>
          <w:p w:rsidR="00C825D3" w:rsidRDefault="00C825D3" w:rsidP="000679AB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825D3" w:rsidRPr="00EF340A" w:rsidRDefault="00C825D3" w:rsidP="000679AB">
            <w:r>
              <w:t>Открытие в</w:t>
            </w:r>
            <w:r w:rsidRPr="00EF340A">
              <w:t>ыставк</w:t>
            </w:r>
            <w:r>
              <w:t xml:space="preserve">и </w:t>
            </w:r>
            <w:r w:rsidRPr="007A2407">
              <w:t>«Взгляд через столетие»</w:t>
            </w:r>
            <w:r w:rsidRPr="00EF340A">
              <w:t xml:space="preserve"> к 100 - </w:t>
            </w:r>
            <w:proofErr w:type="spellStart"/>
            <w:r w:rsidRPr="00EF340A">
              <w:t>летию</w:t>
            </w:r>
            <w:proofErr w:type="spellEnd"/>
            <w:r w:rsidRPr="00EF340A">
              <w:t xml:space="preserve"> </w:t>
            </w:r>
            <w:r>
              <w:t>партиза</w:t>
            </w:r>
            <w:r>
              <w:t>н</w:t>
            </w:r>
            <w:r>
              <w:t>ского движения</w:t>
            </w:r>
            <w:r w:rsidRPr="00EF340A">
              <w:t xml:space="preserve"> в районе</w:t>
            </w:r>
          </w:p>
        </w:tc>
        <w:tc>
          <w:tcPr>
            <w:tcW w:w="2409" w:type="dxa"/>
            <w:vAlign w:val="center"/>
          </w:tcPr>
          <w:p w:rsidR="00C825D3" w:rsidRPr="00EF340A" w:rsidRDefault="00C825D3" w:rsidP="007A2407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Музей</w:t>
            </w:r>
          </w:p>
        </w:tc>
        <w:tc>
          <w:tcPr>
            <w:tcW w:w="1417" w:type="dxa"/>
            <w:vAlign w:val="center"/>
          </w:tcPr>
          <w:p w:rsidR="00C825D3" w:rsidRDefault="00C825D3" w:rsidP="007A2407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13.3</w:t>
            </w:r>
            <w:r w:rsidRPr="00EF340A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126" w:type="dxa"/>
            <w:vAlign w:val="center"/>
          </w:tcPr>
          <w:p w:rsidR="00C825D3" w:rsidRDefault="00C825D3" w:rsidP="007A2407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825D3" w:rsidRPr="00683A73" w:rsidRDefault="00C825D3" w:rsidP="007A2407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C825D3" w:rsidRPr="00B7384C" w:rsidTr="00C825D3">
        <w:tc>
          <w:tcPr>
            <w:tcW w:w="1560" w:type="dxa"/>
            <w:vMerge/>
          </w:tcPr>
          <w:p w:rsidR="00C825D3" w:rsidRDefault="00C825D3" w:rsidP="000679AB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825D3" w:rsidRPr="00C825D3" w:rsidRDefault="00B21AFC" w:rsidP="00B21AFC">
            <w:pPr>
              <w:jc w:val="both"/>
              <w:outlineLvl w:val="0"/>
              <w:rPr>
                <w:bCs/>
              </w:rPr>
            </w:pPr>
            <w:r>
              <w:rPr>
                <w:bCs/>
                <w:sz w:val="20"/>
                <w:szCs w:val="20"/>
              </w:rPr>
              <w:t>Смотр-конкурс:</w:t>
            </w:r>
            <w:r w:rsidR="00C825D3" w:rsidRPr="004A16AF">
              <w:rPr>
                <w:bCs/>
              </w:rPr>
              <w:t xml:space="preserve"> Тематический ко</w:t>
            </w:r>
            <w:r w:rsidR="00C825D3" w:rsidRPr="004A16AF">
              <w:rPr>
                <w:bCs/>
              </w:rPr>
              <w:t>н</w:t>
            </w:r>
            <w:r w:rsidR="00C825D3" w:rsidRPr="004A16AF">
              <w:rPr>
                <w:bCs/>
              </w:rPr>
              <w:t>церт «Великий подвиг великого народа»</w:t>
            </w:r>
          </w:p>
        </w:tc>
        <w:tc>
          <w:tcPr>
            <w:tcW w:w="2409" w:type="dxa"/>
            <w:vAlign w:val="center"/>
          </w:tcPr>
          <w:p w:rsidR="00C825D3" w:rsidRPr="004A16AF" w:rsidRDefault="00C825D3" w:rsidP="00C825D3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А</w:t>
            </w:r>
            <w:r w:rsidR="00167290">
              <w:rPr>
                <w:bCs/>
              </w:rPr>
              <w:t>панок</w:t>
            </w:r>
            <w:r w:rsidRPr="004A16AF">
              <w:rPr>
                <w:bCs/>
              </w:rPr>
              <w:t>лючинский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C825D3" w:rsidRDefault="00C825D3" w:rsidP="007A2407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825D3" w:rsidRDefault="00C825D3" w:rsidP="007A2407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15.00</w:t>
            </w:r>
          </w:p>
        </w:tc>
        <w:tc>
          <w:tcPr>
            <w:tcW w:w="2126" w:type="dxa"/>
            <w:vAlign w:val="center"/>
          </w:tcPr>
          <w:p w:rsidR="00C825D3" w:rsidRDefault="00C825D3" w:rsidP="00C825D3">
            <w:proofErr w:type="spellStart"/>
            <w:r w:rsidRPr="00316CE7">
              <w:t>Дульченко</w:t>
            </w:r>
            <w:proofErr w:type="spellEnd"/>
            <w:r w:rsidRPr="00316CE7">
              <w:t xml:space="preserve"> Г.Н.</w:t>
            </w:r>
          </w:p>
        </w:tc>
      </w:tr>
      <w:tr w:rsidR="00C825D3" w:rsidRPr="00B7384C" w:rsidTr="00C825D3">
        <w:tc>
          <w:tcPr>
            <w:tcW w:w="1560" w:type="dxa"/>
            <w:vMerge/>
          </w:tcPr>
          <w:p w:rsidR="00C825D3" w:rsidRDefault="00C825D3" w:rsidP="000679AB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C825D3" w:rsidRDefault="00C825D3" w:rsidP="00B21AFC"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B21AFC"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Театрализованный концерт «Матерь человеческая»</w:t>
            </w:r>
          </w:p>
        </w:tc>
        <w:tc>
          <w:tcPr>
            <w:tcW w:w="2409" w:type="dxa"/>
            <w:vAlign w:val="center"/>
          </w:tcPr>
          <w:p w:rsidR="00C825D3" w:rsidRPr="004A16AF" w:rsidRDefault="00C825D3" w:rsidP="00C825D3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Почетский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C825D3" w:rsidRDefault="00C825D3" w:rsidP="00C825D3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825D3" w:rsidRDefault="00C825D3" w:rsidP="007A2407">
            <w:pPr>
              <w:pStyle w:val="4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18.00</w:t>
            </w:r>
          </w:p>
        </w:tc>
        <w:tc>
          <w:tcPr>
            <w:tcW w:w="2126" w:type="dxa"/>
            <w:vAlign w:val="center"/>
          </w:tcPr>
          <w:p w:rsidR="00C825D3" w:rsidRDefault="00C825D3" w:rsidP="00C825D3">
            <w:proofErr w:type="spellStart"/>
            <w:r w:rsidRPr="00316CE7">
              <w:t>Дульченко</w:t>
            </w:r>
            <w:proofErr w:type="spellEnd"/>
            <w:r w:rsidRPr="00316CE7">
              <w:t xml:space="preserve"> Г.Н.</w:t>
            </w:r>
          </w:p>
        </w:tc>
      </w:tr>
      <w:tr w:rsidR="000679AB" w:rsidRPr="00B7384C" w:rsidTr="007A2407">
        <w:tc>
          <w:tcPr>
            <w:tcW w:w="1560" w:type="dxa"/>
            <w:vAlign w:val="center"/>
          </w:tcPr>
          <w:p w:rsidR="000679AB" w:rsidRPr="002D7DE6" w:rsidRDefault="000679AB" w:rsidP="000679AB">
            <w:pPr>
              <w:jc w:val="center"/>
            </w:pPr>
            <w:r>
              <w:t>0</w:t>
            </w:r>
            <w:r w:rsidRPr="002D7DE6">
              <w:t>8,15,22.04</w:t>
            </w:r>
          </w:p>
        </w:tc>
        <w:tc>
          <w:tcPr>
            <w:tcW w:w="3828" w:type="dxa"/>
          </w:tcPr>
          <w:p w:rsidR="000679AB" w:rsidRPr="002D7DE6" w:rsidRDefault="000679AB" w:rsidP="000679AB">
            <w:pPr>
              <w:jc w:val="both"/>
            </w:pPr>
            <w:r w:rsidRPr="002D7DE6">
              <w:t xml:space="preserve">Проектные школы в рамках </w:t>
            </w:r>
            <w:proofErr w:type="spellStart"/>
            <w:r w:rsidRPr="002D7DE6">
              <w:t>гра</w:t>
            </w:r>
            <w:r w:rsidRPr="002D7DE6">
              <w:t>н</w:t>
            </w:r>
            <w:r w:rsidRPr="002D7DE6">
              <w:t>тового</w:t>
            </w:r>
            <w:proofErr w:type="spellEnd"/>
            <w:r w:rsidRPr="002D7DE6">
              <w:t xml:space="preserve"> конкурса «Территория Красноярский край»</w:t>
            </w:r>
          </w:p>
        </w:tc>
        <w:tc>
          <w:tcPr>
            <w:tcW w:w="2409" w:type="dxa"/>
            <w:vAlign w:val="center"/>
          </w:tcPr>
          <w:p w:rsidR="000679AB" w:rsidRPr="002D7DE6" w:rsidRDefault="000679AB" w:rsidP="000679AB">
            <w:pPr>
              <w:jc w:val="center"/>
            </w:pPr>
            <w:r w:rsidRPr="002D7DE6">
              <w:t>ММЦ,</w:t>
            </w:r>
          </w:p>
          <w:p w:rsidR="000679AB" w:rsidRPr="002D7DE6" w:rsidRDefault="000679AB" w:rsidP="000679AB">
            <w:pPr>
              <w:jc w:val="center"/>
            </w:pPr>
            <w:r w:rsidRPr="002D7DE6">
              <w:t>Школы района</w:t>
            </w:r>
          </w:p>
        </w:tc>
        <w:tc>
          <w:tcPr>
            <w:tcW w:w="1417" w:type="dxa"/>
            <w:vAlign w:val="center"/>
          </w:tcPr>
          <w:p w:rsidR="000679AB" w:rsidRPr="002D7DE6" w:rsidRDefault="000679AB" w:rsidP="000679AB">
            <w:pPr>
              <w:jc w:val="center"/>
            </w:pPr>
            <w:r w:rsidRPr="002D7DE6">
              <w:t>14</w:t>
            </w:r>
            <w:r>
              <w:t>.</w:t>
            </w:r>
            <w:r w:rsidRPr="002D7DE6">
              <w:t xml:space="preserve">00 </w:t>
            </w:r>
          </w:p>
        </w:tc>
        <w:tc>
          <w:tcPr>
            <w:tcW w:w="2126" w:type="dxa"/>
            <w:vAlign w:val="center"/>
          </w:tcPr>
          <w:p w:rsidR="000679AB" w:rsidRPr="002D7DE6" w:rsidRDefault="000679AB" w:rsidP="007A2407">
            <w:r w:rsidRPr="002D7DE6">
              <w:t>Печенкина М.А.</w:t>
            </w:r>
          </w:p>
        </w:tc>
      </w:tr>
      <w:tr w:rsidR="00C825D3" w:rsidRPr="00B7384C" w:rsidTr="007A2407">
        <w:tc>
          <w:tcPr>
            <w:tcW w:w="1560" w:type="dxa"/>
            <w:vMerge w:val="restart"/>
            <w:vAlign w:val="center"/>
          </w:tcPr>
          <w:p w:rsidR="00C825D3" w:rsidRPr="00D6090A" w:rsidRDefault="00C825D3" w:rsidP="007A2407">
            <w:pPr>
              <w:jc w:val="center"/>
            </w:pPr>
            <w:r w:rsidRPr="00F74AE1">
              <w:t>09.04</w:t>
            </w:r>
          </w:p>
        </w:tc>
        <w:tc>
          <w:tcPr>
            <w:tcW w:w="3828" w:type="dxa"/>
          </w:tcPr>
          <w:p w:rsidR="00C825D3" w:rsidRPr="00D6090A" w:rsidRDefault="00C825D3" w:rsidP="000679AB">
            <w:r w:rsidRPr="00D6090A">
              <w:t xml:space="preserve">Музейное занятие – исследование </w:t>
            </w:r>
            <w:r w:rsidRPr="007A2407">
              <w:t>«Узоры таежного края»</w:t>
            </w:r>
          </w:p>
        </w:tc>
        <w:tc>
          <w:tcPr>
            <w:tcW w:w="2409" w:type="dxa"/>
            <w:vAlign w:val="center"/>
          </w:tcPr>
          <w:p w:rsidR="00C825D3" w:rsidRPr="00D6090A" w:rsidRDefault="00C825D3" w:rsidP="007A2407">
            <w:pPr>
              <w:jc w:val="center"/>
            </w:pPr>
            <w:r>
              <w:t>Музей</w:t>
            </w:r>
          </w:p>
        </w:tc>
        <w:tc>
          <w:tcPr>
            <w:tcW w:w="1417" w:type="dxa"/>
            <w:vAlign w:val="center"/>
          </w:tcPr>
          <w:p w:rsidR="00C825D3" w:rsidRPr="00D6090A" w:rsidRDefault="00C825D3" w:rsidP="007A2407">
            <w:pPr>
              <w:jc w:val="center"/>
            </w:pPr>
            <w:r>
              <w:t>13.30</w:t>
            </w:r>
          </w:p>
        </w:tc>
        <w:tc>
          <w:tcPr>
            <w:tcW w:w="2126" w:type="dxa"/>
            <w:vAlign w:val="center"/>
          </w:tcPr>
          <w:p w:rsidR="00C825D3" w:rsidRPr="007A2407" w:rsidRDefault="00C825D3" w:rsidP="007A2407">
            <w:pPr>
              <w:pStyle w:val="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F74AE1" w:rsidRDefault="00B95E34" w:rsidP="002D7DE6">
            <w:pPr>
              <w:jc w:val="center"/>
            </w:pPr>
          </w:p>
        </w:tc>
        <w:tc>
          <w:tcPr>
            <w:tcW w:w="3828" w:type="dxa"/>
            <w:vAlign w:val="center"/>
          </w:tcPr>
          <w:p w:rsidR="00B95E34" w:rsidRPr="00F74AE1" w:rsidRDefault="00B95E34" w:rsidP="00F3753E">
            <w:r w:rsidRPr="00F74AE1">
              <w:t>Тематический вечер «Дети войны»</w:t>
            </w:r>
          </w:p>
        </w:tc>
        <w:tc>
          <w:tcPr>
            <w:tcW w:w="2409" w:type="dxa"/>
            <w:vAlign w:val="center"/>
          </w:tcPr>
          <w:p w:rsidR="00B95E34" w:rsidRPr="00F74AE1" w:rsidRDefault="00B95E34" w:rsidP="002D7DE6">
            <w:pPr>
              <w:jc w:val="center"/>
            </w:pPr>
            <w:proofErr w:type="spellStart"/>
            <w:r w:rsidRPr="00F74AE1">
              <w:t>Гагаринская</w:t>
            </w:r>
            <w:proofErr w:type="spellEnd"/>
          </w:p>
          <w:p w:rsidR="00B95E34" w:rsidRPr="00F74AE1" w:rsidRDefault="00B95E34" w:rsidP="002D7DE6">
            <w:pPr>
              <w:jc w:val="center"/>
            </w:pPr>
            <w:r w:rsidRPr="00F74AE1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B95E34" w:rsidRPr="00F74AE1" w:rsidRDefault="00B95E34" w:rsidP="002D7DE6">
            <w:pPr>
              <w:jc w:val="center"/>
            </w:pPr>
            <w:r w:rsidRPr="00F74AE1">
              <w:t>15.30</w:t>
            </w:r>
          </w:p>
        </w:tc>
        <w:tc>
          <w:tcPr>
            <w:tcW w:w="2126" w:type="dxa"/>
            <w:vMerge w:val="restart"/>
            <w:vAlign w:val="center"/>
          </w:tcPr>
          <w:p w:rsidR="00B95E34" w:rsidRPr="002D7DE6" w:rsidRDefault="00B95E34" w:rsidP="002D7DE6">
            <w:r w:rsidRPr="00F74AE1">
              <w:t>Попова Н.И.</w:t>
            </w:r>
          </w:p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F74AE1" w:rsidRDefault="00B95E34" w:rsidP="002D7DE6">
            <w:pPr>
              <w:jc w:val="center"/>
            </w:pPr>
          </w:p>
        </w:tc>
        <w:tc>
          <w:tcPr>
            <w:tcW w:w="3828" w:type="dxa"/>
            <w:vAlign w:val="center"/>
          </w:tcPr>
          <w:p w:rsidR="00B95E34" w:rsidRPr="00F74AE1" w:rsidRDefault="00B95E34" w:rsidP="00F3753E">
            <w:r w:rsidRPr="00F74AE1">
              <w:t>Вечер памяти «Их имена в ист</w:t>
            </w:r>
            <w:r w:rsidRPr="00F74AE1">
              <w:t>о</w:t>
            </w:r>
            <w:r w:rsidRPr="00F74AE1">
              <w:t>рии страны»</w:t>
            </w:r>
          </w:p>
        </w:tc>
        <w:tc>
          <w:tcPr>
            <w:tcW w:w="2409" w:type="dxa"/>
            <w:vAlign w:val="center"/>
          </w:tcPr>
          <w:p w:rsidR="00B95E34" w:rsidRPr="00F74AE1" w:rsidRDefault="00B95E34" w:rsidP="002D7DE6">
            <w:pPr>
              <w:jc w:val="center"/>
            </w:pPr>
            <w:r w:rsidRPr="00F74AE1">
              <w:t>Детская библиотека</w:t>
            </w:r>
          </w:p>
        </w:tc>
        <w:tc>
          <w:tcPr>
            <w:tcW w:w="1417" w:type="dxa"/>
            <w:vAlign w:val="center"/>
          </w:tcPr>
          <w:p w:rsidR="00B95E34" w:rsidRPr="00F74AE1" w:rsidRDefault="00B95E34" w:rsidP="002D7DE6">
            <w:pPr>
              <w:jc w:val="center"/>
            </w:pPr>
            <w:r w:rsidRPr="00F74AE1">
              <w:t>13.00</w:t>
            </w:r>
          </w:p>
        </w:tc>
        <w:tc>
          <w:tcPr>
            <w:tcW w:w="2126" w:type="dxa"/>
            <w:vMerge/>
            <w:vAlign w:val="center"/>
          </w:tcPr>
          <w:p w:rsidR="00B95E34" w:rsidRPr="00F74AE1" w:rsidRDefault="00B95E34" w:rsidP="002D7DE6"/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F74AE1" w:rsidRDefault="00B95E34" w:rsidP="002D7DE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828" w:type="dxa"/>
            <w:vAlign w:val="center"/>
          </w:tcPr>
          <w:p w:rsidR="00B95E34" w:rsidRPr="00F74AE1" w:rsidRDefault="00B95E34" w:rsidP="00F3753E">
            <w:pPr>
              <w:pStyle w:val="p4"/>
              <w:spacing w:before="0" w:beforeAutospacing="0" w:after="0" w:afterAutospacing="0"/>
              <w:rPr>
                <w:bCs/>
                <w:color w:val="000000"/>
              </w:rPr>
            </w:pPr>
            <w:proofErr w:type="spellStart"/>
            <w:proofErr w:type="gramStart"/>
            <w:r w:rsidRPr="00F74AE1">
              <w:rPr>
                <w:bCs/>
                <w:color w:val="000000"/>
              </w:rPr>
              <w:t>Вечер-памяти</w:t>
            </w:r>
            <w:proofErr w:type="spellEnd"/>
            <w:proofErr w:type="gramEnd"/>
            <w:r w:rsidRPr="00F74AE1">
              <w:rPr>
                <w:bCs/>
                <w:color w:val="000000"/>
              </w:rPr>
              <w:t xml:space="preserve">  «Их имена в ист</w:t>
            </w:r>
            <w:r w:rsidRPr="00F74AE1">
              <w:rPr>
                <w:bCs/>
                <w:color w:val="000000"/>
              </w:rPr>
              <w:t>о</w:t>
            </w:r>
            <w:r w:rsidRPr="00F74AE1">
              <w:rPr>
                <w:bCs/>
                <w:color w:val="000000"/>
              </w:rPr>
              <w:t>рии страны»  (в рамках районного фестиваля книги)</w:t>
            </w:r>
          </w:p>
        </w:tc>
        <w:tc>
          <w:tcPr>
            <w:tcW w:w="2409" w:type="dxa"/>
            <w:vAlign w:val="center"/>
          </w:tcPr>
          <w:p w:rsidR="00B95E34" w:rsidRPr="00F74AE1" w:rsidRDefault="00B95E34" w:rsidP="002D7DE6">
            <w:pPr>
              <w:jc w:val="center"/>
            </w:pPr>
            <w:r w:rsidRPr="00F74AE1">
              <w:t>Детская библиотека,</w:t>
            </w:r>
          </w:p>
          <w:p w:rsidR="00B95E34" w:rsidRPr="00F74AE1" w:rsidRDefault="00B95E34" w:rsidP="002D7DE6">
            <w:pPr>
              <w:jc w:val="center"/>
            </w:pPr>
            <w:r w:rsidRPr="00F74AE1">
              <w:t>КЦ «Авангард»</w:t>
            </w:r>
          </w:p>
        </w:tc>
        <w:tc>
          <w:tcPr>
            <w:tcW w:w="1417" w:type="dxa"/>
            <w:vAlign w:val="center"/>
          </w:tcPr>
          <w:p w:rsidR="00B95E34" w:rsidRPr="00F74AE1" w:rsidRDefault="00B95E34" w:rsidP="002D7DE6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AE1">
              <w:rPr>
                <w:rFonts w:ascii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126" w:type="dxa"/>
            <w:vMerge/>
            <w:vAlign w:val="center"/>
          </w:tcPr>
          <w:p w:rsidR="00B95E34" w:rsidRPr="002D7DE6" w:rsidRDefault="00B95E34" w:rsidP="002D7DE6">
            <w:pPr>
              <w:pStyle w:val="p4"/>
              <w:spacing w:before="120" w:beforeAutospacing="0" w:after="120" w:afterAutospacing="0" w:line="273" w:lineRule="atLeast"/>
              <w:rPr>
                <w:rStyle w:val="aa"/>
                <w:b w:val="0"/>
                <w:highlight w:val="yellow"/>
              </w:rPr>
            </w:pPr>
          </w:p>
        </w:tc>
      </w:tr>
      <w:tr w:rsidR="00B95E34" w:rsidRPr="00B7384C" w:rsidTr="00B95E34">
        <w:tc>
          <w:tcPr>
            <w:tcW w:w="1560" w:type="dxa"/>
            <w:vMerge/>
            <w:vAlign w:val="center"/>
          </w:tcPr>
          <w:p w:rsidR="00B95E34" w:rsidRPr="00F74AE1" w:rsidRDefault="00B95E34" w:rsidP="002D7DE6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3828" w:type="dxa"/>
            <w:vAlign w:val="center"/>
          </w:tcPr>
          <w:p w:rsidR="00B95E34" w:rsidRPr="00F74AE1" w:rsidRDefault="00B95E34" w:rsidP="00167290">
            <w:pPr>
              <w:pStyle w:val="p4"/>
              <w:spacing w:before="0" w:beforeAutospacing="0" w:after="0" w:afterAutospacing="0"/>
              <w:rPr>
                <w:bCs/>
                <w:color w:val="000000"/>
              </w:rPr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167290"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Тематический ко</w:t>
            </w:r>
            <w:r w:rsidRPr="004A16AF">
              <w:rPr>
                <w:bCs/>
              </w:rPr>
              <w:t>н</w:t>
            </w:r>
            <w:r w:rsidRPr="004A16AF">
              <w:rPr>
                <w:bCs/>
              </w:rPr>
              <w:t>церт «Славе не меркнуть</w:t>
            </w:r>
            <w:r w:rsidR="00167290">
              <w:rPr>
                <w:bCs/>
              </w:rPr>
              <w:t xml:space="preserve"> </w:t>
            </w:r>
            <w:r w:rsidRPr="004A16AF">
              <w:rPr>
                <w:bCs/>
              </w:rPr>
              <w:t>- трад</w:t>
            </w:r>
            <w:r w:rsidRPr="004A16AF">
              <w:rPr>
                <w:bCs/>
              </w:rPr>
              <w:t>и</w:t>
            </w:r>
            <w:r w:rsidRPr="004A16AF">
              <w:rPr>
                <w:bCs/>
              </w:rPr>
              <w:t>циям жить»</w:t>
            </w:r>
          </w:p>
        </w:tc>
        <w:tc>
          <w:tcPr>
            <w:tcW w:w="2409" w:type="dxa"/>
            <w:vAlign w:val="center"/>
          </w:tcPr>
          <w:p w:rsidR="00B95E34" w:rsidRPr="004A16AF" w:rsidRDefault="00B95E34" w:rsidP="00B95E34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Покатеевский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B95E34" w:rsidRPr="00F74AE1" w:rsidRDefault="00B95E34" w:rsidP="002D7DE6">
            <w:pPr>
              <w:jc w:val="center"/>
            </w:pPr>
          </w:p>
        </w:tc>
        <w:tc>
          <w:tcPr>
            <w:tcW w:w="1417" w:type="dxa"/>
            <w:vAlign w:val="center"/>
          </w:tcPr>
          <w:p w:rsidR="00B95E34" w:rsidRPr="00F74AE1" w:rsidRDefault="00B95E34" w:rsidP="002D7DE6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2126" w:type="dxa"/>
            <w:vAlign w:val="center"/>
          </w:tcPr>
          <w:p w:rsidR="00B95E34" w:rsidRDefault="00B95E34" w:rsidP="00B95E34">
            <w:proofErr w:type="spellStart"/>
            <w:r w:rsidRPr="0078307A">
              <w:t>Дульченко</w:t>
            </w:r>
            <w:proofErr w:type="spellEnd"/>
            <w:r w:rsidRPr="0078307A">
              <w:t xml:space="preserve"> Г.Н.</w:t>
            </w:r>
          </w:p>
        </w:tc>
      </w:tr>
      <w:tr w:rsidR="00B95E34" w:rsidRPr="00B7384C" w:rsidTr="00B95E34">
        <w:tc>
          <w:tcPr>
            <w:tcW w:w="1560" w:type="dxa"/>
            <w:vMerge w:val="restart"/>
            <w:vAlign w:val="center"/>
          </w:tcPr>
          <w:p w:rsidR="00B95E34" w:rsidRPr="002D7DE6" w:rsidRDefault="00B95E34" w:rsidP="002D7DE6">
            <w:pPr>
              <w:jc w:val="center"/>
            </w:pPr>
            <w:r w:rsidRPr="002D7DE6">
              <w:t>10.04</w:t>
            </w:r>
          </w:p>
        </w:tc>
        <w:tc>
          <w:tcPr>
            <w:tcW w:w="3828" w:type="dxa"/>
            <w:vAlign w:val="center"/>
          </w:tcPr>
          <w:p w:rsidR="00B95E34" w:rsidRPr="002D7DE6" w:rsidRDefault="00B95E34" w:rsidP="00167290">
            <w:pPr>
              <w:jc w:val="both"/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167290"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Концертно-тематическая программа «А песня тоже воевала»</w:t>
            </w:r>
          </w:p>
        </w:tc>
        <w:tc>
          <w:tcPr>
            <w:tcW w:w="2409" w:type="dxa"/>
            <w:vAlign w:val="center"/>
          </w:tcPr>
          <w:p w:rsidR="00B95E34" w:rsidRPr="004A16AF" w:rsidRDefault="00B95E34" w:rsidP="00B95E34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Н</w:t>
            </w:r>
            <w:r w:rsidR="00167290">
              <w:rPr>
                <w:bCs/>
              </w:rPr>
              <w:t>овоу</w:t>
            </w:r>
            <w:r w:rsidRPr="004A16AF">
              <w:rPr>
                <w:bCs/>
              </w:rPr>
              <w:t>спенский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B95E34" w:rsidRPr="002D7DE6" w:rsidRDefault="00B95E34" w:rsidP="00B95E34">
            <w:pPr>
              <w:jc w:val="center"/>
            </w:pP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  <w:r>
              <w:t>19.00</w:t>
            </w:r>
          </w:p>
        </w:tc>
        <w:tc>
          <w:tcPr>
            <w:tcW w:w="2126" w:type="dxa"/>
            <w:vAlign w:val="center"/>
          </w:tcPr>
          <w:p w:rsidR="00B95E34" w:rsidRDefault="00B95E34" w:rsidP="00B95E34">
            <w:proofErr w:type="spellStart"/>
            <w:r w:rsidRPr="0078307A">
              <w:t>Дульченко</w:t>
            </w:r>
            <w:proofErr w:type="spellEnd"/>
            <w:r w:rsidRPr="0078307A">
              <w:t xml:space="preserve"> Г.Н.</w:t>
            </w:r>
          </w:p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2D7DE6" w:rsidRDefault="00B95E34" w:rsidP="002D7DE6">
            <w:pPr>
              <w:jc w:val="center"/>
            </w:pPr>
          </w:p>
        </w:tc>
        <w:tc>
          <w:tcPr>
            <w:tcW w:w="3828" w:type="dxa"/>
            <w:vAlign w:val="center"/>
          </w:tcPr>
          <w:p w:rsidR="00B95E34" w:rsidRPr="002D7DE6" w:rsidRDefault="00B95E34" w:rsidP="00F3753E">
            <w:r w:rsidRPr="002D7DE6">
              <w:t>Литературно-музыкальная комп</w:t>
            </w:r>
            <w:r w:rsidRPr="002D7DE6">
              <w:t>о</w:t>
            </w:r>
            <w:r w:rsidRPr="002D7DE6">
              <w:t>зиция «Нас песня вела к Победе»</w:t>
            </w:r>
          </w:p>
        </w:tc>
        <w:tc>
          <w:tcPr>
            <w:tcW w:w="2409" w:type="dxa"/>
            <w:vAlign w:val="center"/>
          </w:tcPr>
          <w:p w:rsidR="00B95E34" w:rsidRPr="002D7DE6" w:rsidRDefault="00B95E34" w:rsidP="002D7DE6">
            <w:pPr>
              <w:jc w:val="center"/>
            </w:pPr>
            <w:r w:rsidRPr="002D7DE6">
              <w:t>Березовская</w:t>
            </w:r>
          </w:p>
          <w:p w:rsidR="00B95E34" w:rsidRPr="002D7DE6" w:rsidRDefault="00B95E34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  <w:r w:rsidRPr="002D7DE6">
              <w:t>15.00</w:t>
            </w:r>
          </w:p>
        </w:tc>
        <w:tc>
          <w:tcPr>
            <w:tcW w:w="2126" w:type="dxa"/>
            <w:vMerge w:val="restart"/>
            <w:vAlign w:val="center"/>
          </w:tcPr>
          <w:p w:rsidR="00B95E34" w:rsidRPr="002D7DE6" w:rsidRDefault="00B95E34" w:rsidP="002D7DE6">
            <w:r w:rsidRPr="002D7DE6">
              <w:t>Попова Н.И.</w:t>
            </w:r>
          </w:p>
          <w:p w:rsidR="00B95E34" w:rsidRPr="002D7DE6" w:rsidRDefault="00B95E34" w:rsidP="002D7DE6"/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2D7DE6" w:rsidRDefault="00B95E34" w:rsidP="002D7DE6">
            <w:pPr>
              <w:jc w:val="center"/>
            </w:pPr>
          </w:p>
        </w:tc>
        <w:tc>
          <w:tcPr>
            <w:tcW w:w="3828" w:type="dxa"/>
            <w:vAlign w:val="center"/>
          </w:tcPr>
          <w:p w:rsidR="00B95E34" w:rsidRPr="002D7DE6" w:rsidRDefault="00B95E34" w:rsidP="00F3753E">
            <w:r w:rsidRPr="002D7DE6">
              <w:t>Тематический вечер «Дети войны»</w:t>
            </w:r>
          </w:p>
        </w:tc>
        <w:tc>
          <w:tcPr>
            <w:tcW w:w="2409" w:type="dxa"/>
            <w:vAlign w:val="center"/>
          </w:tcPr>
          <w:p w:rsidR="00B95E34" w:rsidRPr="002D7DE6" w:rsidRDefault="00B95E34" w:rsidP="002D7DE6">
            <w:pPr>
              <w:jc w:val="center"/>
            </w:pPr>
            <w:proofErr w:type="spellStart"/>
            <w:r w:rsidRPr="002D7DE6">
              <w:t>Ношинская</w:t>
            </w:r>
            <w:proofErr w:type="spellEnd"/>
            <w:r w:rsidRPr="002D7DE6"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  <w:r w:rsidRPr="002D7DE6">
              <w:t>16.30</w:t>
            </w:r>
          </w:p>
        </w:tc>
        <w:tc>
          <w:tcPr>
            <w:tcW w:w="2126" w:type="dxa"/>
            <w:vMerge/>
            <w:vAlign w:val="center"/>
          </w:tcPr>
          <w:p w:rsidR="00B95E34" w:rsidRPr="002D7DE6" w:rsidRDefault="00B95E34" w:rsidP="002D7DE6"/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2D7DE6" w:rsidRDefault="00B95E34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95E34" w:rsidRPr="002D7DE6" w:rsidRDefault="00B95E34" w:rsidP="00167290">
            <w:pPr>
              <w:rPr>
                <w:shd w:val="clear" w:color="auto" w:fill="FFFFFF"/>
              </w:rPr>
            </w:pPr>
            <w:r w:rsidRPr="002D7DE6">
              <w:rPr>
                <w:shd w:val="clear" w:color="auto" w:fill="FFFFFF"/>
              </w:rPr>
              <w:t xml:space="preserve">Тематическая программа ко </w:t>
            </w:r>
            <w:r w:rsidR="00167290">
              <w:rPr>
                <w:shd w:val="clear" w:color="auto" w:fill="FFFFFF"/>
              </w:rPr>
              <w:t>Д</w:t>
            </w:r>
            <w:r w:rsidRPr="002D7DE6">
              <w:rPr>
                <w:shd w:val="clear" w:color="auto" w:fill="FFFFFF"/>
              </w:rPr>
              <w:t xml:space="preserve">ню </w:t>
            </w:r>
            <w:r w:rsidR="00167290">
              <w:rPr>
                <w:shd w:val="clear" w:color="auto" w:fill="FFFFFF"/>
              </w:rPr>
              <w:t>к</w:t>
            </w:r>
            <w:r w:rsidRPr="002D7DE6">
              <w:rPr>
                <w:shd w:val="clear" w:color="auto" w:fill="FFFFFF"/>
              </w:rPr>
              <w:t>осмонавтики «В гости к звёздам»</w:t>
            </w:r>
          </w:p>
        </w:tc>
        <w:tc>
          <w:tcPr>
            <w:tcW w:w="2409" w:type="dxa"/>
            <w:vAlign w:val="center"/>
          </w:tcPr>
          <w:p w:rsidR="00B95E34" w:rsidRPr="002D7DE6" w:rsidRDefault="00B95E34" w:rsidP="002D7DE6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2D7DE6">
              <w:t>Д/сад «Теремок»</w:t>
            </w: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snapToGrid w:val="0"/>
              <w:jc w:val="center"/>
            </w:pPr>
            <w:r w:rsidRPr="002D7DE6">
              <w:t>10.00</w:t>
            </w:r>
          </w:p>
        </w:tc>
        <w:tc>
          <w:tcPr>
            <w:tcW w:w="2126" w:type="dxa"/>
            <w:vAlign w:val="center"/>
          </w:tcPr>
          <w:p w:rsidR="00B95E34" w:rsidRPr="002D7DE6" w:rsidRDefault="00B95E34" w:rsidP="002D7DE6">
            <w:proofErr w:type="spellStart"/>
            <w:r w:rsidRPr="002D7DE6">
              <w:t>Шледовец</w:t>
            </w:r>
            <w:proofErr w:type="spellEnd"/>
            <w:r w:rsidRPr="002D7DE6">
              <w:t xml:space="preserve"> С.В.</w:t>
            </w:r>
          </w:p>
        </w:tc>
      </w:tr>
      <w:tr w:rsidR="000679AB" w:rsidRPr="00B7384C" w:rsidTr="002D7DE6">
        <w:tc>
          <w:tcPr>
            <w:tcW w:w="1560" w:type="dxa"/>
            <w:vAlign w:val="center"/>
          </w:tcPr>
          <w:p w:rsidR="000679AB" w:rsidRPr="002D7DE6" w:rsidRDefault="000679AB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3828" w:type="dxa"/>
          </w:tcPr>
          <w:p w:rsidR="000679AB" w:rsidRPr="002D7DE6" w:rsidRDefault="000679AB" w:rsidP="00A80683">
            <w:pPr>
              <w:rPr>
                <w:shd w:val="clear" w:color="auto" w:fill="FFFFFF"/>
              </w:rPr>
            </w:pPr>
            <w:r w:rsidRPr="002D7DE6">
              <w:rPr>
                <w:shd w:val="clear" w:color="auto" w:fill="FFFFFF"/>
              </w:rPr>
              <w:t>Акция «О вреде курения»</w:t>
            </w:r>
          </w:p>
        </w:tc>
        <w:tc>
          <w:tcPr>
            <w:tcW w:w="2409" w:type="dxa"/>
            <w:vAlign w:val="center"/>
          </w:tcPr>
          <w:p w:rsidR="000679AB" w:rsidRPr="002D7DE6" w:rsidRDefault="000679AB" w:rsidP="00F74AE1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2D7DE6">
              <w:t>Центр п</w:t>
            </w:r>
            <w:proofErr w:type="gramStart"/>
            <w:r w:rsidRPr="002D7DE6">
              <w:t>.А</w:t>
            </w:r>
            <w:proofErr w:type="gramEnd"/>
            <w:r w:rsidRPr="002D7DE6">
              <w:t>бан</w:t>
            </w:r>
          </w:p>
        </w:tc>
        <w:tc>
          <w:tcPr>
            <w:tcW w:w="1417" w:type="dxa"/>
            <w:vAlign w:val="center"/>
          </w:tcPr>
          <w:p w:rsidR="000679AB" w:rsidRPr="002D7DE6" w:rsidRDefault="000679AB" w:rsidP="002D7DE6">
            <w:pPr>
              <w:snapToGrid w:val="0"/>
              <w:jc w:val="center"/>
            </w:pPr>
            <w:r w:rsidRPr="002D7DE6">
              <w:t>15.00</w:t>
            </w:r>
          </w:p>
        </w:tc>
        <w:tc>
          <w:tcPr>
            <w:tcW w:w="2126" w:type="dxa"/>
            <w:vAlign w:val="center"/>
          </w:tcPr>
          <w:p w:rsidR="000679AB" w:rsidRPr="002D7DE6" w:rsidRDefault="000679AB" w:rsidP="002D7DE6">
            <w:proofErr w:type="spellStart"/>
            <w:r w:rsidRPr="002D7DE6">
              <w:t>Шледовец</w:t>
            </w:r>
            <w:proofErr w:type="spellEnd"/>
            <w:r w:rsidRPr="002D7DE6">
              <w:t xml:space="preserve"> С.В.</w:t>
            </w:r>
          </w:p>
        </w:tc>
      </w:tr>
      <w:tr w:rsidR="000679AB" w:rsidRPr="00B7384C" w:rsidTr="002D7DE6">
        <w:tc>
          <w:tcPr>
            <w:tcW w:w="1560" w:type="dxa"/>
            <w:vMerge w:val="restart"/>
            <w:vAlign w:val="center"/>
          </w:tcPr>
          <w:p w:rsidR="000679AB" w:rsidRPr="002D7DE6" w:rsidRDefault="000679AB" w:rsidP="002D7DE6">
            <w:pPr>
              <w:jc w:val="center"/>
            </w:pPr>
            <w:r w:rsidRPr="002D7DE6">
              <w:t>12.04</w:t>
            </w:r>
          </w:p>
        </w:tc>
        <w:tc>
          <w:tcPr>
            <w:tcW w:w="3828" w:type="dxa"/>
            <w:vMerge w:val="restart"/>
            <w:vAlign w:val="center"/>
          </w:tcPr>
          <w:p w:rsidR="000679AB" w:rsidRPr="002D7DE6" w:rsidRDefault="000679AB" w:rsidP="00F3753E">
            <w:r w:rsidRPr="002D7DE6">
              <w:t>Литературная гостиная «Строки, опалённые войной»</w:t>
            </w:r>
          </w:p>
        </w:tc>
        <w:tc>
          <w:tcPr>
            <w:tcW w:w="2409" w:type="dxa"/>
            <w:vAlign w:val="center"/>
          </w:tcPr>
          <w:p w:rsidR="000679AB" w:rsidRPr="002D7DE6" w:rsidRDefault="000679AB" w:rsidP="002D7DE6">
            <w:pPr>
              <w:jc w:val="center"/>
            </w:pPr>
            <w:r w:rsidRPr="002D7DE6">
              <w:t>Алексеевская</w:t>
            </w:r>
          </w:p>
          <w:p w:rsidR="000679AB" w:rsidRPr="002D7DE6" w:rsidRDefault="000679AB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0679AB" w:rsidRPr="002D7DE6" w:rsidRDefault="000679AB" w:rsidP="002D7DE6">
            <w:pPr>
              <w:jc w:val="center"/>
            </w:pPr>
            <w:r w:rsidRPr="002D7DE6">
              <w:t>14.00</w:t>
            </w:r>
          </w:p>
        </w:tc>
        <w:tc>
          <w:tcPr>
            <w:tcW w:w="2126" w:type="dxa"/>
            <w:vMerge w:val="restart"/>
            <w:vAlign w:val="center"/>
          </w:tcPr>
          <w:p w:rsidR="000679AB" w:rsidRPr="002D7DE6" w:rsidRDefault="000679AB" w:rsidP="002D7DE6">
            <w:r w:rsidRPr="002D7DE6">
              <w:t>Попова Н.И.</w:t>
            </w:r>
          </w:p>
          <w:p w:rsidR="000679AB" w:rsidRPr="002D7DE6" w:rsidRDefault="000679AB" w:rsidP="002D7DE6"/>
        </w:tc>
      </w:tr>
      <w:tr w:rsidR="000679AB" w:rsidRPr="00B7384C" w:rsidTr="002D7DE6">
        <w:tc>
          <w:tcPr>
            <w:tcW w:w="1560" w:type="dxa"/>
            <w:vMerge/>
            <w:vAlign w:val="center"/>
          </w:tcPr>
          <w:p w:rsidR="000679AB" w:rsidRPr="002D7DE6" w:rsidRDefault="000679AB" w:rsidP="002D7DE6">
            <w:pPr>
              <w:jc w:val="center"/>
            </w:pPr>
          </w:p>
        </w:tc>
        <w:tc>
          <w:tcPr>
            <w:tcW w:w="3828" w:type="dxa"/>
            <w:vMerge/>
            <w:vAlign w:val="center"/>
          </w:tcPr>
          <w:p w:rsidR="000679AB" w:rsidRPr="002D7DE6" w:rsidRDefault="000679AB" w:rsidP="00F3753E"/>
        </w:tc>
        <w:tc>
          <w:tcPr>
            <w:tcW w:w="2409" w:type="dxa"/>
            <w:vAlign w:val="center"/>
          </w:tcPr>
          <w:p w:rsidR="000679AB" w:rsidRPr="002D7DE6" w:rsidRDefault="000679AB" w:rsidP="002D7DE6">
            <w:pPr>
              <w:jc w:val="center"/>
            </w:pPr>
            <w:r w:rsidRPr="002D7DE6">
              <w:t>Троицкая</w:t>
            </w:r>
          </w:p>
          <w:p w:rsidR="000679AB" w:rsidRPr="002D7DE6" w:rsidRDefault="000679AB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0679AB" w:rsidRPr="002D7DE6" w:rsidRDefault="000679AB" w:rsidP="002D7DE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0679AB" w:rsidRPr="002D7DE6" w:rsidRDefault="000679AB" w:rsidP="002D7DE6"/>
        </w:tc>
      </w:tr>
      <w:tr w:rsidR="000679AB" w:rsidRPr="00B7384C" w:rsidTr="002D7DE6">
        <w:tc>
          <w:tcPr>
            <w:tcW w:w="1560" w:type="dxa"/>
            <w:vMerge/>
            <w:vAlign w:val="center"/>
          </w:tcPr>
          <w:p w:rsidR="000679AB" w:rsidRPr="002D7DE6" w:rsidRDefault="000679AB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679AB" w:rsidRPr="002D7DE6" w:rsidRDefault="000679AB" w:rsidP="00167290">
            <w:pPr>
              <w:rPr>
                <w:shd w:val="clear" w:color="auto" w:fill="FFFFFF"/>
              </w:rPr>
            </w:pPr>
            <w:r w:rsidRPr="002D7DE6">
              <w:rPr>
                <w:shd w:val="clear" w:color="auto" w:fill="FFFFFF"/>
              </w:rPr>
              <w:t>Демонстрация к/</w:t>
            </w:r>
            <w:proofErr w:type="spellStart"/>
            <w:proofErr w:type="gramStart"/>
            <w:r w:rsidRPr="002D7DE6">
              <w:rPr>
                <w:shd w:val="clear" w:color="auto" w:fill="FFFFFF"/>
              </w:rPr>
              <w:t>ф</w:t>
            </w:r>
            <w:proofErr w:type="spellEnd"/>
            <w:proofErr w:type="gramEnd"/>
            <w:r w:rsidRPr="002D7DE6">
              <w:rPr>
                <w:shd w:val="clear" w:color="auto" w:fill="FFFFFF"/>
              </w:rPr>
              <w:t xml:space="preserve">, посвящённого </w:t>
            </w:r>
            <w:r w:rsidR="00167290">
              <w:rPr>
                <w:shd w:val="clear" w:color="auto" w:fill="FFFFFF"/>
              </w:rPr>
              <w:t>Д</w:t>
            </w:r>
            <w:r w:rsidRPr="002D7DE6">
              <w:rPr>
                <w:shd w:val="clear" w:color="auto" w:fill="FFFFFF"/>
              </w:rPr>
              <w:t xml:space="preserve">ню </w:t>
            </w:r>
            <w:r w:rsidR="00167290">
              <w:rPr>
                <w:shd w:val="clear" w:color="auto" w:fill="FFFFFF"/>
              </w:rPr>
              <w:t>к</w:t>
            </w:r>
            <w:r w:rsidRPr="002D7DE6">
              <w:rPr>
                <w:shd w:val="clear" w:color="auto" w:fill="FFFFFF"/>
              </w:rPr>
              <w:t>осмонавтики</w:t>
            </w:r>
          </w:p>
        </w:tc>
        <w:tc>
          <w:tcPr>
            <w:tcW w:w="2409" w:type="dxa"/>
            <w:vAlign w:val="center"/>
          </w:tcPr>
          <w:p w:rsidR="000679AB" w:rsidRPr="002D7DE6" w:rsidRDefault="000679AB" w:rsidP="002D7DE6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2D7DE6">
              <w:t>КЦ «Авангард»</w:t>
            </w:r>
          </w:p>
        </w:tc>
        <w:tc>
          <w:tcPr>
            <w:tcW w:w="1417" w:type="dxa"/>
            <w:vAlign w:val="center"/>
          </w:tcPr>
          <w:p w:rsidR="000679AB" w:rsidRPr="002D7DE6" w:rsidRDefault="000679AB" w:rsidP="002D7DE6">
            <w:pPr>
              <w:snapToGrid w:val="0"/>
              <w:jc w:val="center"/>
            </w:pPr>
            <w:r w:rsidRPr="002D7DE6">
              <w:t>16.00</w:t>
            </w:r>
          </w:p>
        </w:tc>
        <w:tc>
          <w:tcPr>
            <w:tcW w:w="2126" w:type="dxa"/>
            <w:vAlign w:val="center"/>
          </w:tcPr>
          <w:p w:rsidR="000679AB" w:rsidRPr="002D7DE6" w:rsidRDefault="000679AB" w:rsidP="002D7DE6">
            <w:pPr>
              <w:ind w:right="-143"/>
            </w:pPr>
            <w:proofErr w:type="spellStart"/>
            <w:r w:rsidRPr="002D7DE6">
              <w:t>Шледовец</w:t>
            </w:r>
            <w:proofErr w:type="spellEnd"/>
            <w:r w:rsidRPr="002D7DE6">
              <w:t xml:space="preserve"> С.В.</w:t>
            </w:r>
          </w:p>
        </w:tc>
      </w:tr>
      <w:tr w:rsidR="000679AB" w:rsidRPr="00B7384C" w:rsidTr="002D7DE6">
        <w:tc>
          <w:tcPr>
            <w:tcW w:w="1560" w:type="dxa"/>
            <w:vMerge/>
            <w:vAlign w:val="center"/>
          </w:tcPr>
          <w:p w:rsidR="000679AB" w:rsidRPr="002D7DE6" w:rsidRDefault="000679AB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679AB" w:rsidRPr="002D7DE6" w:rsidRDefault="000679AB" w:rsidP="00A80683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Соревнования по шахматам в з</w:t>
            </w:r>
            <w:r>
              <w:rPr>
                <w:shd w:val="clear" w:color="auto" w:fill="FFFFFF"/>
              </w:rPr>
              <w:t>а</w:t>
            </w:r>
            <w:r>
              <w:rPr>
                <w:shd w:val="clear" w:color="auto" w:fill="FFFFFF"/>
              </w:rPr>
              <w:t>чет Спартакиады «Спорт и труд – рядом идут»</w:t>
            </w:r>
          </w:p>
        </w:tc>
        <w:tc>
          <w:tcPr>
            <w:tcW w:w="2409" w:type="dxa"/>
            <w:vAlign w:val="center"/>
          </w:tcPr>
          <w:p w:rsidR="000679AB" w:rsidRPr="002D7DE6" w:rsidRDefault="000679AB" w:rsidP="002D7DE6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>
              <w:t>КЦ «Авангард»</w:t>
            </w:r>
          </w:p>
        </w:tc>
        <w:tc>
          <w:tcPr>
            <w:tcW w:w="1417" w:type="dxa"/>
            <w:vAlign w:val="center"/>
          </w:tcPr>
          <w:p w:rsidR="000679AB" w:rsidRPr="002D7DE6" w:rsidRDefault="000679AB" w:rsidP="002D7DE6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0679AB" w:rsidRPr="002D7DE6" w:rsidRDefault="000679AB" w:rsidP="002D7DE6">
            <w:pPr>
              <w:ind w:right="-143"/>
            </w:pPr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0679AB" w:rsidRPr="00B7384C" w:rsidTr="000679AB">
        <w:tc>
          <w:tcPr>
            <w:tcW w:w="1560" w:type="dxa"/>
            <w:vMerge/>
            <w:vAlign w:val="center"/>
          </w:tcPr>
          <w:p w:rsidR="000679AB" w:rsidRPr="002D7DE6" w:rsidRDefault="000679AB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0679AB" w:rsidRDefault="000679AB" w:rsidP="000679AB">
            <w:pPr>
              <w:snapToGrid w:val="0"/>
              <w:jc w:val="both"/>
            </w:pPr>
            <w:r>
              <w:t xml:space="preserve">Первенство района по волейболу «Кубок ПЧ-86» </w:t>
            </w:r>
          </w:p>
        </w:tc>
        <w:tc>
          <w:tcPr>
            <w:tcW w:w="2409" w:type="dxa"/>
          </w:tcPr>
          <w:p w:rsidR="000679AB" w:rsidRDefault="000679AB" w:rsidP="000679AB">
            <w:pPr>
              <w:snapToGrid w:val="0"/>
              <w:jc w:val="center"/>
            </w:pPr>
            <w:r>
              <w:t>СШ «Лидер»</w:t>
            </w:r>
          </w:p>
          <w:p w:rsidR="000679AB" w:rsidRDefault="000679AB" w:rsidP="000679AB">
            <w:pPr>
              <w:snapToGrid w:val="0"/>
              <w:jc w:val="center"/>
              <w:rPr>
                <w:lang w:eastAsia="en-US"/>
              </w:rPr>
            </w:pPr>
            <w:r>
              <w:t>СОШ №4</w:t>
            </w:r>
          </w:p>
        </w:tc>
        <w:tc>
          <w:tcPr>
            <w:tcW w:w="1417" w:type="dxa"/>
            <w:vAlign w:val="center"/>
          </w:tcPr>
          <w:p w:rsidR="000679AB" w:rsidRDefault="000679AB" w:rsidP="000679AB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0679AB" w:rsidRDefault="000679AB" w:rsidP="000679AB"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884C80" w:rsidRPr="00B7384C" w:rsidTr="002D7DE6">
        <w:tc>
          <w:tcPr>
            <w:tcW w:w="1560" w:type="dxa"/>
            <w:vMerge w:val="restart"/>
            <w:vAlign w:val="center"/>
          </w:tcPr>
          <w:p w:rsidR="00884C80" w:rsidRPr="002D7DE6" w:rsidRDefault="00884C80" w:rsidP="00A80683">
            <w:pPr>
              <w:jc w:val="center"/>
            </w:pPr>
            <w:r w:rsidRPr="002D7DE6">
              <w:t>13.04</w:t>
            </w:r>
            <w:r>
              <w:t xml:space="preserve"> </w:t>
            </w:r>
          </w:p>
        </w:tc>
        <w:tc>
          <w:tcPr>
            <w:tcW w:w="3828" w:type="dxa"/>
            <w:vAlign w:val="center"/>
          </w:tcPr>
          <w:p w:rsidR="00884C80" w:rsidRPr="002D7DE6" w:rsidRDefault="00884C80" w:rsidP="00A80683">
            <w:r w:rsidRPr="002D7DE6">
              <w:t>Литературно-музыкальная комп</w:t>
            </w:r>
            <w:r w:rsidRPr="002D7DE6">
              <w:t>о</w:t>
            </w:r>
            <w:r w:rsidRPr="002D7DE6">
              <w:t>зиция «</w:t>
            </w:r>
            <w:proofErr w:type="spellStart"/>
            <w:r w:rsidRPr="002D7DE6">
              <w:t>Нецелованный</w:t>
            </w:r>
            <w:proofErr w:type="spellEnd"/>
            <w:r w:rsidRPr="002D7DE6">
              <w:t xml:space="preserve"> полк»</w:t>
            </w:r>
          </w:p>
        </w:tc>
        <w:tc>
          <w:tcPr>
            <w:tcW w:w="2409" w:type="dxa"/>
            <w:vAlign w:val="center"/>
          </w:tcPr>
          <w:p w:rsidR="00884C80" w:rsidRPr="002D7DE6" w:rsidRDefault="00884C80" w:rsidP="002D7DE6">
            <w:pPr>
              <w:jc w:val="center"/>
            </w:pPr>
            <w:proofErr w:type="spellStart"/>
            <w:r w:rsidRPr="002D7DE6">
              <w:t>Самойловская</w:t>
            </w:r>
            <w:proofErr w:type="spellEnd"/>
          </w:p>
          <w:p w:rsidR="00884C80" w:rsidRPr="002D7DE6" w:rsidRDefault="00884C80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13.00</w:t>
            </w:r>
          </w:p>
        </w:tc>
        <w:tc>
          <w:tcPr>
            <w:tcW w:w="2126" w:type="dxa"/>
            <w:vAlign w:val="center"/>
          </w:tcPr>
          <w:p w:rsidR="00884C80" w:rsidRPr="002D7DE6" w:rsidRDefault="00884C80" w:rsidP="002D7DE6">
            <w:r w:rsidRPr="002D7DE6">
              <w:t>Попова Н.И.</w:t>
            </w:r>
          </w:p>
          <w:p w:rsidR="00884C80" w:rsidRPr="002D7DE6" w:rsidRDefault="00884C80" w:rsidP="002D7DE6">
            <w:pPr>
              <w:ind w:right="-143"/>
            </w:pPr>
          </w:p>
        </w:tc>
      </w:tr>
      <w:tr w:rsidR="00884C80" w:rsidRPr="00B7384C" w:rsidTr="00167290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Default="00884C80" w:rsidP="00167290">
            <w:proofErr w:type="spellStart"/>
            <w:r>
              <w:t>Вебинар</w:t>
            </w:r>
            <w:proofErr w:type="spellEnd"/>
            <w:r>
              <w:t xml:space="preserve"> «Что надо знать о </w:t>
            </w:r>
            <w:proofErr w:type="spellStart"/>
            <w:r>
              <w:t>кор</w:t>
            </w:r>
            <w:r>
              <w:t>о</w:t>
            </w:r>
            <w:r>
              <w:t>навирусной</w:t>
            </w:r>
            <w:proofErr w:type="spellEnd"/>
            <w:r>
              <w:t xml:space="preserve"> инфекции. Особенн</w:t>
            </w:r>
            <w:r>
              <w:t>о</w:t>
            </w:r>
            <w:r>
              <w:t>сти проявлений у детей. Проф</w:t>
            </w:r>
            <w:r>
              <w:t>и</w:t>
            </w:r>
            <w:r>
              <w:t>лактические меры» в рамках О</w:t>
            </w:r>
            <w:r>
              <w:t>б</w:t>
            </w:r>
            <w:r>
              <w:t>щества «Знание»</w:t>
            </w:r>
          </w:p>
        </w:tc>
        <w:tc>
          <w:tcPr>
            <w:tcW w:w="2409" w:type="dxa"/>
            <w:vAlign w:val="center"/>
          </w:tcPr>
          <w:p w:rsidR="00884C80" w:rsidRDefault="00884C80" w:rsidP="00A80683">
            <w:pPr>
              <w:jc w:val="center"/>
            </w:pPr>
            <w:r w:rsidRPr="00A15B97">
              <w:t>Центральная би</w:t>
            </w:r>
            <w:r w:rsidRPr="00A15B97">
              <w:t>б</w:t>
            </w:r>
            <w:r w:rsidRPr="00A15B97">
              <w:t>лиотека</w:t>
            </w:r>
          </w:p>
        </w:tc>
        <w:tc>
          <w:tcPr>
            <w:tcW w:w="1417" w:type="dxa"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2126" w:type="dxa"/>
            <w:vAlign w:val="center"/>
          </w:tcPr>
          <w:p w:rsidR="00884C80" w:rsidRDefault="00884C80" w:rsidP="00167290">
            <w:r w:rsidRPr="006D5FD1">
              <w:t>Попова Н.И.</w:t>
            </w:r>
          </w:p>
        </w:tc>
      </w:tr>
      <w:tr w:rsidR="00884C80" w:rsidRPr="00B7384C" w:rsidTr="00167290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Default="00884C80" w:rsidP="00167290">
            <w:proofErr w:type="spellStart"/>
            <w:r>
              <w:t>Вебинар</w:t>
            </w:r>
            <w:proofErr w:type="spellEnd"/>
            <w:r>
              <w:t xml:space="preserve"> «Профилактика </w:t>
            </w:r>
            <w:proofErr w:type="spellStart"/>
            <w:r>
              <w:t>корон</w:t>
            </w:r>
            <w:r>
              <w:t>а</w:t>
            </w:r>
            <w:r>
              <w:t>вируса</w:t>
            </w:r>
            <w:proofErr w:type="spellEnd"/>
            <w:r>
              <w:t xml:space="preserve"> у человека» в рамках О</w:t>
            </w:r>
            <w:r>
              <w:t>б</w:t>
            </w:r>
            <w:r>
              <w:t>щества «Знание»</w:t>
            </w:r>
          </w:p>
        </w:tc>
        <w:tc>
          <w:tcPr>
            <w:tcW w:w="2409" w:type="dxa"/>
            <w:vAlign w:val="center"/>
          </w:tcPr>
          <w:p w:rsidR="00884C80" w:rsidRDefault="00884C80" w:rsidP="00A80683">
            <w:pPr>
              <w:jc w:val="center"/>
            </w:pPr>
            <w:r w:rsidRPr="00A15B97">
              <w:t>Центральная би</w:t>
            </w:r>
            <w:r w:rsidRPr="00A15B97">
              <w:t>б</w:t>
            </w:r>
            <w:r w:rsidRPr="00A15B97">
              <w:t>лиотека</w:t>
            </w:r>
          </w:p>
        </w:tc>
        <w:tc>
          <w:tcPr>
            <w:tcW w:w="1417" w:type="dxa"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2126" w:type="dxa"/>
            <w:vAlign w:val="center"/>
          </w:tcPr>
          <w:p w:rsidR="00884C80" w:rsidRDefault="00884C80" w:rsidP="00167290">
            <w:r w:rsidRPr="006D5FD1">
              <w:t>Попова Н.И.</w:t>
            </w:r>
          </w:p>
        </w:tc>
      </w:tr>
      <w:tr w:rsidR="00884C80" w:rsidRPr="00B7384C" w:rsidTr="00167290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Default="00884C80" w:rsidP="00167290">
            <w:proofErr w:type="spellStart"/>
            <w:r>
              <w:t>Вебинар</w:t>
            </w:r>
            <w:proofErr w:type="spellEnd"/>
            <w:r>
              <w:t xml:space="preserve"> «</w:t>
            </w:r>
            <w:proofErr w:type="spellStart"/>
            <w:r>
              <w:t>Вакцинопрофилактика</w:t>
            </w:r>
            <w:proofErr w:type="spellEnd"/>
            <w:r>
              <w:t xml:space="preserve"> у детей, ее значение в предупрежд</w:t>
            </w:r>
            <w:r>
              <w:t>е</w:t>
            </w:r>
            <w:r>
              <w:t>нии инфекционных заболеваний» в рамках О</w:t>
            </w:r>
            <w:r>
              <w:t>б</w:t>
            </w:r>
            <w:r>
              <w:t>щества «Знание»</w:t>
            </w:r>
          </w:p>
        </w:tc>
        <w:tc>
          <w:tcPr>
            <w:tcW w:w="2409" w:type="dxa"/>
            <w:vAlign w:val="center"/>
          </w:tcPr>
          <w:p w:rsidR="00884C80" w:rsidRDefault="00884C80" w:rsidP="00A80683">
            <w:pPr>
              <w:jc w:val="center"/>
            </w:pPr>
            <w:r w:rsidRPr="00A15B97">
              <w:t>Центральная би</w:t>
            </w:r>
            <w:r w:rsidRPr="00A15B97">
              <w:t>б</w:t>
            </w:r>
            <w:r w:rsidRPr="00A15B97">
              <w:t>лиотека</w:t>
            </w:r>
          </w:p>
        </w:tc>
        <w:tc>
          <w:tcPr>
            <w:tcW w:w="1417" w:type="dxa"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2126" w:type="dxa"/>
            <w:vAlign w:val="center"/>
          </w:tcPr>
          <w:p w:rsidR="00884C80" w:rsidRDefault="00884C80" w:rsidP="00167290">
            <w:r w:rsidRPr="006D5FD1">
              <w:t>Попова Н.И.</w:t>
            </w:r>
          </w:p>
        </w:tc>
      </w:tr>
      <w:tr w:rsidR="00884C80" w:rsidRPr="00B7384C" w:rsidTr="00B95E34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Pr="00B95E34" w:rsidRDefault="00884C80" w:rsidP="00167290">
            <w:pPr>
              <w:jc w:val="both"/>
              <w:outlineLvl w:val="0"/>
              <w:rPr>
                <w:bCs/>
              </w:rPr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Тематическая пр</w:t>
            </w:r>
            <w:r w:rsidRPr="004A16AF">
              <w:rPr>
                <w:bCs/>
              </w:rPr>
              <w:t>о</w:t>
            </w:r>
            <w:r w:rsidRPr="004A16AF">
              <w:rPr>
                <w:bCs/>
              </w:rPr>
              <w:t>грамма «Вальс Победы»</w:t>
            </w:r>
          </w:p>
        </w:tc>
        <w:tc>
          <w:tcPr>
            <w:tcW w:w="2409" w:type="dxa"/>
            <w:vAlign w:val="center"/>
          </w:tcPr>
          <w:p w:rsidR="00884C80" w:rsidRPr="004A16AF" w:rsidRDefault="00884C80" w:rsidP="00B95E34">
            <w:pPr>
              <w:jc w:val="center"/>
              <w:outlineLvl w:val="0"/>
              <w:rPr>
                <w:bCs/>
              </w:rPr>
            </w:pPr>
            <w:r w:rsidRPr="004A16AF">
              <w:rPr>
                <w:bCs/>
              </w:rPr>
              <w:t>П</w:t>
            </w:r>
            <w:r>
              <w:rPr>
                <w:bCs/>
              </w:rPr>
              <w:t>етроп</w:t>
            </w:r>
            <w:r w:rsidRPr="004A16AF">
              <w:rPr>
                <w:bCs/>
              </w:rPr>
              <w:t>авловский СДК</w:t>
            </w:r>
          </w:p>
          <w:p w:rsidR="00884C80" w:rsidRPr="004A16AF" w:rsidRDefault="00884C80" w:rsidP="00B95E34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884C80" w:rsidRPr="002D7DE6" w:rsidRDefault="00884C80" w:rsidP="002D7DE6">
            <w:pPr>
              <w:jc w:val="center"/>
            </w:pPr>
            <w:r>
              <w:t>18.00</w:t>
            </w:r>
          </w:p>
        </w:tc>
        <w:tc>
          <w:tcPr>
            <w:tcW w:w="2126" w:type="dxa"/>
            <w:vAlign w:val="center"/>
          </w:tcPr>
          <w:p w:rsidR="00884C80" w:rsidRDefault="00884C80" w:rsidP="00B95E34">
            <w:proofErr w:type="spellStart"/>
            <w:r w:rsidRPr="008F1094">
              <w:t>Дульченко</w:t>
            </w:r>
            <w:proofErr w:type="spellEnd"/>
            <w:r w:rsidRPr="008F1094">
              <w:t xml:space="preserve"> Г.Н.</w:t>
            </w:r>
          </w:p>
        </w:tc>
      </w:tr>
      <w:tr w:rsidR="00884C80" w:rsidRPr="00B7384C" w:rsidTr="00B95E34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Pr="00884C80" w:rsidRDefault="00884C80" w:rsidP="00167290">
            <w:pPr>
              <w:jc w:val="both"/>
              <w:outlineLvl w:val="0"/>
              <w:rPr>
                <w:bCs/>
              </w:rPr>
            </w:pPr>
            <w:r w:rsidRPr="00884C80">
              <w:rPr>
                <w:bCs/>
              </w:rPr>
              <w:t>Муниципальный штаб по подг</w:t>
            </w:r>
            <w:r w:rsidRPr="00884C80">
              <w:rPr>
                <w:bCs/>
              </w:rPr>
              <w:t>о</w:t>
            </w:r>
            <w:r w:rsidRPr="00884C80">
              <w:rPr>
                <w:bCs/>
              </w:rPr>
              <w:t>товке и проведению 75-летия П</w:t>
            </w:r>
            <w:r w:rsidRPr="00884C80">
              <w:rPr>
                <w:bCs/>
              </w:rPr>
              <w:t>о</w:t>
            </w:r>
            <w:r w:rsidRPr="00884C80">
              <w:rPr>
                <w:bCs/>
              </w:rPr>
              <w:t>беды в Великой Отечественной войне</w:t>
            </w:r>
          </w:p>
        </w:tc>
        <w:tc>
          <w:tcPr>
            <w:tcW w:w="2409" w:type="dxa"/>
            <w:vAlign w:val="center"/>
          </w:tcPr>
          <w:p w:rsidR="00884C80" w:rsidRPr="004A16AF" w:rsidRDefault="00884C80" w:rsidP="00B95E34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Большой зал</w:t>
            </w:r>
          </w:p>
        </w:tc>
        <w:tc>
          <w:tcPr>
            <w:tcW w:w="1417" w:type="dxa"/>
            <w:vAlign w:val="center"/>
          </w:tcPr>
          <w:p w:rsidR="00884C80" w:rsidRDefault="00884C80" w:rsidP="002D7DE6">
            <w:pPr>
              <w:jc w:val="center"/>
            </w:pPr>
            <w:r>
              <w:t>11.00</w:t>
            </w:r>
          </w:p>
        </w:tc>
        <w:tc>
          <w:tcPr>
            <w:tcW w:w="2126" w:type="dxa"/>
            <w:vAlign w:val="center"/>
          </w:tcPr>
          <w:p w:rsidR="00884C80" w:rsidRPr="008F1094" w:rsidRDefault="00884C80" w:rsidP="00B95E34">
            <w:r>
              <w:t>Харисова Л.А.</w:t>
            </w:r>
          </w:p>
        </w:tc>
      </w:tr>
      <w:tr w:rsidR="00B95E34" w:rsidRPr="00B7384C" w:rsidTr="00B95E34">
        <w:tc>
          <w:tcPr>
            <w:tcW w:w="1560" w:type="dxa"/>
            <w:vAlign w:val="center"/>
          </w:tcPr>
          <w:p w:rsidR="00B95E34" w:rsidRPr="002D7DE6" w:rsidRDefault="00B95E34" w:rsidP="002D7DE6">
            <w:pPr>
              <w:jc w:val="center"/>
            </w:pPr>
            <w:r>
              <w:t>14.04</w:t>
            </w:r>
          </w:p>
        </w:tc>
        <w:tc>
          <w:tcPr>
            <w:tcW w:w="3828" w:type="dxa"/>
          </w:tcPr>
          <w:p w:rsidR="00B95E34" w:rsidRDefault="00B95E34" w:rsidP="00167290">
            <w:pPr>
              <w:jc w:val="both"/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167290"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Концертная пр</w:t>
            </w:r>
            <w:r w:rsidRPr="004A16AF">
              <w:rPr>
                <w:bCs/>
              </w:rPr>
              <w:t>о</w:t>
            </w:r>
            <w:r w:rsidRPr="004A16AF">
              <w:rPr>
                <w:bCs/>
              </w:rPr>
              <w:t>грамма «Память погибши</w:t>
            </w:r>
            <w:proofErr w:type="gramStart"/>
            <w:r w:rsidRPr="004A16AF">
              <w:rPr>
                <w:bCs/>
              </w:rPr>
              <w:t>х-</w:t>
            </w:r>
            <w:proofErr w:type="gramEnd"/>
            <w:r w:rsidRPr="004A16AF">
              <w:rPr>
                <w:bCs/>
              </w:rPr>
              <w:t xml:space="preserve"> н</w:t>
            </w:r>
            <w:r w:rsidRPr="004A16AF">
              <w:rPr>
                <w:bCs/>
              </w:rPr>
              <w:t>а</w:t>
            </w:r>
            <w:r w:rsidRPr="004A16AF">
              <w:rPr>
                <w:bCs/>
              </w:rPr>
              <w:t>следство живым»</w:t>
            </w:r>
          </w:p>
        </w:tc>
        <w:tc>
          <w:tcPr>
            <w:tcW w:w="2409" w:type="dxa"/>
            <w:vAlign w:val="center"/>
          </w:tcPr>
          <w:p w:rsidR="00B95E34" w:rsidRPr="004A16AF" w:rsidRDefault="00B95E34" w:rsidP="00B95E34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Д</w:t>
            </w:r>
            <w:r w:rsidR="00167290">
              <w:rPr>
                <w:bCs/>
              </w:rPr>
              <w:t>олгом</w:t>
            </w:r>
            <w:r w:rsidRPr="004A16AF">
              <w:rPr>
                <w:bCs/>
              </w:rPr>
              <w:t>остовский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B95E34" w:rsidRPr="004A16AF" w:rsidRDefault="00B95E34" w:rsidP="00B95E34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  <w:r>
              <w:t>16.00</w:t>
            </w:r>
          </w:p>
        </w:tc>
        <w:tc>
          <w:tcPr>
            <w:tcW w:w="2126" w:type="dxa"/>
            <w:vAlign w:val="center"/>
          </w:tcPr>
          <w:p w:rsidR="00B95E34" w:rsidRDefault="00B95E34" w:rsidP="00B95E34">
            <w:proofErr w:type="spellStart"/>
            <w:r w:rsidRPr="008F1094">
              <w:t>Дульченко</w:t>
            </w:r>
            <w:proofErr w:type="spellEnd"/>
            <w:r w:rsidRPr="008F1094">
              <w:t xml:space="preserve"> Г.Н.</w:t>
            </w:r>
          </w:p>
        </w:tc>
      </w:tr>
      <w:tr w:rsidR="00B95E34" w:rsidRPr="00B7384C" w:rsidTr="002D7DE6">
        <w:tc>
          <w:tcPr>
            <w:tcW w:w="1560" w:type="dxa"/>
            <w:vMerge w:val="restart"/>
            <w:vAlign w:val="center"/>
          </w:tcPr>
          <w:p w:rsidR="00B95E34" w:rsidRPr="002D7DE6" w:rsidRDefault="00B95E34" w:rsidP="002D7DE6">
            <w:pPr>
              <w:jc w:val="center"/>
            </w:pPr>
            <w:r w:rsidRPr="002D7DE6">
              <w:t>15.04</w:t>
            </w:r>
          </w:p>
        </w:tc>
        <w:tc>
          <w:tcPr>
            <w:tcW w:w="3828" w:type="dxa"/>
            <w:vAlign w:val="center"/>
          </w:tcPr>
          <w:p w:rsidR="00B95E34" w:rsidRPr="002D7DE6" w:rsidRDefault="00B95E34" w:rsidP="00F3753E">
            <w:r w:rsidRPr="002D7DE6">
              <w:t>Литературно-музыкальная комп</w:t>
            </w:r>
            <w:r w:rsidRPr="002D7DE6">
              <w:t>о</w:t>
            </w:r>
            <w:r w:rsidRPr="002D7DE6">
              <w:t>зиция «Поклонимся великим тем годам»</w:t>
            </w:r>
          </w:p>
        </w:tc>
        <w:tc>
          <w:tcPr>
            <w:tcW w:w="2409" w:type="dxa"/>
            <w:vAlign w:val="center"/>
          </w:tcPr>
          <w:p w:rsidR="00B95E34" w:rsidRPr="002D7DE6" w:rsidRDefault="00B95E34" w:rsidP="002D7DE6">
            <w:pPr>
              <w:jc w:val="center"/>
            </w:pPr>
            <w:proofErr w:type="spellStart"/>
            <w:r w:rsidRPr="002D7DE6">
              <w:t>Апано-Ключинская</w:t>
            </w:r>
            <w:proofErr w:type="spellEnd"/>
          </w:p>
          <w:p w:rsidR="00B95E34" w:rsidRPr="002D7DE6" w:rsidRDefault="00B95E34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  <w:r w:rsidRPr="002D7DE6">
              <w:t>12.00</w:t>
            </w:r>
          </w:p>
        </w:tc>
        <w:tc>
          <w:tcPr>
            <w:tcW w:w="2126" w:type="dxa"/>
            <w:vMerge w:val="restart"/>
            <w:vAlign w:val="center"/>
          </w:tcPr>
          <w:p w:rsidR="00B95E34" w:rsidRPr="002D7DE6" w:rsidRDefault="00B95E34" w:rsidP="00F74AE1">
            <w:r w:rsidRPr="002D7DE6">
              <w:t>Попова Н.И.</w:t>
            </w:r>
          </w:p>
          <w:p w:rsidR="00B95E34" w:rsidRPr="002D7DE6" w:rsidRDefault="00B95E34" w:rsidP="002D7DE6"/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2D7DE6" w:rsidRDefault="00B95E34" w:rsidP="002D7DE6">
            <w:pPr>
              <w:jc w:val="center"/>
            </w:pPr>
          </w:p>
        </w:tc>
        <w:tc>
          <w:tcPr>
            <w:tcW w:w="3828" w:type="dxa"/>
            <w:vMerge w:val="restart"/>
            <w:vAlign w:val="center"/>
          </w:tcPr>
          <w:p w:rsidR="00B95E34" w:rsidRPr="002D7DE6" w:rsidRDefault="00B95E34" w:rsidP="00F3753E">
            <w:r w:rsidRPr="002D7DE6">
              <w:t>Литературная гостиная «Сердцем к подвигу прикоснись»</w:t>
            </w:r>
          </w:p>
        </w:tc>
        <w:tc>
          <w:tcPr>
            <w:tcW w:w="2409" w:type="dxa"/>
            <w:vAlign w:val="center"/>
          </w:tcPr>
          <w:p w:rsidR="00B95E34" w:rsidRPr="002D7DE6" w:rsidRDefault="00B95E34" w:rsidP="002D7DE6">
            <w:pPr>
              <w:jc w:val="center"/>
            </w:pPr>
            <w:proofErr w:type="spellStart"/>
            <w:r w:rsidRPr="002D7DE6">
              <w:t>Почетская</w:t>
            </w:r>
            <w:proofErr w:type="spellEnd"/>
          </w:p>
          <w:p w:rsidR="00B95E34" w:rsidRPr="002D7DE6" w:rsidRDefault="00B95E34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  <w:r w:rsidRPr="002D7DE6">
              <w:t>15.00</w:t>
            </w:r>
          </w:p>
        </w:tc>
        <w:tc>
          <w:tcPr>
            <w:tcW w:w="2126" w:type="dxa"/>
            <w:vMerge/>
            <w:vAlign w:val="center"/>
          </w:tcPr>
          <w:p w:rsidR="00B95E34" w:rsidRPr="002D7DE6" w:rsidRDefault="00B95E34" w:rsidP="002D7DE6"/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2D7DE6" w:rsidRDefault="00B95E34" w:rsidP="002D7DE6">
            <w:pPr>
              <w:jc w:val="center"/>
            </w:pPr>
          </w:p>
        </w:tc>
        <w:tc>
          <w:tcPr>
            <w:tcW w:w="3828" w:type="dxa"/>
            <w:vMerge/>
            <w:vAlign w:val="center"/>
          </w:tcPr>
          <w:p w:rsidR="00B95E34" w:rsidRPr="002D7DE6" w:rsidRDefault="00B95E34" w:rsidP="00F3753E"/>
        </w:tc>
        <w:tc>
          <w:tcPr>
            <w:tcW w:w="2409" w:type="dxa"/>
            <w:vAlign w:val="center"/>
          </w:tcPr>
          <w:p w:rsidR="00B95E34" w:rsidRPr="002D7DE6" w:rsidRDefault="00B95E34" w:rsidP="002D7DE6">
            <w:pPr>
              <w:jc w:val="center"/>
            </w:pPr>
            <w:proofErr w:type="spellStart"/>
            <w:r w:rsidRPr="002D7DE6">
              <w:t>Плахинская</w:t>
            </w:r>
            <w:proofErr w:type="spellEnd"/>
          </w:p>
          <w:p w:rsidR="00B95E34" w:rsidRPr="002D7DE6" w:rsidRDefault="00B95E34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B95E34" w:rsidRPr="002D7DE6" w:rsidRDefault="00B95E34" w:rsidP="002D7DE6"/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2D7DE6" w:rsidRDefault="00B95E34" w:rsidP="002D7DE6">
            <w:pPr>
              <w:jc w:val="center"/>
            </w:pPr>
          </w:p>
        </w:tc>
        <w:tc>
          <w:tcPr>
            <w:tcW w:w="3828" w:type="dxa"/>
            <w:vMerge/>
            <w:vAlign w:val="center"/>
          </w:tcPr>
          <w:p w:rsidR="00B95E34" w:rsidRPr="002D7DE6" w:rsidRDefault="00B95E34" w:rsidP="00F3753E"/>
        </w:tc>
        <w:tc>
          <w:tcPr>
            <w:tcW w:w="2409" w:type="dxa"/>
            <w:vAlign w:val="center"/>
          </w:tcPr>
          <w:p w:rsidR="00B95E34" w:rsidRPr="002D7DE6" w:rsidRDefault="00B95E34" w:rsidP="002D7DE6">
            <w:pPr>
              <w:jc w:val="center"/>
            </w:pPr>
            <w:proofErr w:type="spellStart"/>
            <w:r w:rsidRPr="002D7DE6">
              <w:t>Бирюсинская</w:t>
            </w:r>
            <w:proofErr w:type="spellEnd"/>
          </w:p>
          <w:p w:rsidR="00B95E34" w:rsidRPr="002D7DE6" w:rsidRDefault="00B95E34" w:rsidP="002D7DE6">
            <w:pPr>
              <w:jc w:val="center"/>
            </w:pPr>
            <w:r w:rsidRPr="002D7DE6">
              <w:t>сельская библиотека</w:t>
            </w: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B95E34" w:rsidRPr="002D7DE6" w:rsidRDefault="00B95E34" w:rsidP="002D7DE6"/>
        </w:tc>
      </w:tr>
      <w:tr w:rsidR="00B95E34" w:rsidRPr="00B7384C" w:rsidTr="00B95E34">
        <w:tc>
          <w:tcPr>
            <w:tcW w:w="1560" w:type="dxa"/>
            <w:vMerge/>
            <w:vAlign w:val="center"/>
          </w:tcPr>
          <w:p w:rsidR="00B95E34" w:rsidRPr="002D7DE6" w:rsidRDefault="00B95E34" w:rsidP="002D7DE6">
            <w:pPr>
              <w:jc w:val="center"/>
            </w:pPr>
          </w:p>
        </w:tc>
        <w:tc>
          <w:tcPr>
            <w:tcW w:w="3828" w:type="dxa"/>
          </w:tcPr>
          <w:p w:rsidR="00B95E34" w:rsidRPr="004A16AF" w:rsidRDefault="00B95E34" w:rsidP="00167290">
            <w:pPr>
              <w:jc w:val="both"/>
              <w:outlineLvl w:val="0"/>
              <w:rPr>
                <w:bCs/>
              </w:rPr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167290"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Театрализованный концерт «Песни, с которыми мы победили»</w:t>
            </w:r>
          </w:p>
        </w:tc>
        <w:tc>
          <w:tcPr>
            <w:tcW w:w="2409" w:type="dxa"/>
            <w:vAlign w:val="center"/>
          </w:tcPr>
          <w:p w:rsidR="00B95E34" w:rsidRPr="004A16AF" w:rsidRDefault="00B95E34" w:rsidP="00B95E34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Залипьевский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B95E34" w:rsidRPr="004A16AF" w:rsidRDefault="00B95E34" w:rsidP="00B95E34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  <w:r>
              <w:t>19.00</w:t>
            </w:r>
          </w:p>
        </w:tc>
        <w:tc>
          <w:tcPr>
            <w:tcW w:w="2126" w:type="dxa"/>
            <w:vAlign w:val="center"/>
          </w:tcPr>
          <w:p w:rsidR="00B95E34" w:rsidRDefault="00B95E34" w:rsidP="00B95E34">
            <w:proofErr w:type="spellStart"/>
            <w:r w:rsidRPr="00CD5CDF">
              <w:t>Дульченко</w:t>
            </w:r>
            <w:proofErr w:type="spellEnd"/>
            <w:r w:rsidRPr="00CD5CDF">
              <w:t xml:space="preserve"> Г.Н.</w:t>
            </w:r>
          </w:p>
        </w:tc>
      </w:tr>
      <w:tr w:rsidR="00B95E34" w:rsidRPr="00B7384C" w:rsidTr="00B95E34">
        <w:tc>
          <w:tcPr>
            <w:tcW w:w="1560" w:type="dxa"/>
            <w:vMerge w:val="restart"/>
            <w:vAlign w:val="center"/>
          </w:tcPr>
          <w:p w:rsidR="00B95E34" w:rsidRPr="002D7DE6" w:rsidRDefault="00B95E34" w:rsidP="002D7DE6">
            <w:pPr>
              <w:jc w:val="center"/>
              <w:rPr>
                <w:highlight w:val="yellow"/>
              </w:rPr>
            </w:pPr>
            <w:r w:rsidRPr="002D7DE6">
              <w:rPr>
                <w:highlight w:val="yellow"/>
              </w:rPr>
              <w:t>16.04</w:t>
            </w:r>
          </w:p>
          <w:p w:rsidR="00B95E34" w:rsidRPr="002D7DE6" w:rsidRDefault="00B95E34" w:rsidP="002D7DE6">
            <w:pPr>
              <w:jc w:val="center"/>
            </w:pPr>
            <w:r w:rsidRPr="002D7DE6">
              <w:rPr>
                <w:b/>
                <w:highlight w:val="yellow"/>
              </w:rPr>
              <w:t>Т</w:t>
            </w:r>
            <w:proofErr w:type="gramStart"/>
            <w:r w:rsidRPr="002D7DE6">
              <w:rPr>
                <w:b/>
                <w:highlight w:val="yellow"/>
                <w:lang w:val="en-US"/>
              </w:rPr>
              <w:t>V</w:t>
            </w:r>
            <w:proofErr w:type="gramEnd"/>
          </w:p>
        </w:tc>
        <w:tc>
          <w:tcPr>
            <w:tcW w:w="3828" w:type="dxa"/>
          </w:tcPr>
          <w:p w:rsidR="00B95E34" w:rsidRPr="004A16AF" w:rsidRDefault="00B95E34" w:rsidP="00167290">
            <w:pPr>
              <w:jc w:val="both"/>
              <w:outlineLvl w:val="0"/>
              <w:rPr>
                <w:bCs/>
              </w:rPr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167290"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Концертная пр</w:t>
            </w:r>
            <w:r w:rsidRPr="004A16AF">
              <w:rPr>
                <w:bCs/>
              </w:rPr>
              <w:t>о</w:t>
            </w:r>
            <w:r w:rsidRPr="004A16AF">
              <w:rPr>
                <w:bCs/>
              </w:rPr>
              <w:t>грамма «От героев былых времён»</w:t>
            </w:r>
          </w:p>
        </w:tc>
        <w:tc>
          <w:tcPr>
            <w:tcW w:w="2409" w:type="dxa"/>
            <w:vAlign w:val="center"/>
          </w:tcPr>
          <w:p w:rsidR="00B95E34" w:rsidRPr="004A16AF" w:rsidRDefault="00B95E34" w:rsidP="00B95E34">
            <w:pPr>
              <w:jc w:val="center"/>
              <w:outlineLvl w:val="0"/>
              <w:rPr>
                <w:bCs/>
              </w:rPr>
            </w:pPr>
            <w:r w:rsidRPr="004A16AF">
              <w:rPr>
                <w:bCs/>
              </w:rPr>
              <w:t>Березовский СДК</w:t>
            </w:r>
          </w:p>
          <w:p w:rsidR="00B95E34" w:rsidRPr="004A16AF" w:rsidRDefault="00B95E34" w:rsidP="00B95E34">
            <w:pPr>
              <w:jc w:val="center"/>
              <w:outlineLvl w:val="0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  <w:r>
              <w:t>17.00</w:t>
            </w:r>
          </w:p>
        </w:tc>
        <w:tc>
          <w:tcPr>
            <w:tcW w:w="2126" w:type="dxa"/>
            <w:vAlign w:val="center"/>
          </w:tcPr>
          <w:p w:rsidR="00B95E34" w:rsidRDefault="00B95E34" w:rsidP="00B95E34">
            <w:proofErr w:type="spellStart"/>
            <w:r w:rsidRPr="00CD5CDF">
              <w:t>Дульченко</w:t>
            </w:r>
            <w:proofErr w:type="spellEnd"/>
            <w:r w:rsidRPr="00CD5CDF">
              <w:t xml:space="preserve"> Г.Н.</w:t>
            </w:r>
          </w:p>
        </w:tc>
      </w:tr>
      <w:tr w:rsidR="00B95E34" w:rsidRPr="00B7384C" w:rsidTr="002D7DE6">
        <w:tc>
          <w:tcPr>
            <w:tcW w:w="1560" w:type="dxa"/>
            <w:vMerge/>
            <w:vAlign w:val="center"/>
          </w:tcPr>
          <w:p w:rsidR="00B95E34" w:rsidRPr="002D7DE6" w:rsidRDefault="00B95E34" w:rsidP="002D7DE6">
            <w:pPr>
              <w:jc w:val="center"/>
              <w:rPr>
                <w:highlight w:val="yellow"/>
              </w:rPr>
            </w:pPr>
          </w:p>
        </w:tc>
        <w:tc>
          <w:tcPr>
            <w:tcW w:w="3828" w:type="dxa"/>
            <w:vAlign w:val="center"/>
          </w:tcPr>
          <w:p w:rsidR="00B95E34" w:rsidRPr="002D7DE6" w:rsidRDefault="00B95E34" w:rsidP="00F3753E">
            <w:r w:rsidRPr="002D7DE6">
              <w:t>Литературно-музыкальная комп</w:t>
            </w:r>
            <w:r w:rsidRPr="002D7DE6">
              <w:t>о</w:t>
            </w:r>
            <w:r w:rsidRPr="002D7DE6">
              <w:lastRenderedPageBreak/>
              <w:t>зиция «Непрошеная война» (ра</w:t>
            </w:r>
            <w:r w:rsidRPr="002D7DE6">
              <w:t>й</w:t>
            </w:r>
            <w:r w:rsidRPr="002D7DE6">
              <w:t>онный фестиваль книги)</w:t>
            </w:r>
          </w:p>
        </w:tc>
        <w:tc>
          <w:tcPr>
            <w:tcW w:w="2409" w:type="dxa"/>
            <w:vAlign w:val="center"/>
          </w:tcPr>
          <w:p w:rsidR="00B95E34" w:rsidRPr="002D7DE6" w:rsidRDefault="00B95E34" w:rsidP="002D7DE6">
            <w:pPr>
              <w:jc w:val="center"/>
            </w:pPr>
            <w:r w:rsidRPr="002D7DE6">
              <w:lastRenderedPageBreak/>
              <w:t>Центральная би</w:t>
            </w:r>
            <w:r w:rsidRPr="002D7DE6">
              <w:t>б</w:t>
            </w:r>
            <w:r w:rsidRPr="002D7DE6">
              <w:lastRenderedPageBreak/>
              <w:t>лиотека</w:t>
            </w:r>
          </w:p>
        </w:tc>
        <w:tc>
          <w:tcPr>
            <w:tcW w:w="1417" w:type="dxa"/>
            <w:vAlign w:val="center"/>
          </w:tcPr>
          <w:p w:rsidR="00B95E34" w:rsidRPr="002D7DE6" w:rsidRDefault="00B95E34" w:rsidP="002D7DE6">
            <w:pPr>
              <w:jc w:val="center"/>
            </w:pPr>
            <w:r w:rsidRPr="002D7DE6">
              <w:lastRenderedPageBreak/>
              <w:t>14.30</w:t>
            </w:r>
          </w:p>
        </w:tc>
        <w:tc>
          <w:tcPr>
            <w:tcW w:w="2126" w:type="dxa"/>
            <w:vAlign w:val="center"/>
          </w:tcPr>
          <w:p w:rsidR="00B95E34" w:rsidRPr="002D7DE6" w:rsidRDefault="00B95E34" w:rsidP="002D7DE6">
            <w:r w:rsidRPr="002D7DE6">
              <w:t>Попова Н.И.</w:t>
            </w:r>
          </w:p>
          <w:p w:rsidR="00B95E34" w:rsidRPr="002D7DE6" w:rsidRDefault="00B95E34" w:rsidP="002D7DE6"/>
        </w:tc>
      </w:tr>
      <w:tr w:rsidR="002847BC" w:rsidRPr="00B7384C" w:rsidTr="002D7DE6">
        <w:tc>
          <w:tcPr>
            <w:tcW w:w="1560" w:type="dxa"/>
            <w:vAlign w:val="center"/>
          </w:tcPr>
          <w:p w:rsidR="002847BC" w:rsidRPr="002D7DE6" w:rsidRDefault="002847BC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lastRenderedPageBreak/>
              <w:t>17.04</w:t>
            </w:r>
          </w:p>
        </w:tc>
        <w:tc>
          <w:tcPr>
            <w:tcW w:w="3828" w:type="dxa"/>
          </w:tcPr>
          <w:p w:rsidR="002847BC" w:rsidRPr="002D7DE6" w:rsidRDefault="002847BC" w:rsidP="00167290">
            <w:pPr>
              <w:jc w:val="both"/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167290"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Концертная пр</w:t>
            </w:r>
            <w:r w:rsidRPr="004A16AF">
              <w:rPr>
                <w:bCs/>
              </w:rPr>
              <w:t>о</w:t>
            </w:r>
            <w:r w:rsidRPr="004A16AF">
              <w:rPr>
                <w:bCs/>
              </w:rPr>
              <w:t>грамма «Память пылающих лет»</w:t>
            </w:r>
          </w:p>
        </w:tc>
        <w:tc>
          <w:tcPr>
            <w:tcW w:w="2409" w:type="dxa"/>
            <w:vAlign w:val="center"/>
          </w:tcPr>
          <w:p w:rsidR="002847BC" w:rsidRPr="004A16AF" w:rsidRDefault="002847BC" w:rsidP="00B21AFC">
            <w:pPr>
              <w:jc w:val="center"/>
              <w:outlineLvl w:val="0"/>
              <w:rPr>
                <w:bCs/>
              </w:rPr>
            </w:pPr>
            <w:proofErr w:type="spellStart"/>
            <w:r w:rsidRPr="004A16AF">
              <w:rPr>
                <w:bCs/>
              </w:rPr>
              <w:t>Устьянский</w:t>
            </w:r>
            <w:proofErr w:type="spellEnd"/>
            <w:r w:rsidRPr="004A16AF">
              <w:rPr>
                <w:bCs/>
              </w:rPr>
              <w:t xml:space="preserve"> СДК</w:t>
            </w:r>
          </w:p>
          <w:p w:rsidR="002847BC" w:rsidRPr="002D7DE6" w:rsidRDefault="002847BC" w:rsidP="00B21AFC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417" w:type="dxa"/>
            <w:vAlign w:val="center"/>
          </w:tcPr>
          <w:p w:rsidR="002847BC" w:rsidRPr="002D7DE6" w:rsidRDefault="002847BC" w:rsidP="00B21AF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17.00</w:t>
            </w:r>
          </w:p>
        </w:tc>
        <w:tc>
          <w:tcPr>
            <w:tcW w:w="2126" w:type="dxa"/>
            <w:vAlign w:val="center"/>
          </w:tcPr>
          <w:p w:rsidR="002847BC" w:rsidRPr="002D7DE6" w:rsidRDefault="002847BC" w:rsidP="00B21A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825D3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C825D3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2847BC" w:rsidRPr="00B7384C" w:rsidTr="002D7DE6">
        <w:tc>
          <w:tcPr>
            <w:tcW w:w="1560" w:type="dxa"/>
            <w:vMerge w:val="restart"/>
            <w:vAlign w:val="center"/>
          </w:tcPr>
          <w:p w:rsidR="002847BC" w:rsidRPr="002D7DE6" w:rsidRDefault="002847BC" w:rsidP="002D7DE6">
            <w:pPr>
              <w:jc w:val="center"/>
            </w:pPr>
            <w:r w:rsidRPr="002D7DE6">
              <w:t>18.04</w:t>
            </w:r>
          </w:p>
        </w:tc>
        <w:tc>
          <w:tcPr>
            <w:tcW w:w="3828" w:type="dxa"/>
          </w:tcPr>
          <w:p w:rsidR="002847BC" w:rsidRPr="002D7DE6" w:rsidRDefault="002847BC" w:rsidP="00AE34B0">
            <w:r w:rsidRPr="002D7DE6">
              <w:t>Краевой конкурс «Уходил сибиряк на войну»</w:t>
            </w:r>
          </w:p>
        </w:tc>
        <w:tc>
          <w:tcPr>
            <w:tcW w:w="2409" w:type="dxa"/>
            <w:vAlign w:val="center"/>
          </w:tcPr>
          <w:p w:rsidR="002847BC" w:rsidRPr="002D7DE6" w:rsidRDefault="002847BC" w:rsidP="002D7DE6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47BC" w:rsidRPr="002D7DE6" w:rsidRDefault="002847BC" w:rsidP="002D7DE6">
            <w:pPr>
              <w:jc w:val="center"/>
            </w:pPr>
          </w:p>
        </w:tc>
        <w:tc>
          <w:tcPr>
            <w:tcW w:w="2126" w:type="dxa"/>
            <w:vAlign w:val="center"/>
          </w:tcPr>
          <w:p w:rsidR="002847BC" w:rsidRPr="002D7DE6" w:rsidRDefault="002847BC" w:rsidP="002D7DE6">
            <w:proofErr w:type="spellStart"/>
            <w:r w:rsidRPr="002D7DE6">
              <w:t>Чекрышова</w:t>
            </w:r>
            <w:proofErr w:type="spellEnd"/>
            <w:r w:rsidRPr="002D7DE6">
              <w:t xml:space="preserve"> А.Л.</w:t>
            </w:r>
          </w:p>
        </w:tc>
      </w:tr>
      <w:tr w:rsidR="002847BC" w:rsidRPr="00B7384C" w:rsidTr="007A2407">
        <w:tc>
          <w:tcPr>
            <w:tcW w:w="1560" w:type="dxa"/>
            <w:vMerge/>
          </w:tcPr>
          <w:p w:rsidR="002847BC" w:rsidRPr="00D6090A" w:rsidRDefault="002847BC" w:rsidP="000679AB">
            <w:pPr>
              <w:jc w:val="center"/>
            </w:pPr>
          </w:p>
        </w:tc>
        <w:tc>
          <w:tcPr>
            <w:tcW w:w="3828" w:type="dxa"/>
          </w:tcPr>
          <w:p w:rsidR="002847BC" w:rsidRPr="007A2407" w:rsidRDefault="002847BC" w:rsidP="007A2407">
            <w:pPr>
              <w:jc w:val="both"/>
            </w:pPr>
            <w:proofErr w:type="spellStart"/>
            <w:r w:rsidRPr="00D6090A">
              <w:t>Мультимедийная</w:t>
            </w:r>
            <w:proofErr w:type="spellEnd"/>
            <w:r w:rsidRPr="00D6090A">
              <w:t xml:space="preserve"> лекция</w:t>
            </w:r>
            <w:r>
              <w:t xml:space="preserve"> </w:t>
            </w:r>
            <w:r w:rsidRPr="007A2407">
              <w:t>«Рядом с настоящим - прошлое»</w:t>
            </w:r>
            <w:r w:rsidRPr="00D6090A">
              <w:rPr>
                <w:b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2847BC" w:rsidRDefault="002847BC" w:rsidP="007A2407">
            <w:pPr>
              <w:jc w:val="center"/>
            </w:pPr>
            <w:r>
              <w:t>Д</w:t>
            </w:r>
            <w:r w:rsidRPr="00D6090A">
              <w:t>етски</w:t>
            </w:r>
            <w:r>
              <w:t>е</w:t>
            </w:r>
            <w:r w:rsidRPr="00D6090A">
              <w:t xml:space="preserve"> сад</w:t>
            </w:r>
            <w:r>
              <w:t>ы</w:t>
            </w:r>
          </w:p>
        </w:tc>
        <w:tc>
          <w:tcPr>
            <w:tcW w:w="1417" w:type="dxa"/>
            <w:vAlign w:val="center"/>
          </w:tcPr>
          <w:p w:rsidR="002847BC" w:rsidRPr="00D6090A" w:rsidRDefault="002847BC" w:rsidP="007A2407">
            <w:pPr>
              <w:jc w:val="center"/>
            </w:pPr>
            <w:r w:rsidRPr="00D6090A">
              <w:t>10.</w:t>
            </w:r>
            <w:r>
              <w:t>00</w:t>
            </w:r>
          </w:p>
        </w:tc>
        <w:tc>
          <w:tcPr>
            <w:tcW w:w="2126" w:type="dxa"/>
            <w:vAlign w:val="center"/>
          </w:tcPr>
          <w:p w:rsidR="002847BC" w:rsidRPr="002D7DE6" w:rsidRDefault="002847BC" w:rsidP="002D7DE6"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2847BC" w:rsidRPr="00B7384C" w:rsidTr="002D7DE6">
        <w:tc>
          <w:tcPr>
            <w:tcW w:w="1560" w:type="dxa"/>
            <w:vMerge w:val="restart"/>
            <w:vAlign w:val="center"/>
          </w:tcPr>
          <w:p w:rsidR="002847BC" w:rsidRPr="002D7DE6" w:rsidRDefault="002847BC" w:rsidP="002D7DE6">
            <w:pPr>
              <w:jc w:val="center"/>
            </w:pPr>
            <w:r w:rsidRPr="002D7DE6">
              <w:t>19.04</w:t>
            </w:r>
          </w:p>
        </w:tc>
        <w:tc>
          <w:tcPr>
            <w:tcW w:w="3828" w:type="dxa"/>
          </w:tcPr>
          <w:p w:rsidR="002847BC" w:rsidRPr="002D7DE6" w:rsidRDefault="002847BC" w:rsidP="00A80683">
            <w:r w:rsidRPr="002D7DE6">
              <w:t>Пасхальная программа (ЦВХ – церкви воскресшего Христа)</w:t>
            </w:r>
          </w:p>
        </w:tc>
        <w:tc>
          <w:tcPr>
            <w:tcW w:w="2409" w:type="dxa"/>
            <w:vAlign w:val="center"/>
          </w:tcPr>
          <w:p w:rsidR="002847BC" w:rsidRPr="002D7DE6" w:rsidRDefault="002847BC" w:rsidP="002D7DE6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47BC" w:rsidRPr="002D7DE6" w:rsidRDefault="002847BC" w:rsidP="002D7DE6">
            <w:pPr>
              <w:jc w:val="center"/>
            </w:pPr>
            <w:r w:rsidRPr="002D7DE6">
              <w:t>12</w:t>
            </w:r>
            <w:r>
              <w:t>.</w:t>
            </w:r>
            <w:r w:rsidRPr="002D7DE6">
              <w:t>00</w:t>
            </w:r>
          </w:p>
        </w:tc>
        <w:tc>
          <w:tcPr>
            <w:tcW w:w="2126" w:type="dxa"/>
            <w:vAlign w:val="center"/>
          </w:tcPr>
          <w:p w:rsidR="002847BC" w:rsidRPr="002D7DE6" w:rsidRDefault="002847BC" w:rsidP="002D7DE6">
            <w:proofErr w:type="spellStart"/>
            <w:r w:rsidRPr="002D7DE6">
              <w:t>Файзулина</w:t>
            </w:r>
            <w:proofErr w:type="spellEnd"/>
            <w:r w:rsidRPr="002D7DE6">
              <w:t xml:space="preserve"> Н.С.</w:t>
            </w:r>
          </w:p>
        </w:tc>
      </w:tr>
      <w:tr w:rsidR="002847BC" w:rsidRPr="00B7384C" w:rsidTr="000679AB">
        <w:tc>
          <w:tcPr>
            <w:tcW w:w="1560" w:type="dxa"/>
            <w:vMerge/>
            <w:vAlign w:val="center"/>
          </w:tcPr>
          <w:p w:rsidR="002847BC" w:rsidRPr="002D7DE6" w:rsidRDefault="002847BC" w:rsidP="002D7DE6">
            <w:pPr>
              <w:jc w:val="center"/>
            </w:pPr>
          </w:p>
        </w:tc>
        <w:tc>
          <w:tcPr>
            <w:tcW w:w="3828" w:type="dxa"/>
          </w:tcPr>
          <w:p w:rsidR="002847BC" w:rsidRPr="000679AB" w:rsidRDefault="002847BC" w:rsidP="000679AB">
            <w:pPr>
              <w:rPr>
                <w:bCs/>
                <w:color w:val="403152"/>
              </w:rPr>
            </w:pPr>
            <w:r w:rsidRPr="000679AB">
              <w:t>Пасха. Пение в Храме</w:t>
            </w:r>
          </w:p>
        </w:tc>
        <w:tc>
          <w:tcPr>
            <w:tcW w:w="2409" w:type="dxa"/>
          </w:tcPr>
          <w:p w:rsidR="002847BC" w:rsidRPr="000679AB" w:rsidRDefault="002847BC" w:rsidP="000679AB">
            <w:pPr>
              <w:jc w:val="center"/>
            </w:pPr>
            <w:r>
              <w:t xml:space="preserve">п. </w:t>
            </w:r>
            <w:r w:rsidRPr="000679AB">
              <w:t>Абан</w:t>
            </w:r>
          </w:p>
        </w:tc>
        <w:tc>
          <w:tcPr>
            <w:tcW w:w="1417" w:type="dxa"/>
            <w:vAlign w:val="center"/>
          </w:tcPr>
          <w:p w:rsidR="002847BC" w:rsidRPr="002D7DE6" w:rsidRDefault="002847BC" w:rsidP="002D7DE6">
            <w:pPr>
              <w:jc w:val="center"/>
            </w:pPr>
          </w:p>
        </w:tc>
        <w:tc>
          <w:tcPr>
            <w:tcW w:w="2126" w:type="dxa"/>
            <w:vAlign w:val="center"/>
          </w:tcPr>
          <w:p w:rsidR="002847BC" w:rsidRPr="002D7DE6" w:rsidRDefault="002847BC" w:rsidP="002D7DE6"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2847BC" w:rsidRPr="00B7384C" w:rsidTr="00B95E34">
        <w:tc>
          <w:tcPr>
            <w:tcW w:w="1560" w:type="dxa"/>
            <w:vMerge w:val="restart"/>
            <w:vAlign w:val="center"/>
          </w:tcPr>
          <w:p w:rsidR="002847BC" w:rsidRPr="002D7DE6" w:rsidRDefault="002847BC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3828" w:type="dxa"/>
          </w:tcPr>
          <w:p w:rsidR="002847BC" w:rsidRPr="00B95E34" w:rsidRDefault="002847BC" w:rsidP="00167290">
            <w:pPr>
              <w:jc w:val="both"/>
              <w:outlineLvl w:val="0"/>
              <w:rPr>
                <w:bCs/>
              </w:rPr>
            </w:pPr>
            <w:r w:rsidRPr="00C825D3">
              <w:rPr>
                <w:bCs/>
                <w:sz w:val="20"/>
                <w:szCs w:val="20"/>
              </w:rPr>
              <w:t>Смотр-конкурс</w:t>
            </w:r>
            <w:r w:rsidR="00167290">
              <w:rPr>
                <w:bCs/>
                <w:sz w:val="20"/>
                <w:szCs w:val="20"/>
              </w:rPr>
              <w:t xml:space="preserve">: </w:t>
            </w:r>
            <w:r w:rsidRPr="004A16AF">
              <w:rPr>
                <w:bCs/>
              </w:rPr>
              <w:t>Тематический ко</w:t>
            </w:r>
            <w:r w:rsidRPr="004A16AF">
              <w:rPr>
                <w:bCs/>
              </w:rPr>
              <w:t>н</w:t>
            </w:r>
            <w:r w:rsidRPr="004A16AF">
              <w:rPr>
                <w:bCs/>
              </w:rPr>
              <w:t>церт «Нам не забыть суровых дней минувших»</w:t>
            </w:r>
          </w:p>
        </w:tc>
        <w:tc>
          <w:tcPr>
            <w:tcW w:w="2409" w:type="dxa"/>
            <w:vAlign w:val="center"/>
          </w:tcPr>
          <w:p w:rsidR="002847BC" w:rsidRPr="004A16AF" w:rsidRDefault="002847BC" w:rsidP="00B95E34">
            <w:pPr>
              <w:jc w:val="center"/>
              <w:outlineLvl w:val="0"/>
              <w:rPr>
                <w:bCs/>
              </w:rPr>
            </w:pPr>
            <w:r w:rsidRPr="004A16AF">
              <w:rPr>
                <w:bCs/>
              </w:rPr>
              <w:t>Покровский СДК</w:t>
            </w:r>
          </w:p>
          <w:p w:rsidR="002847BC" w:rsidRPr="002D7DE6" w:rsidRDefault="002847BC" w:rsidP="00B95E34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</w:p>
        </w:tc>
        <w:tc>
          <w:tcPr>
            <w:tcW w:w="1417" w:type="dxa"/>
            <w:vAlign w:val="center"/>
          </w:tcPr>
          <w:p w:rsidR="002847BC" w:rsidRPr="002D7DE6" w:rsidRDefault="002847BC" w:rsidP="002D7DE6">
            <w:pPr>
              <w:snapToGrid w:val="0"/>
              <w:jc w:val="center"/>
            </w:pPr>
            <w:r>
              <w:t>17.30</w:t>
            </w:r>
          </w:p>
        </w:tc>
        <w:tc>
          <w:tcPr>
            <w:tcW w:w="2126" w:type="dxa"/>
            <w:vAlign w:val="center"/>
          </w:tcPr>
          <w:p w:rsidR="002847BC" w:rsidRPr="002D7DE6" w:rsidRDefault="002847BC" w:rsidP="002D7DE6">
            <w:pPr>
              <w:ind w:right="-143"/>
            </w:pPr>
            <w:proofErr w:type="spellStart"/>
            <w:r w:rsidRPr="00C825D3">
              <w:t>Дульченко</w:t>
            </w:r>
            <w:proofErr w:type="spellEnd"/>
            <w:r w:rsidRPr="00C825D3">
              <w:t xml:space="preserve"> Г.Н.</w:t>
            </w:r>
          </w:p>
        </w:tc>
      </w:tr>
      <w:tr w:rsidR="002847BC" w:rsidRPr="00B7384C" w:rsidTr="002D7DE6">
        <w:tc>
          <w:tcPr>
            <w:tcW w:w="1560" w:type="dxa"/>
            <w:vMerge/>
            <w:vAlign w:val="center"/>
          </w:tcPr>
          <w:p w:rsidR="002847BC" w:rsidRPr="002D7DE6" w:rsidRDefault="002847BC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47BC" w:rsidRPr="002D7DE6" w:rsidRDefault="002847BC" w:rsidP="00A80683">
            <w:pPr>
              <w:rPr>
                <w:shd w:val="clear" w:color="auto" w:fill="FFFFFF"/>
              </w:rPr>
            </w:pPr>
            <w:r w:rsidRPr="002D7DE6">
              <w:rPr>
                <w:shd w:val="clear" w:color="auto" w:fill="FFFFFF"/>
              </w:rPr>
              <w:t>«Пасхальные посиделки»  для клуба «Надежда»</w:t>
            </w:r>
          </w:p>
        </w:tc>
        <w:tc>
          <w:tcPr>
            <w:tcW w:w="2409" w:type="dxa"/>
            <w:vAlign w:val="center"/>
          </w:tcPr>
          <w:p w:rsidR="002847BC" w:rsidRPr="002D7DE6" w:rsidRDefault="002847BC" w:rsidP="002D7DE6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2D7DE6">
              <w:t>КЦ «Авангард»</w:t>
            </w:r>
          </w:p>
        </w:tc>
        <w:tc>
          <w:tcPr>
            <w:tcW w:w="1417" w:type="dxa"/>
            <w:vAlign w:val="center"/>
          </w:tcPr>
          <w:p w:rsidR="002847BC" w:rsidRPr="002D7DE6" w:rsidRDefault="002847BC" w:rsidP="002D7DE6">
            <w:pPr>
              <w:snapToGrid w:val="0"/>
              <w:jc w:val="center"/>
            </w:pPr>
            <w:r w:rsidRPr="002D7DE6">
              <w:t>13.00</w:t>
            </w:r>
          </w:p>
        </w:tc>
        <w:tc>
          <w:tcPr>
            <w:tcW w:w="2126" w:type="dxa"/>
            <w:vAlign w:val="center"/>
          </w:tcPr>
          <w:p w:rsidR="002847BC" w:rsidRPr="002D7DE6" w:rsidRDefault="002847BC" w:rsidP="002D7DE6">
            <w:pPr>
              <w:ind w:right="-143"/>
            </w:pPr>
            <w:proofErr w:type="spellStart"/>
            <w:r w:rsidRPr="002D7DE6">
              <w:t>Шледовец</w:t>
            </w:r>
            <w:proofErr w:type="spellEnd"/>
            <w:r w:rsidRPr="002D7DE6">
              <w:t xml:space="preserve"> С.В.</w:t>
            </w:r>
          </w:p>
        </w:tc>
      </w:tr>
      <w:tr w:rsidR="002847BC" w:rsidRPr="00B7384C" w:rsidTr="002D7DE6">
        <w:tc>
          <w:tcPr>
            <w:tcW w:w="1560" w:type="dxa"/>
            <w:vMerge/>
            <w:vAlign w:val="center"/>
          </w:tcPr>
          <w:p w:rsidR="002847BC" w:rsidRPr="002D7DE6" w:rsidRDefault="002847BC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2847BC" w:rsidRPr="002D7DE6" w:rsidRDefault="002847BC" w:rsidP="00A80683">
            <w:r w:rsidRPr="002D7DE6">
              <w:t>Познавательно</w:t>
            </w:r>
            <w:r>
              <w:t xml:space="preserve"> </w:t>
            </w:r>
            <w:r w:rsidRPr="002D7DE6">
              <w:t>- игровая програ</w:t>
            </w:r>
            <w:r w:rsidRPr="002D7DE6">
              <w:t>м</w:t>
            </w:r>
            <w:r w:rsidRPr="002D7DE6">
              <w:t>ма для детей «Дорого яичко ко Христову дню» посвященная Па</w:t>
            </w:r>
            <w:r w:rsidRPr="002D7DE6">
              <w:t>с</w:t>
            </w:r>
            <w:r w:rsidRPr="002D7DE6">
              <w:t>хе</w:t>
            </w:r>
            <w:proofErr w:type="gramStart"/>
            <w:r w:rsidRPr="002D7DE6">
              <w:t>.(</w:t>
            </w:r>
            <w:proofErr w:type="gramEnd"/>
            <w:r w:rsidRPr="002D7DE6">
              <w:t>народный календарь)</w:t>
            </w:r>
          </w:p>
        </w:tc>
        <w:tc>
          <w:tcPr>
            <w:tcW w:w="2409" w:type="dxa"/>
            <w:vAlign w:val="center"/>
          </w:tcPr>
          <w:p w:rsidR="002847BC" w:rsidRPr="002D7DE6" w:rsidRDefault="002847BC" w:rsidP="002D7DE6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2D7DE6">
              <w:t>РДК</w:t>
            </w:r>
          </w:p>
        </w:tc>
        <w:tc>
          <w:tcPr>
            <w:tcW w:w="1417" w:type="dxa"/>
            <w:vAlign w:val="center"/>
          </w:tcPr>
          <w:p w:rsidR="002847BC" w:rsidRPr="002D7DE6" w:rsidRDefault="002847BC" w:rsidP="002D7DE6">
            <w:pPr>
              <w:snapToGrid w:val="0"/>
              <w:jc w:val="center"/>
            </w:pPr>
            <w:r w:rsidRPr="002D7DE6">
              <w:t>14.00</w:t>
            </w:r>
          </w:p>
        </w:tc>
        <w:tc>
          <w:tcPr>
            <w:tcW w:w="2126" w:type="dxa"/>
            <w:vAlign w:val="center"/>
          </w:tcPr>
          <w:p w:rsidR="002847BC" w:rsidRPr="002D7DE6" w:rsidRDefault="002847BC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7DE6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2D7DE6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167290" w:rsidRPr="00B7384C" w:rsidTr="00167290">
        <w:tc>
          <w:tcPr>
            <w:tcW w:w="1560" w:type="dxa"/>
            <w:vMerge/>
            <w:vAlign w:val="center"/>
          </w:tcPr>
          <w:p w:rsidR="00167290" w:rsidRPr="002D7DE6" w:rsidRDefault="00167290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167290" w:rsidRDefault="00167290" w:rsidP="00167290">
            <w:proofErr w:type="spellStart"/>
            <w:r>
              <w:t>Вебинар</w:t>
            </w:r>
            <w:proofErr w:type="spellEnd"/>
            <w:r>
              <w:t xml:space="preserve"> «</w:t>
            </w:r>
            <w:proofErr w:type="spellStart"/>
            <w:r>
              <w:t>Коронавирусная</w:t>
            </w:r>
            <w:proofErr w:type="spellEnd"/>
            <w:r>
              <w:t xml:space="preserve"> инфе</w:t>
            </w:r>
            <w:r>
              <w:t>к</w:t>
            </w:r>
            <w:r>
              <w:t>ция – пандемия 21 века» в рамках Общества «Знание»</w:t>
            </w:r>
          </w:p>
        </w:tc>
        <w:tc>
          <w:tcPr>
            <w:tcW w:w="2409" w:type="dxa"/>
            <w:vAlign w:val="center"/>
          </w:tcPr>
          <w:p w:rsidR="00167290" w:rsidRDefault="00167290" w:rsidP="00A80683">
            <w:pPr>
              <w:jc w:val="center"/>
            </w:pPr>
            <w:r w:rsidRPr="00941730">
              <w:t>Центральная би</w:t>
            </w:r>
            <w:r w:rsidRPr="00941730">
              <w:t>б</w:t>
            </w:r>
            <w:r w:rsidRPr="00941730">
              <w:t>лиотека</w:t>
            </w:r>
          </w:p>
        </w:tc>
        <w:tc>
          <w:tcPr>
            <w:tcW w:w="1417" w:type="dxa"/>
            <w:vAlign w:val="center"/>
          </w:tcPr>
          <w:p w:rsidR="00167290" w:rsidRPr="002D7DE6" w:rsidRDefault="00167290" w:rsidP="002D7DE6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167290" w:rsidRDefault="00167290" w:rsidP="00167290">
            <w:r w:rsidRPr="00E625D7">
              <w:t>Попова Н.И.</w:t>
            </w:r>
          </w:p>
        </w:tc>
      </w:tr>
      <w:tr w:rsidR="00167290" w:rsidRPr="00B7384C" w:rsidTr="00167290">
        <w:tc>
          <w:tcPr>
            <w:tcW w:w="1560" w:type="dxa"/>
            <w:vMerge/>
            <w:vAlign w:val="center"/>
          </w:tcPr>
          <w:p w:rsidR="00167290" w:rsidRPr="002D7DE6" w:rsidRDefault="00167290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67290" w:rsidRDefault="00167290" w:rsidP="00167290">
            <w:proofErr w:type="spellStart"/>
            <w:r>
              <w:t>Вебинар</w:t>
            </w:r>
            <w:proofErr w:type="spellEnd"/>
            <w:r>
              <w:t xml:space="preserve"> «</w:t>
            </w:r>
            <w:proofErr w:type="spellStart"/>
            <w:r>
              <w:t>Коронавирусная</w:t>
            </w:r>
            <w:proofErr w:type="spellEnd"/>
            <w:r>
              <w:t xml:space="preserve"> инфе</w:t>
            </w:r>
            <w:r>
              <w:t>к</w:t>
            </w:r>
            <w:r>
              <w:t>ция, как заподозрить, исходы т</w:t>
            </w:r>
            <w:r>
              <w:t>е</w:t>
            </w:r>
            <w:r>
              <w:t>чения инфекционного процесса, восст</w:t>
            </w:r>
            <w:r>
              <w:t>а</w:t>
            </w:r>
            <w:r>
              <w:t>новительные мероприятия, меры предупреждения распр</w:t>
            </w:r>
            <w:r>
              <w:t>о</w:t>
            </w:r>
            <w:r>
              <w:t>странения корона вирусом» в ра</w:t>
            </w:r>
            <w:r>
              <w:t>м</w:t>
            </w:r>
            <w:r>
              <w:t>ках Общ</w:t>
            </w:r>
            <w:r>
              <w:t>е</w:t>
            </w:r>
            <w:r>
              <w:t>ства «Знание»</w:t>
            </w:r>
          </w:p>
        </w:tc>
        <w:tc>
          <w:tcPr>
            <w:tcW w:w="2409" w:type="dxa"/>
            <w:vAlign w:val="center"/>
          </w:tcPr>
          <w:p w:rsidR="00167290" w:rsidRDefault="00167290" w:rsidP="00A80683">
            <w:pPr>
              <w:jc w:val="center"/>
            </w:pPr>
            <w:r w:rsidRPr="00941730">
              <w:t>Центральная би</w:t>
            </w:r>
            <w:r w:rsidRPr="00941730">
              <w:t>б</w:t>
            </w:r>
            <w:r w:rsidRPr="00941730">
              <w:t>лиотека</w:t>
            </w:r>
          </w:p>
        </w:tc>
        <w:tc>
          <w:tcPr>
            <w:tcW w:w="1417" w:type="dxa"/>
            <w:vAlign w:val="center"/>
          </w:tcPr>
          <w:p w:rsidR="00167290" w:rsidRPr="002D7DE6" w:rsidRDefault="00167290" w:rsidP="002D7DE6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167290" w:rsidRDefault="00167290" w:rsidP="00167290">
            <w:r w:rsidRPr="00E625D7">
              <w:t>Попова Н.И.</w:t>
            </w:r>
          </w:p>
        </w:tc>
      </w:tr>
      <w:tr w:rsidR="002847BC" w:rsidRPr="00B7384C" w:rsidTr="002D7DE6">
        <w:tc>
          <w:tcPr>
            <w:tcW w:w="1560" w:type="dxa"/>
            <w:vAlign w:val="center"/>
          </w:tcPr>
          <w:p w:rsidR="002847BC" w:rsidRPr="002D7DE6" w:rsidRDefault="002847BC" w:rsidP="002D7DE6">
            <w:pPr>
              <w:jc w:val="center"/>
              <w:rPr>
                <w:iCs/>
              </w:rPr>
            </w:pPr>
            <w:r w:rsidRPr="002D7DE6">
              <w:rPr>
                <w:iCs/>
              </w:rPr>
              <w:t>20</w:t>
            </w:r>
            <w:r>
              <w:rPr>
                <w:iCs/>
              </w:rPr>
              <w:t>.04</w:t>
            </w:r>
            <w:r w:rsidRPr="002D7DE6">
              <w:rPr>
                <w:iCs/>
              </w:rPr>
              <w:t>-26.04</w:t>
            </w:r>
          </w:p>
        </w:tc>
        <w:tc>
          <w:tcPr>
            <w:tcW w:w="3828" w:type="dxa"/>
            <w:vAlign w:val="center"/>
          </w:tcPr>
          <w:p w:rsidR="002847BC" w:rsidRPr="002D7DE6" w:rsidRDefault="002847BC" w:rsidP="00E118D8">
            <w:pPr>
              <w:jc w:val="both"/>
              <w:rPr>
                <w:iCs/>
              </w:rPr>
            </w:pPr>
            <w:r w:rsidRPr="002D7DE6">
              <w:rPr>
                <w:bCs/>
                <w:kern w:val="24"/>
              </w:rPr>
              <w:t>Всероссийская акция  «Весенняя неделя добра»</w:t>
            </w:r>
          </w:p>
        </w:tc>
        <w:tc>
          <w:tcPr>
            <w:tcW w:w="2409" w:type="dxa"/>
            <w:vAlign w:val="center"/>
          </w:tcPr>
          <w:p w:rsidR="002847BC" w:rsidRPr="002D7DE6" w:rsidRDefault="002847BC" w:rsidP="002D7DE6">
            <w:pPr>
              <w:jc w:val="center"/>
            </w:pPr>
            <w:proofErr w:type="spellStart"/>
            <w:r w:rsidRPr="002D7DE6">
              <w:t>Абанский</w:t>
            </w:r>
            <w:proofErr w:type="spellEnd"/>
            <w:r w:rsidRPr="002D7DE6">
              <w:t xml:space="preserve"> район</w:t>
            </w:r>
          </w:p>
        </w:tc>
        <w:tc>
          <w:tcPr>
            <w:tcW w:w="1417" w:type="dxa"/>
            <w:vAlign w:val="center"/>
          </w:tcPr>
          <w:p w:rsidR="002847BC" w:rsidRPr="002D7DE6" w:rsidRDefault="002847BC" w:rsidP="002D7DE6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2847BC" w:rsidRPr="002D7DE6" w:rsidRDefault="002847BC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Печенкина М.А.</w:t>
            </w:r>
          </w:p>
        </w:tc>
      </w:tr>
      <w:tr w:rsidR="002847BC" w:rsidRPr="00B7384C" w:rsidTr="007A2407">
        <w:tc>
          <w:tcPr>
            <w:tcW w:w="1560" w:type="dxa"/>
          </w:tcPr>
          <w:p w:rsidR="002847BC" w:rsidRPr="00D6090A" w:rsidRDefault="002847BC" w:rsidP="000679AB">
            <w:pPr>
              <w:jc w:val="center"/>
            </w:pPr>
            <w:r w:rsidRPr="00D6090A">
              <w:t>20.04-</w:t>
            </w:r>
            <w:r>
              <w:t>0</w:t>
            </w:r>
            <w:r w:rsidRPr="00D6090A">
              <w:t>8.05</w:t>
            </w:r>
          </w:p>
        </w:tc>
        <w:tc>
          <w:tcPr>
            <w:tcW w:w="3828" w:type="dxa"/>
          </w:tcPr>
          <w:p w:rsidR="002847BC" w:rsidRPr="007A2407" w:rsidRDefault="002847BC" w:rsidP="00874473">
            <w:pPr>
              <w:jc w:val="both"/>
            </w:pPr>
            <w:proofErr w:type="spellStart"/>
            <w:r w:rsidRPr="007A2407">
              <w:t>Мультимедийн</w:t>
            </w:r>
            <w:r>
              <w:t>ая</w:t>
            </w:r>
            <w:proofErr w:type="spellEnd"/>
            <w:r w:rsidRPr="007A2407">
              <w:t xml:space="preserve"> презентаци</w:t>
            </w:r>
            <w:r>
              <w:t>я</w:t>
            </w:r>
            <w:r w:rsidRPr="007A2407">
              <w:t xml:space="preserve">   «От героев былых времен»</w:t>
            </w:r>
          </w:p>
        </w:tc>
        <w:tc>
          <w:tcPr>
            <w:tcW w:w="2409" w:type="dxa"/>
            <w:vAlign w:val="center"/>
          </w:tcPr>
          <w:p w:rsidR="002847BC" w:rsidRPr="00D6090A" w:rsidRDefault="002847BC" w:rsidP="007A2407">
            <w:pPr>
              <w:jc w:val="center"/>
            </w:pPr>
            <w:r>
              <w:t>Музей</w:t>
            </w:r>
          </w:p>
        </w:tc>
        <w:tc>
          <w:tcPr>
            <w:tcW w:w="1417" w:type="dxa"/>
            <w:vAlign w:val="center"/>
          </w:tcPr>
          <w:p w:rsidR="002847BC" w:rsidRPr="00D6090A" w:rsidRDefault="002847BC" w:rsidP="000679AB">
            <w:pPr>
              <w:jc w:val="center"/>
            </w:pPr>
            <w:r>
              <w:t>13.00</w:t>
            </w:r>
          </w:p>
        </w:tc>
        <w:tc>
          <w:tcPr>
            <w:tcW w:w="2126" w:type="dxa"/>
            <w:vAlign w:val="center"/>
          </w:tcPr>
          <w:p w:rsidR="002847BC" w:rsidRPr="002D7DE6" w:rsidRDefault="002847BC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2847BC" w:rsidRPr="00B7384C" w:rsidTr="002D7DE6">
        <w:tc>
          <w:tcPr>
            <w:tcW w:w="1560" w:type="dxa"/>
            <w:vAlign w:val="center"/>
          </w:tcPr>
          <w:p w:rsidR="002847BC" w:rsidRPr="002D7DE6" w:rsidRDefault="002847BC" w:rsidP="002D7DE6">
            <w:pPr>
              <w:jc w:val="center"/>
              <w:rPr>
                <w:iCs/>
              </w:rPr>
            </w:pPr>
            <w:r>
              <w:rPr>
                <w:iCs/>
              </w:rPr>
              <w:t>21.04</w:t>
            </w:r>
          </w:p>
        </w:tc>
        <w:tc>
          <w:tcPr>
            <w:tcW w:w="3828" w:type="dxa"/>
            <w:vAlign w:val="center"/>
          </w:tcPr>
          <w:p w:rsidR="002847BC" w:rsidRPr="002D7DE6" w:rsidRDefault="002847BC" w:rsidP="00A80683">
            <w:pPr>
              <w:tabs>
                <w:tab w:val="left" w:pos="10467"/>
              </w:tabs>
              <w:ind w:right="-23"/>
              <w:jc w:val="both"/>
            </w:pPr>
            <w:r>
              <w:t xml:space="preserve">Районный Фестиваль </w:t>
            </w:r>
            <w:r w:rsidRPr="002D7DE6">
              <w:t xml:space="preserve">лучших культурных практик и идей </w:t>
            </w:r>
          </w:p>
          <w:p w:rsidR="002847BC" w:rsidRPr="002D7DE6" w:rsidRDefault="002847BC" w:rsidP="00A80683">
            <w:pPr>
              <w:tabs>
                <w:tab w:val="left" w:pos="10467"/>
              </w:tabs>
              <w:ind w:right="-23"/>
              <w:jc w:val="both"/>
            </w:pPr>
            <w:r w:rsidRPr="002D7DE6">
              <w:t>«Инновации. Мастерство. Творч</w:t>
            </w:r>
            <w:r w:rsidRPr="002D7DE6">
              <w:t>е</w:t>
            </w:r>
            <w:r w:rsidRPr="002D7DE6">
              <w:t>ство»</w:t>
            </w:r>
          </w:p>
        </w:tc>
        <w:tc>
          <w:tcPr>
            <w:tcW w:w="2409" w:type="dxa"/>
            <w:vAlign w:val="center"/>
          </w:tcPr>
          <w:p w:rsidR="002847BC" w:rsidRPr="002D7DE6" w:rsidRDefault="002847BC" w:rsidP="00A80683">
            <w:pPr>
              <w:jc w:val="center"/>
            </w:pPr>
            <w:r>
              <w:t>РДК</w:t>
            </w:r>
          </w:p>
        </w:tc>
        <w:tc>
          <w:tcPr>
            <w:tcW w:w="1417" w:type="dxa"/>
            <w:vAlign w:val="center"/>
          </w:tcPr>
          <w:p w:rsidR="002847BC" w:rsidRPr="002D7DE6" w:rsidRDefault="002847BC" w:rsidP="00A80683">
            <w:pPr>
              <w:jc w:val="center"/>
            </w:pPr>
            <w:r>
              <w:t>9.30</w:t>
            </w:r>
          </w:p>
        </w:tc>
        <w:tc>
          <w:tcPr>
            <w:tcW w:w="2126" w:type="dxa"/>
            <w:vAlign w:val="center"/>
          </w:tcPr>
          <w:p w:rsidR="002847BC" w:rsidRPr="002D7DE6" w:rsidRDefault="002847BC" w:rsidP="00A80683">
            <w:r>
              <w:t>Харисова Л.А.</w:t>
            </w:r>
          </w:p>
        </w:tc>
      </w:tr>
      <w:tr w:rsidR="00167290" w:rsidRPr="00B7384C" w:rsidTr="002D7DE6">
        <w:tc>
          <w:tcPr>
            <w:tcW w:w="1560" w:type="dxa"/>
            <w:vMerge w:val="restart"/>
            <w:vAlign w:val="center"/>
          </w:tcPr>
          <w:p w:rsidR="00167290" w:rsidRPr="002D7DE6" w:rsidRDefault="00167290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22.04.</w:t>
            </w:r>
          </w:p>
        </w:tc>
        <w:tc>
          <w:tcPr>
            <w:tcW w:w="3828" w:type="dxa"/>
          </w:tcPr>
          <w:p w:rsidR="00167290" w:rsidRPr="002D7DE6" w:rsidRDefault="00167290" w:rsidP="00A80683">
            <w:r>
              <w:t xml:space="preserve">Референдум </w:t>
            </w:r>
            <w:r w:rsidRPr="002D7DE6">
              <w:t>по поправкам в Ко</w:t>
            </w:r>
            <w:r w:rsidRPr="002D7DE6">
              <w:t>н</w:t>
            </w:r>
            <w:r w:rsidRPr="002D7DE6">
              <w:t>ституцию РФ. Концертная пр</w:t>
            </w:r>
            <w:r w:rsidRPr="002D7DE6">
              <w:t>о</w:t>
            </w:r>
            <w:r w:rsidRPr="002D7DE6">
              <w:t>грамма.</w:t>
            </w:r>
          </w:p>
        </w:tc>
        <w:tc>
          <w:tcPr>
            <w:tcW w:w="2409" w:type="dxa"/>
            <w:vAlign w:val="center"/>
          </w:tcPr>
          <w:p w:rsidR="00167290" w:rsidRPr="002D7DE6" w:rsidRDefault="00167290" w:rsidP="002D7DE6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>
              <w:t>П</w:t>
            </w:r>
            <w:r w:rsidRPr="002D7DE6">
              <w:t>лощадь РДК</w:t>
            </w:r>
          </w:p>
        </w:tc>
        <w:tc>
          <w:tcPr>
            <w:tcW w:w="1417" w:type="dxa"/>
            <w:vAlign w:val="center"/>
          </w:tcPr>
          <w:p w:rsidR="00167290" w:rsidRPr="002D7DE6" w:rsidRDefault="00167290" w:rsidP="002D7DE6">
            <w:pPr>
              <w:snapToGrid w:val="0"/>
              <w:jc w:val="center"/>
            </w:pPr>
            <w:r w:rsidRPr="002D7DE6">
              <w:t>11</w:t>
            </w:r>
            <w:r>
              <w:t>.</w:t>
            </w:r>
            <w:r w:rsidRPr="002D7DE6">
              <w:t>00</w:t>
            </w:r>
          </w:p>
        </w:tc>
        <w:tc>
          <w:tcPr>
            <w:tcW w:w="2126" w:type="dxa"/>
            <w:vAlign w:val="center"/>
          </w:tcPr>
          <w:p w:rsidR="00167290" w:rsidRPr="002D7DE6" w:rsidRDefault="00167290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7DE6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2D7DE6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5E3573" w:rsidRPr="00B7384C" w:rsidTr="002D7DE6">
        <w:tc>
          <w:tcPr>
            <w:tcW w:w="1560" w:type="dxa"/>
            <w:vMerge/>
            <w:vAlign w:val="center"/>
          </w:tcPr>
          <w:p w:rsidR="005E3573" w:rsidRPr="002D7DE6" w:rsidRDefault="005E3573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E3573" w:rsidRDefault="005E3573" w:rsidP="005E3573">
            <w:r>
              <w:t>Акция  волонтеров Констит</w:t>
            </w:r>
            <w:r>
              <w:t>у</w:t>
            </w:r>
            <w:r>
              <w:t>ции</w:t>
            </w:r>
          </w:p>
        </w:tc>
        <w:tc>
          <w:tcPr>
            <w:tcW w:w="2409" w:type="dxa"/>
            <w:vAlign w:val="center"/>
          </w:tcPr>
          <w:p w:rsidR="005E3573" w:rsidRPr="002D7DE6" w:rsidRDefault="005E3573" w:rsidP="006F7087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>
              <w:t>П</w:t>
            </w:r>
            <w:r w:rsidRPr="002D7DE6">
              <w:t>лощадь РДК</w:t>
            </w:r>
          </w:p>
        </w:tc>
        <w:tc>
          <w:tcPr>
            <w:tcW w:w="1417" w:type="dxa"/>
            <w:vAlign w:val="center"/>
          </w:tcPr>
          <w:p w:rsidR="005E3573" w:rsidRPr="002D7DE6" w:rsidRDefault="005E3573" w:rsidP="006F7087">
            <w:pPr>
              <w:snapToGrid w:val="0"/>
              <w:jc w:val="center"/>
            </w:pPr>
            <w:r w:rsidRPr="002D7DE6">
              <w:t>11</w:t>
            </w:r>
            <w:r>
              <w:t>.</w:t>
            </w:r>
            <w:r w:rsidRPr="002D7DE6">
              <w:t>00</w:t>
            </w:r>
          </w:p>
        </w:tc>
        <w:tc>
          <w:tcPr>
            <w:tcW w:w="2126" w:type="dxa"/>
            <w:vAlign w:val="center"/>
          </w:tcPr>
          <w:p w:rsidR="005E3573" w:rsidRPr="002D7DE6" w:rsidRDefault="005E3573" w:rsidP="002D7D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Печенкина М.А.</w:t>
            </w:r>
          </w:p>
        </w:tc>
      </w:tr>
      <w:tr w:rsidR="005E3573" w:rsidRPr="00B7384C" w:rsidTr="002D7DE6">
        <w:tc>
          <w:tcPr>
            <w:tcW w:w="1560" w:type="dxa"/>
            <w:vMerge w:val="restart"/>
            <w:vAlign w:val="center"/>
          </w:tcPr>
          <w:p w:rsidR="005E3573" w:rsidRPr="002D7DE6" w:rsidRDefault="005E3573" w:rsidP="002D7DE6">
            <w:pPr>
              <w:jc w:val="center"/>
            </w:pPr>
            <w:r w:rsidRPr="002D7DE6">
              <w:t>23.04</w:t>
            </w:r>
          </w:p>
        </w:tc>
        <w:tc>
          <w:tcPr>
            <w:tcW w:w="3828" w:type="dxa"/>
            <w:vAlign w:val="center"/>
          </w:tcPr>
          <w:p w:rsidR="005E3573" w:rsidRPr="002D7DE6" w:rsidRDefault="005E3573" w:rsidP="00F3753E">
            <w:r w:rsidRPr="002D7DE6">
              <w:t>Акция «Прочти книгу о войне»</w:t>
            </w:r>
          </w:p>
        </w:tc>
        <w:tc>
          <w:tcPr>
            <w:tcW w:w="2409" w:type="dxa"/>
            <w:vAlign w:val="center"/>
          </w:tcPr>
          <w:p w:rsidR="005E3573" w:rsidRPr="002D7DE6" w:rsidRDefault="005E3573" w:rsidP="002D7DE6">
            <w:pPr>
              <w:jc w:val="center"/>
            </w:pPr>
            <w:r w:rsidRPr="002D7DE6">
              <w:t>Детская библиотека</w:t>
            </w:r>
          </w:p>
        </w:tc>
        <w:tc>
          <w:tcPr>
            <w:tcW w:w="1417" w:type="dxa"/>
            <w:vAlign w:val="center"/>
          </w:tcPr>
          <w:p w:rsidR="005E3573" w:rsidRPr="002D7DE6" w:rsidRDefault="005E3573" w:rsidP="002D7DE6">
            <w:pPr>
              <w:jc w:val="center"/>
            </w:pPr>
            <w:r w:rsidRPr="002D7DE6">
              <w:t>14.00</w:t>
            </w:r>
          </w:p>
        </w:tc>
        <w:tc>
          <w:tcPr>
            <w:tcW w:w="2126" w:type="dxa"/>
            <w:vAlign w:val="center"/>
          </w:tcPr>
          <w:p w:rsidR="005E3573" w:rsidRPr="002D7DE6" w:rsidRDefault="005E3573" w:rsidP="002D7DE6">
            <w:r w:rsidRPr="002D7DE6">
              <w:t>Попова Н.И.</w:t>
            </w:r>
          </w:p>
        </w:tc>
      </w:tr>
      <w:tr w:rsidR="005E3573" w:rsidRPr="00B7384C" w:rsidTr="002D7DE6">
        <w:tc>
          <w:tcPr>
            <w:tcW w:w="1560" w:type="dxa"/>
            <w:vMerge/>
            <w:vAlign w:val="center"/>
          </w:tcPr>
          <w:p w:rsidR="005E3573" w:rsidRPr="002D7DE6" w:rsidRDefault="005E3573" w:rsidP="002D7DE6">
            <w:pPr>
              <w:jc w:val="center"/>
            </w:pPr>
          </w:p>
        </w:tc>
        <w:tc>
          <w:tcPr>
            <w:tcW w:w="3828" w:type="dxa"/>
          </w:tcPr>
          <w:p w:rsidR="005E3573" w:rsidRPr="002D7DE6" w:rsidRDefault="005E3573" w:rsidP="005E3573">
            <w:r w:rsidRPr="002D7DE6">
              <w:t xml:space="preserve">Отчетная программа </w:t>
            </w:r>
            <w:proofErr w:type="spellStart"/>
            <w:r>
              <w:t>Абанской</w:t>
            </w:r>
            <w:proofErr w:type="spellEnd"/>
            <w:r>
              <w:t xml:space="preserve"> </w:t>
            </w:r>
            <w:r w:rsidRPr="002D7DE6">
              <w:t>школ</w:t>
            </w:r>
            <w:r>
              <w:t>ы</w:t>
            </w:r>
            <w:r w:rsidRPr="002D7DE6">
              <w:t xml:space="preserve"> № 4</w:t>
            </w:r>
          </w:p>
        </w:tc>
        <w:tc>
          <w:tcPr>
            <w:tcW w:w="2409" w:type="dxa"/>
            <w:vAlign w:val="center"/>
          </w:tcPr>
          <w:p w:rsidR="005E3573" w:rsidRPr="002D7DE6" w:rsidRDefault="005E3573" w:rsidP="002D7DE6">
            <w:pPr>
              <w:jc w:val="center"/>
            </w:pPr>
            <w:r w:rsidRPr="002D7DE6">
              <w:t>РДК</w:t>
            </w:r>
          </w:p>
        </w:tc>
        <w:tc>
          <w:tcPr>
            <w:tcW w:w="1417" w:type="dxa"/>
            <w:vAlign w:val="center"/>
          </w:tcPr>
          <w:p w:rsidR="005E3573" w:rsidRPr="002D7DE6" w:rsidRDefault="005E3573" w:rsidP="002D7DE6">
            <w:pPr>
              <w:jc w:val="center"/>
            </w:pPr>
            <w:r w:rsidRPr="002D7DE6">
              <w:t>16.00</w:t>
            </w:r>
          </w:p>
        </w:tc>
        <w:tc>
          <w:tcPr>
            <w:tcW w:w="2126" w:type="dxa"/>
            <w:vAlign w:val="center"/>
          </w:tcPr>
          <w:p w:rsidR="005E3573" w:rsidRPr="002D7DE6" w:rsidRDefault="005E3573" w:rsidP="002D7DE6">
            <w:r w:rsidRPr="002D7DE6">
              <w:t>Макаров В.А.</w:t>
            </w:r>
          </w:p>
        </w:tc>
      </w:tr>
      <w:tr w:rsidR="005E3573" w:rsidRPr="00B7384C" w:rsidTr="002D7DE6">
        <w:tc>
          <w:tcPr>
            <w:tcW w:w="1560" w:type="dxa"/>
            <w:vMerge w:val="restart"/>
            <w:vAlign w:val="center"/>
          </w:tcPr>
          <w:p w:rsidR="005E3573" w:rsidRPr="002D7DE6" w:rsidRDefault="005E3573" w:rsidP="002D7DE6">
            <w:pPr>
              <w:jc w:val="center"/>
              <w:rPr>
                <w:highlight w:val="yellow"/>
              </w:rPr>
            </w:pPr>
            <w:r w:rsidRPr="002D7DE6">
              <w:rPr>
                <w:highlight w:val="yellow"/>
              </w:rPr>
              <w:t>24.04</w:t>
            </w:r>
          </w:p>
          <w:p w:rsidR="005E3573" w:rsidRPr="002D7DE6" w:rsidRDefault="005E3573" w:rsidP="002D7DE6">
            <w:pPr>
              <w:jc w:val="center"/>
              <w:rPr>
                <w:b/>
                <w:highlight w:val="yellow"/>
                <w:lang w:val="en-US"/>
              </w:rPr>
            </w:pPr>
            <w:r w:rsidRPr="002D7DE6">
              <w:rPr>
                <w:b/>
                <w:highlight w:val="yellow"/>
                <w:lang w:val="en-US"/>
              </w:rPr>
              <w:t>TV</w:t>
            </w:r>
          </w:p>
        </w:tc>
        <w:tc>
          <w:tcPr>
            <w:tcW w:w="3828" w:type="dxa"/>
            <w:vAlign w:val="center"/>
          </w:tcPr>
          <w:p w:rsidR="005E3573" w:rsidRPr="002D7DE6" w:rsidRDefault="005E3573" w:rsidP="00F3753E">
            <w:r w:rsidRPr="002D7DE6">
              <w:t>Всероссийская акция «</w:t>
            </w:r>
            <w:proofErr w:type="spellStart"/>
            <w:r w:rsidRPr="002D7DE6">
              <w:t>Библионочь</w:t>
            </w:r>
            <w:proofErr w:type="spellEnd"/>
            <w:r w:rsidRPr="002D7DE6">
              <w:t xml:space="preserve"> -2020» (посвящается юбилею С.А. Есенина)</w:t>
            </w:r>
          </w:p>
        </w:tc>
        <w:tc>
          <w:tcPr>
            <w:tcW w:w="2409" w:type="dxa"/>
            <w:vAlign w:val="center"/>
          </w:tcPr>
          <w:p w:rsidR="005E3573" w:rsidRPr="002D7DE6" w:rsidRDefault="005E3573" w:rsidP="002D7DE6">
            <w:pPr>
              <w:jc w:val="center"/>
            </w:pPr>
            <w:r w:rsidRPr="002D7DE6">
              <w:t>Центральная би</w:t>
            </w:r>
            <w:r w:rsidRPr="002D7DE6">
              <w:t>б</w:t>
            </w:r>
            <w:r w:rsidRPr="002D7DE6">
              <w:t>лиотека</w:t>
            </w:r>
          </w:p>
          <w:p w:rsidR="005E3573" w:rsidRPr="002D7DE6" w:rsidRDefault="005E3573" w:rsidP="002D7DE6">
            <w:pPr>
              <w:jc w:val="center"/>
            </w:pPr>
            <w:r w:rsidRPr="002D7DE6">
              <w:t>Детская библиотека</w:t>
            </w:r>
          </w:p>
        </w:tc>
        <w:tc>
          <w:tcPr>
            <w:tcW w:w="1417" w:type="dxa"/>
            <w:vAlign w:val="center"/>
          </w:tcPr>
          <w:p w:rsidR="005E3573" w:rsidRPr="002D7DE6" w:rsidRDefault="005E3573" w:rsidP="002D7DE6">
            <w:pPr>
              <w:jc w:val="center"/>
            </w:pPr>
            <w:r w:rsidRPr="002D7DE6">
              <w:t>18.00</w:t>
            </w:r>
          </w:p>
          <w:p w:rsidR="005E3573" w:rsidRPr="002D7DE6" w:rsidRDefault="005E3573" w:rsidP="002D7DE6">
            <w:pPr>
              <w:jc w:val="center"/>
            </w:pPr>
            <w:r w:rsidRPr="002D7DE6">
              <w:t>17.00</w:t>
            </w:r>
          </w:p>
        </w:tc>
        <w:tc>
          <w:tcPr>
            <w:tcW w:w="2126" w:type="dxa"/>
            <w:vAlign w:val="center"/>
          </w:tcPr>
          <w:p w:rsidR="005E3573" w:rsidRPr="002D7DE6" w:rsidRDefault="005E3573" w:rsidP="002D7DE6">
            <w:r w:rsidRPr="002D7DE6">
              <w:t>Попова Н.И.</w:t>
            </w:r>
          </w:p>
        </w:tc>
      </w:tr>
      <w:tr w:rsidR="005E3573" w:rsidRPr="00B7384C" w:rsidTr="00A80683">
        <w:tc>
          <w:tcPr>
            <w:tcW w:w="1560" w:type="dxa"/>
            <w:vMerge/>
            <w:vAlign w:val="center"/>
          </w:tcPr>
          <w:p w:rsidR="005E3573" w:rsidRPr="002D7DE6" w:rsidRDefault="005E3573" w:rsidP="002D7DE6">
            <w:pPr>
              <w:jc w:val="center"/>
              <w:rPr>
                <w:highlight w:val="yellow"/>
              </w:rPr>
            </w:pPr>
          </w:p>
        </w:tc>
        <w:tc>
          <w:tcPr>
            <w:tcW w:w="3828" w:type="dxa"/>
            <w:vAlign w:val="bottom"/>
          </w:tcPr>
          <w:p w:rsidR="005E3573" w:rsidRPr="00967ED8" w:rsidRDefault="005E3573" w:rsidP="00A80683">
            <w:r w:rsidRPr="00967ED8">
              <w:rPr>
                <w:rFonts w:eastAsia="Arial"/>
              </w:rPr>
              <w:t>Всероссийская историческая акция "Диктант Победы"</w:t>
            </w:r>
          </w:p>
        </w:tc>
        <w:tc>
          <w:tcPr>
            <w:tcW w:w="2409" w:type="dxa"/>
            <w:vAlign w:val="center"/>
          </w:tcPr>
          <w:p w:rsidR="005E3573" w:rsidRPr="00967ED8" w:rsidRDefault="005E3573" w:rsidP="00A80683">
            <w:pPr>
              <w:jc w:val="center"/>
            </w:pPr>
            <w:r w:rsidRPr="00967ED8">
              <w:t>Центральная би</w:t>
            </w:r>
            <w:r w:rsidRPr="00967ED8">
              <w:t>б</w:t>
            </w:r>
            <w:r w:rsidRPr="00967ED8">
              <w:t>лиотека</w:t>
            </w:r>
          </w:p>
        </w:tc>
        <w:tc>
          <w:tcPr>
            <w:tcW w:w="1417" w:type="dxa"/>
            <w:vAlign w:val="center"/>
          </w:tcPr>
          <w:p w:rsidR="005E3573" w:rsidRPr="00967ED8" w:rsidRDefault="005E3573" w:rsidP="00874473">
            <w:pPr>
              <w:ind w:left="100" w:hanging="66"/>
              <w:jc w:val="center"/>
            </w:pPr>
            <w:r>
              <w:t>16.00</w:t>
            </w:r>
          </w:p>
        </w:tc>
        <w:tc>
          <w:tcPr>
            <w:tcW w:w="2126" w:type="dxa"/>
            <w:vAlign w:val="center"/>
          </w:tcPr>
          <w:p w:rsidR="005E3573" w:rsidRPr="00967ED8" w:rsidRDefault="005E3573" w:rsidP="00A80683">
            <w:r w:rsidRPr="00967ED8">
              <w:t>Попова Н.И.</w:t>
            </w:r>
          </w:p>
        </w:tc>
      </w:tr>
      <w:tr w:rsidR="005E3573" w:rsidRPr="00B7384C" w:rsidTr="00A80683">
        <w:tc>
          <w:tcPr>
            <w:tcW w:w="1560" w:type="dxa"/>
            <w:vAlign w:val="center"/>
          </w:tcPr>
          <w:p w:rsidR="005E3573" w:rsidRPr="002D7DE6" w:rsidRDefault="005E3573" w:rsidP="00874473">
            <w:pPr>
              <w:jc w:val="center"/>
              <w:rPr>
                <w:highlight w:val="yellow"/>
              </w:rPr>
            </w:pPr>
            <w:r w:rsidRPr="00967ED8">
              <w:t xml:space="preserve">25.04 </w:t>
            </w:r>
            <w:r>
              <w:t>-</w:t>
            </w:r>
            <w:r w:rsidRPr="00967ED8">
              <w:t xml:space="preserve"> 31.0</w:t>
            </w:r>
            <w:r>
              <w:t>4</w:t>
            </w:r>
          </w:p>
        </w:tc>
        <w:tc>
          <w:tcPr>
            <w:tcW w:w="3828" w:type="dxa"/>
            <w:vAlign w:val="bottom"/>
          </w:tcPr>
          <w:p w:rsidR="005E3573" w:rsidRPr="00967ED8" w:rsidRDefault="005E3573" w:rsidP="00A80683">
            <w:pPr>
              <w:spacing w:before="100" w:beforeAutospacing="1" w:after="100" w:afterAutospacing="1"/>
            </w:pPr>
            <w:r w:rsidRPr="00967ED8">
              <w:rPr>
                <w:rFonts w:eastAsia="Arial"/>
              </w:rPr>
              <w:t>Выставка «Поклонимся великим тем годам»</w:t>
            </w:r>
          </w:p>
        </w:tc>
        <w:tc>
          <w:tcPr>
            <w:tcW w:w="2409" w:type="dxa"/>
            <w:vAlign w:val="center"/>
          </w:tcPr>
          <w:p w:rsidR="005E3573" w:rsidRPr="00967ED8" w:rsidRDefault="005E3573" w:rsidP="00A80683">
            <w:pPr>
              <w:jc w:val="center"/>
            </w:pPr>
            <w:r w:rsidRPr="00967ED8">
              <w:t>КЦ «Авангард»</w:t>
            </w:r>
          </w:p>
        </w:tc>
        <w:tc>
          <w:tcPr>
            <w:tcW w:w="1417" w:type="dxa"/>
            <w:vAlign w:val="center"/>
          </w:tcPr>
          <w:p w:rsidR="005E3573" w:rsidRPr="00967ED8" w:rsidRDefault="005E3573" w:rsidP="00A806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5E3573" w:rsidRPr="00967ED8" w:rsidRDefault="005E3573" w:rsidP="00A8068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67ED8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967ED8">
              <w:rPr>
                <w:rFonts w:ascii="Times New Roman" w:hAnsi="Times New Roman"/>
                <w:sz w:val="24"/>
                <w:szCs w:val="24"/>
              </w:rPr>
              <w:t xml:space="preserve">  С.В.</w:t>
            </w:r>
          </w:p>
        </w:tc>
      </w:tr>
      <w:tr w:rsidR="00884C80" w:rsidRPr="00B7384C" w:rsidTr="002D7DE6">
        <w:tc>
          <w:tcPr>
            <w:tcW w:w="1560" w:type="dxa"/>
            <w:vMerge w:val="restart"/>
            <w:vAlign w:val="center"/>
          </w:tcPr>
          <w:p w:rsidR="00884C80" w:rsidRPr="002D7DE6" w:rsidRDefault="00884C80" w:rsidP="00A80683">
            <w:pPr>
              <w:jc w:val="center"/>
            </w:pPr>
            <w:r w:rsidRPr="002D7DE6">
              <w:t>27.04</w:t>
            </w:r>
            <w:r>
              <w:t xml:space="preserve"> </w:t>
            </w:r>
          </w:p>
        </w:tc>
        <w:tc>
          <w:tcPr>
            <w:tcW w:w="3828" w:type="dxa"/>
            <w:vAlign w:val="center"/>
          </w:tcPr>
          <w:p w:rsidR="00884C80" w:rsidRPr="002D7DE6" w:rsidRDefault="00884C80" w:rsidP="00F3753E">
            <w:r w:rsidRPr="002D7DE6">
              <w:t>Презентация выставки детского творчества «Мы наследники П</w:t>
            </w:r>
            <w:r w:rsidRPr="002D7DE6">
              <w:t>о</w:t>
            </w:r>
            <w:r w:rsidRPr="002D7DE6">
              <w:t>беды»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Детская библиотека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14.00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4C80" w:rsidRPr="002D7DE6" w:rsidRDefault="00884C80" w:rsidP="002D7DE6">
            <w:r w:rsidRPr="002D7DE6">
              <w:t>Попова Н.И.</w:t>
            </w:r>
          </w:p>
        </w:tc>
      </w:tr>
      <w:tr w:rsidR="00884C80" w:rsidRPr="00B7384C" w:rsidTr="005E3573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Default="00884C80" w:rsidP="005E3573">
            <w:proofErr w:type="spellStart"/>
            <w:r>
              <w:t>Вебинар</w:t>
            </w:r>
            <w:proofErr w:type="spellEnd"/>
            <w:r>
              <w:t xml:space="preserve"> «</w:t>
            </w:r>
            <w:proofErr w:type="spellStart"/>
            <w:r>
              <w:t>Коронавирусная</w:t>
            </w:r>
            <w:proofErr w:type="spellEnd"/>
            <w:r>
              <w:t xml:space="preserve"> инфе</w:t>
            </w:r>
            <w:r>
              <w:t>к</w:t>
            </w:r>
            <w:r>
              <w:t>ция у детей, особенности проявл</w:t>
            </w:r>
            <w:r>
              <w:t>е</w:t>
            </w:r>
            <w:r>
              <w:t>ний, профилактика заражения» в рамках Общества «Знание»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Default="00884C80" w:rsidP="00A80683">
            <w:pPr>
              <w:jc w:val="center"/>
            </w:pPr>
            <w:r w:rsidRPr="00BD27BA">
              <w:t>Центральная би</w:t>
            </w:r>
            <w:r w:rsidRPr="00BD27BA">
              <w:t>б</w:t>
            </w:r>
            <w:r w:rsidRPr="00BD27BA">
              <w:t>лиотека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84C80" w:rsidRDefault="00884C80" w:rsidP="005E3573">
            <w:r w:rsidRPr="000B66BE">
              <w:t>Попова Н.И.</w:t>
            </w:r>
          </w:p>
        </w:tc>
      </w:tr>
      <w:tr w:rsidR="00884C80" w:rsidRPr="00B7384C" w:rsidTr="005E3573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Default="00884C80" w:rsidP="005E3573">
            <w:proofErr w:type="spellStart"/>
            <w:r>
              <w:t>Вебинар</w:t>
            </w:r>
            <w:proofErr w:type="spellEnd"/>
            <w:r>
              <w:t xml:space="preserve"> «Пневмония в период </w:t>
            </w:r>
            <w:proofErr w:type="spellStart"/>
            <w:r>
              <w:t>к</w:t>
            </w:r>
            <w:r>
              <w:t>о</w:t>
            </w:r>
            <w:r>
              <w:t>ронавирусной</w:t>
            </w:r>
            <w:proofErr w:type="spellEnd"/>
            <w:r>
              <w:t xml:space="preserve"> инфекции, исходы, во</w:t>
            </w:r>
            <w:r>
              <w:t>с</w:t>
            </w:r>
            <w:r>
              <w:t>становительные мероприятия» в рамках Общества «Знание»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Default="00884C80" w:rsidP="00A80683">
            <w:pPr>
              <w:jc w:val="center"/>
            </w:pPr>
            <w:r w:rsidRPr="00BD27BA">
              <w:t>Центральная би</w:t>
            </w:r>
            <w:r w:rsidRPr="00BD27BA">
              <w:t>б</w:t>
            </w:r>
            <w:r w:rsidRPr="00BD27BA">
              <w:t>лиотека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84C80" w:rsidRDefault="00884C80" w:rsidP="005E3573">
            <w:r w:rsidRPr="000B66BE">
              <w:t>Попова Н.И.</w:t>
            </w:r>
          </w:p>
        </w:tc>
      </w:tr>
      <w:tr w:rsidR="00884C80" w:rsidRPr="00B7384C" w:rsidTr="005E3573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Pr="00884C80" w:rsidRDefault="00884C80" w:rsidP="006F7087">
            <w:pPr>
              <w:jc w:val="both"/>
              <w:outlineLvl w:val="0"/>
              <w:rPr>
                <w:bCs/>
              </w:rPr>
            </w:pPr>
            <w:r w:rsidRPr="00884C80">
              <w:rPr>
                <w:bCs/>
              </w:rPr>
              <w:t>Муниципальный штаб по подг</w:t>
            </w:r>
            <w:r w:rsidRPr="00884C80">
              <w:rPr>
                <w:bCs/>
              </w:rPr>
              <w:t>о</w:t>
            </w:r>
            <w:r w:rsidRPr="00884C80">
              <w:rPr>
                <w:bCs/>
              </w:rPr>
              <w:t>товке и проведению 75-летия П</w:t>
            </w:r>
            <w:r w:rsidRPr="00884C80">
              <w:rPr>
                <w:bCs/>
              </w:rPr>
              <w:t>о</w:t>
            </w:r>
            <w:r w:rsidRPr="00884C80">
              <w:rPr>
                <w:bCs/>
              </w:rPr>
              <w:t>беды в Великой Отечественной войне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Pr="004A16AF" w:rsidRDefault="00884C80" w:rsidP="006F7087">
            <w:pPr>
              <w:jc w:val="center"/>
              <w:outlineLvl w:val="0"/>
              <w:rPr>
                <w:bCs/>
              </w:rPr>
            </w:pPr>
            <w:r>
              <w:rPr>
                <w:bCs/>
              </w:rPr>
              <w:t>Большой зал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4C80" w:rsidRDefault="00884C80" w:rsidP="006F7087">
            <w:pPr>
              <w:jc w:val="center"/>
            </w:pPr>
            <w:r>
              <w:t>11.00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4C80" w:rsidRPr="008F1094" w:rsidRDefault="00884C80" w:rsidP="006F7087">
            <w:r>
              <w:t>Харисова Л.А.</w:t>
            </w:r>
          </w:p>
        </w:tc>
      </w:tr>
      <w:tr w:rsidR="00884C80" w:rsidRPr="00B7384C" w:rsidTr="002D7DE6">
        <w:tc>
          <w:tcPr>
            <w:tcW w:w="1560" w:type="dxa"/>
            <w:vAlign w:val="center"/>
          </w:tcPr>
          <w:p w:rsidR="00884C80" w:rsidRPr="002D7DE6" w:rsidRDefault="00884C80" w:rsidP="002D7DE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7DE6">
              <w:rPr>
                <w:rFonts w:ascii="Times New Roman" w:hAnsi="Times New Roman"/>
                <w:sz w:val="24"/>
                <w:szCs w:val="24"/>
              </w:rPr>
              <w:t>27,30.04</w:t>
            </w:r>
          </w:p>
        </w:tc>
        <w:tc>
          <w:tcPr>
            <w:tcW w:w="3828" w:type="dxa"/>
          </w:tcPr>
          <w:p w:rsidR="00884C80" w:rsidRPr="002D7DE6" w:rsidRDefault="00884C80" w:rsidP="005E3573">
            <w:pPr>
              <w:rPr>
                <w:shd w:val="clear" w:color="auto" w:fill="FFFFFF"/>
              </w:rPr>
            </w:pPr>
            <w:r w:rsidRPr="002D7DE6">
              <w:rPr>
                <w:shd w:val="clear" w:color="auto" w:fill="FFFFFF"/>
              </w:rPr>
              <w:t>Литературно – музыкальная го</w:t>
            </w:r>
            <w:r w:rsidRPr="002D7DE6">
              <w:rPr>
                <w:shd w:val="clear" w:color="auto" w:fill="FFFFFF"/>
              </w:rPr>
              <w:t>с</w:t>
            </w:r>
            <w:r>
              <w:rPr>
                <w:shd w:val="clear" w:color="auto" w:fill="FFFFFF"/>
              </w:rPr>
              <w:t>тиная «Это надо не мёртвым…»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Pr="002D7DE6" w:rsidRDefault="00884C80" w:rsidP="002D7DE6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2D7DE6">
              <w:t>СОШ №3</w:t>
            </w:r>
          </w:p>
          <w:p w:rsidR="00884C80" w:rsidRPr="002D7DE6" w:rsidRDefault="00884C80" w:rsidP="002D7DE6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2D7DE6">
              <w:t>КЦ «Авангард»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4C80" w:rsidRPr="002D7DE6" w:rsidRDefault="00884C80" w:rsidP="002D7DE6">
            <w:pPr>
              <w:snapToGrid w:val="0"/>
              <w:jc w:val="center"/>
            </w:pPr>
            <w:r w:rsidRPr="002D7DE6">
              <w:t>13.00</w:t>
            </w:r>
          </w:p>
          <w:p w:rsidR="00884C80" w:rsidRPr="002D7DE6" w:rsidRDefault="00884C80" w:rsidP="002D7DE6">
            <w:pPr>
              <w:snapToGrid w:val="0"/>
              <w:jc w:val="center"/>
            </w:pPr>
            <w:r w:rsidRPr="002D7DE6">
              <w:t>15.00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4C80" w:rsidRPr="002D7DE6" w:rsidRDefault="00884C80" w:rsidP="002D7DE6">
            <w:pPr>
              <w:ind w:right="-143"/>
            </w:pPr>
            <w:proofErr w:type="spellStart"/>
            <w:r w:rsidRPr="002D7DE6">
              <w:t>Шледовец</w:t>
            </w:r>
            <w:proofErr w:type="spellEnd"/>
            <w:r w:rsidRPr="002D7DE6">
              <w:t xml:space="preserve"> С.В.</w:t>
            </w:r>
          </w:p>
        </w:tc>
      </w:tr>
      <w:tr w:rsidR="00884C80" w:rsidRPr="00B7384C" w:rsidTr="002D7DE6">
        <w:tc>
          <w:tcPr>
            <w:tcW w:w="1560" w:type="dxa"/>
            <w:vMerge w:val="restart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28.04</w:t>
            </w:r>
          </w:p>
        </w:tc>
        <w:tc>
          <w:tcPr>
            <w:tcW w:w="3828" w:type="dxa"/>
            <w:vAlign w:val="center"/>
          </w:tcPr>
          <w:p w:rsidR="00884C80" w:rsidRPr="002D7DE6" w:rsidRDefault="00884C80" w:rsidP="00F3753E">
            <w:r w:rsidRPr="002D7DE6">
              <w:t>Литературно-музыкальный вечер «Танец – поэзия души», посв</w:t>
            </w:r>
            <w:r w:rsidRPr="002D7DE6">
              <w:t>я</w:t>
            </w:r>
            <w:r w:rsidRPr="002D7DE6">
              <w:t>щенный международному дню танца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Центральная би</w:t>
            </w:r>
            <w:r w:rsidRPr="002D7DE6">
              <w:t>б</w:t>
            </w:r>
            <w:r w:rsidRPr="002D7DE6">
              <w:t>лиотека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13.00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4C80" w:rsidRPr="002D7DE6" w:rsidRDefault="00884C80" w:rsidP="002D7DE6">
            <w:r w:rsidRPr="002D7DE6">
              <w:t>Попова Н.И.</w:t>
            </w:r>
          </w:p>
        </w:tc>
      </w:tr>
      <w:tr w:rsidR="00884C80" w:rsidRPr="00B7384C" w:rsidTr="002D7DE6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Pr="002D7DE6" w:rsidRDefault="00884C80" w:rsidP="005E3573">
            <w:r w:rsidRPr="002D7DE6">
              <w:t xml:space="preserve">Отчетная программа </w:t>
            </w:r>
            <w:proofErr w:type="spellStart"/>
            <w:r>
              <w:t>Абанской</w:t>
            </w:r>
            <w:proofErr w:type="spellEnd"/>
            <w:r>
              <w:t xml:space="preserve"> </w:t>
            </w:r>
            <w:r w:rsidRPr="002D7DE6">
              <w:t>школ</w:t>
            </w:r>
            <w:r>
              <w:t>ы</w:t>
            </w:r>
            <w:r w:rsidRPr="002D7DE6">
              <w:t xml:space="preserve"> № 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РДК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16.00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4C80" w:rsidRPr="002D7DE6" w:rsidRDefault="00884C80" w:rsidP="002D7DE6">
            <w:proofErr w:type="spellStart"/>
            <w:r w:rsidRPr="002D7DE6">
              <w:t>Путинцева</w:t>
            </w:r>
            <w:proofErr w:type="spellEnd"/>
            <w:r w:rsidRPr="002D7DE6">
              <w:t xml:space="preserve"> Н.П.</w:t>
            </w:r>
          </w:p>
        </w:tc>
      </w:tr>
      <w:tr w:rsidR="00884C80" w:rsidRPr="00B7384C" w:rsidTr="000679AB">
        <w:tc>
          <w:tcPr>
            <w:tcW w:w="1560" w:type="dxa"/>
            <w:vMerge/>
          </w:tcPr>
          <w:p w:rsidR="00884C80" w:rsidRPr="00D6090A" w:rsidRDefault="00884C80" w:rsidP="000679AB"/>
        </w:tc>
        <w:tc>
          <w:tcPr>
            <w:tcW w:w="3828" w:type="dxa"/>
          </w:tcPr>
          <w:p w:rsidR="00884C80" w:rsidRPr="007A2407" w:rsidRDefault="00884C80" w:rsidP="000679AB">
            <w:pPr>
              <w:jc w:val="both"/>
            </w:pPr>
            <w:r w:rsidRPr="007A2407">
              <w:t>Открытие обновленной экспоз</w:t>
            </w:r>
            <w:r w:rsidRPr="007A2407">
              <w:t>и</w:t>
            </w:r>
            <w:r w:rsidRPr="007A2407">
              <w:t>ции</w:t>
            </w:r>
            <w:r>
              <w:t>,</w:t>
            </w:r>
            <w:r w:rsidRPr="007A2407">
              <w:t xml:space="preserve"> посвященной 75-летию Поб</w:t>
            </w:r>
            <w:r w:rsidRPr="007A2407">
              <w:t>е</w:t>
            </w:r>
            <w:r w:rsidRPr="007A2407">
              <w:t>ды «Помним! Гордимся! Чтим!»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Default="00884C80" w:rsidP="000679AB">
            <w:pPr>
              <w:jc w:val="center"/>
            </w:pPr>
            <w:r>
              <w:t>Музей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4C80" w:rsidRDefault="00884C80" w:rsidP="000679AB">
            <w:pPr>
              <w:jc w:val="center"/>
            </w:pPr>
            <w:r>
              <w:t>13.30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4C80" w:rsidRPr="002D7DE6" w:rsidRDefault="00884C80" w:rsidP="002D7DE6"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884C80" w:rsidRPr="00B7384C" w:rsidTr="002D7DE6">
        <w:tc>
          <w:tcPr>
            <w:tcW w:w="1560" w:type="dxa"/>
            <w:vMerge w:val="restart"/>
            <w:vAlign w:val="center"/>
          </w:tcPr>
          <w:p w:rsidR="00884C80" w:rsidRDefault="00884C80" w:rsidP="002D7DE6">
            <w:pPr>
              <w:jc w:val="center"/>
              <w:rPr>
                <w:highlight w:val="yellow"/>
              </w:rPr>
            </w:pPr>
            <w:r w:rsidRPr="002D7DE6">
              <w:rPr>
                <w:highlight w:val="yellow"/>
              </w:rPr>
              <w:t>29.04</w:t>
            </w:r>
          </w:p>
          <w:p w:rsidR="00884C80" w:rsidRPr="002D7DE6" w:rsidRDefault="00884C80" w:rsidP="002D7DE6">
            <w:pPr>
              <w:jc w:val="center"/>
              <w:rPr>
                <w:highlight w:val="yellow"/>
              </w:rPr>
            </w:pPr>
            <w:r w:rsidRPr="002D7DE6">
              <w:rPr>
                <w:b/>
                <w:highlight w:val="yellow"/>
                <w:lang w:val="en-US"/>
              </w:rPr>
              <w:t>TV</w:t>
            </w:r>
          </w:p>
        </w:tc>
        <w:tc>
          <w:tcPr>
            <w:tcW w:w="3828" w:type="dxa"/>
            <w:vAlign w:val="center"/>
          </w:tcPr>
          <w:p w:rsidR="00884C80" w:rsidRPr="002D7DE6" w:rsidRDefault="00884C80" w:rsidP="00F3753E">
            <w:pPr>
              <w:rPr>
                <w:highlight w:val="yellow"/>
              </w:rPr>
            </w:pPr>
            <w:r w:rsidRPr="002D7DE6">
              <w:t>Зональный семинар «Новации в библиографическом описании и</w:t>
            </w:r>
            <w:r w:rsidRPr="002D7DE6">
              <w:t>н</w:t>
            </w:r>
            <w:r w:rsidRPr="002D7DE6">
              <w:t xml:space="preserve">формационных ресурсов»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Центральная би</w:t>
            </w:r>
            <w:r w:rsidRPr="002D7DE6">
              <w:t>б</w:t>
            </w:r>
            <w:r w:rsidRPr="002D7DE6">
              <w:t>лиотека</w:t>
            </w:r>
          </w:p>
          <w:p w:rsidR="00884C80" w:rsidRPr="002D7DE6" w:rsidRDefault="00884C80" w:rsidP="002D7DE6">
            <w:pPr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10.00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4C80" w:rsidRPr="002D7DE6" w:rsidRDefault="00884C80" w:rsidP="002D7DE6">
            <w:r w:rsidRPr="002D7DE6">
              <w:t>Попова Н.И.</w:t>
            </w:r>
          </w:p>
        </w:tc>
      </w:tr>
      <w:tr w:rsidR="00884C80" w:rsidRPr="00B7384C" w:rsidTr="002D7DE6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  <w:vAlign w:val="center"/>
          </w:tcPr>
          <w:p w:rsidR="00884C80" w:rsidRPr="002D7DE6" w:rsidRDefault="00884C80" w:rsidP="00A80683">
            <w:r w:rsidRPr="002D7DE6">
              <w:t>Сетевая акция «Танцуем вместе»</w:t>
            </w:r>
          </w:p>
        </w:tc>
        <w:tc>
          <w:tcPr>
            <w:tcW w:w="2409" w:type="dxa"/>
            <w:vAlign w:val="center"/>
          </w:tcPr>
          <w:p w:rsidR="00884C80" w:rsidRPr="002D7DE6" w:rsidRDefault="00884C80" w:rsidP="00A80683">
            <w:pPr>
              <w:jc w:val="center"/>
            </w:pPr>
            <w:r w:rsidRPr="002D7DE6">
              <w:t>ММЦ</w:t>
            </w:r>
          </w:p>
        </w:tc>
        <w:tc>
          <w:tcPr>
            <w:tcW w:w="1417" w:type="dxa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14</w:t>
            </w:r>
            <w:r>
              <w:t>.</w:t>
            </w:r>
            <w:r w:rsidRPr="002D7DE6">
              <w:t>00</w:t>
            </w:r>
          </w:p>
        </w:tc>
        <w:tc>
          <w:tcPr>
            <w:tcW w:w="2126" w:type="dxa"/>
            <w:vAlign w:val="center"/>
          </w:tcPr>
          <w:p w:rsidR="00884C80" w:rsidRPr="002D7DE6" w:rsidRDefault="00884C80" w:rsidP="002D7DE6">
            <w:r w:rsidRPr="002D7DE6">
              <w:t>Печенкина М.А.</w:t>
            </w:r>
          </w:p>
        </w:tc>
      </w:tr>
      <w:tr w:rsidR="00884C80" w:rsidRPr="00B7384C" w:rsidTr="000679AB">
        <w:tc>
          <w:tcPr>
            <w:tcW w:w="1560" w:type="dxa"/>
            <w:vMerge/>
            <w:vAlign w:val="center"/>
          </w:tcPr>
          <w:p w:rsidR="00884C80" w:rsidRPr="002D7DE6" w:rsidRDefault="00884C80" w:rsidP="002D7DE6">
            <w:pPr>
              <w:jc w:val="center"/>
            </w:pPr>
          </w:p>
        </w:tc>
        <w:tc>
          <w:tcPr>
            <w:tcW w:w="3828" w:type="dxa"/>
          </w:tcPr>
          <w:p w:rsidR="00884C80" w:rsidRPr="000679AB" w:rsidRDefault="00884C80" w:rsidP="000679AB">
            <w:r w:rsidRPr="000679AB">
              <w:t>Реконструкция народного праз</w:t>
            </w:r>
            <w:r w:rsidRPr="000679AB">
              <w:t>д</w:t>
            </w:r>
            <w:r w:rsidRPr="000679AB">
              <w:t>ника  «Красная горка»</w:t>
            </w:r>
          </w:p>
        </w:tc>
        <w:tc>
          <w:tcPr>
            <w:tcW w:w="2409" w:type="dxa"/>
            <w:vAlign w:val="center"/>
          </w:tcPr>
          <w:p w:rsidR="00884C80" w:rsidRPr="000679AB" w:rsidRDefault="00884C80" w:rsidP="000679AB">
            <w:pPr>
              <w:jc w:val="center"/>
            </w:pPr>
            <w:r w:rsidRPr="000679AB">
              <w:t>Парк «Горка»</w:t>
            </w:r>
          </w:p>
        </w:tc>
        <w:tc>
          <w:tcPr>
            <w:tcW w:w="1417" w:type="dxa"/>
            <w:vAlign w:val="center"/>
          </w:tcPr>
          <w:p w:rsidR="00884C80" w:rsidRPr="002D7DE6" w:rsidRDefault="00884C80" w:rsidP="002D7DE6">
            <w:pPr>
              <w:jc w:val="center"/>
            </w:pPr>
            <w:r>
              <w:t>12.00</w:t>
            </w:r>
          </w:p>
        </w:tc>
        <w:tc>
          <w:tcPr>
            <w:tcW w:w="2126" w:type="dxa"/>
            <w:vAlign w:val="center"/>
          </w:tcPr>
          <w:p w:rsidR="00884C80" w:rsidRPr="002D7DE6" w:rsidRDefault="00884C80" w:rsidP="002D7DE6"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884C80" w:rsidRPr="00B7384C" w:rsidTr="002D7DE6">
        <w:tc>
          <w:tcPr>
            <w:tcW w:w="1560" w:type="dxa"/>
            <w:vMerge w:val="restart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30.04</w:t>
            </w:r>
          </w:p>
        </w:tc>
        <w:tc>
          <w:tcPr>
            <w:tcW w:w="3828" w:type="dxa"/>
            <w:vAlign w:val="center"/>
          </w:tcPr>
          <w:p w:rsidR="00884C80" w:rsidRPr="002D7DE6" w:rsidRDefault="00884C80" w:rsidP="00F3753E">
            <w:r w:rsidRPr="002D7DE6">
              <w:t>День специалиста «Рукотворные чудеса»</w:t>
            </w:r>
          </w:p>
        </w:tc>
        <w:tc>
          <w:tcPr>
            <w:tcW w:w="2409" w:type="dxa"/>
            <w:vAlign w:val="center"/>
          </w:tcPr>
          <w:p w:rsidR="00884C80" w:rsidRPr="002D7DE6" w:rsidRDefault="00884C80" w:rsidP="002D7DE6">
            <w:pPr>
              <w:jc w:val="center"/>
            </w:pPr>
            <w:r w:rsidRPr="002D7DE6">
              <w:t>Детская библиотека</w:t>
            </w:r>
          </w:p>
          <w:p w:rsidR="00884C80" w:rsidRPr="002D7DE6" w:rsidRDefault="00884C80" w:rsidP="002D7DE6">
            <w:pPr>
              <w:jc w:val="center"/>
            </w:pPr>
            <w:proofErr w:type="spellStart"/>
            <w:r>
              <w:t>ЦДОи</w:t>
            </w:r>
            <w:r w:rsidRPr="002D7DE6">
              <w:t>В</w:t>
            </w:r>
            <w:proofErr w:type="spellEnd"/>
          </w:p>
        </w:tc>
        <w:tc>
          <w:tcPr>
            <w:tcW w:w="1417" w:type="dxa"/>
            <w:vAlign w:val="center"/>
          </w:tcPr>
          <w:p w:rsidR="00884C80" w:rsidRPr="002D7DE6" w:rsidRDefault="00884C80" w:rsidP="002D7DE6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DE6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2126" w:type="dxa"/>
            <w:vAlign w:val="center"/>
          </w:tcPr>
          <w:p w:rsidR="00884C80" w:rsidRPr="002D7DE6" w:rsidRDefault="00884C80" w:rsidP="002D7DE6">
            <w:r w:rsidRPr="002D7DE6">
              <w:t>Попова Н.И.</w:t>
            </w:r>
          </w:p>
        </w:tc>
      </w:tr>
      <w:tr w:rsidR="00884C80" w:rsidRPr="00B7384C" w:rsidTr="002D7DE6">
        <w:tc>
          <w:tcPr>
            <w:tcW w:w="1560" w:type="dxa"/>
            <w:vMerge/>
          </w:tcPr>
          <w:p w:rsidR="00884C80" w:rsidRPr="002D7DE6" w:rsidRDefault="00884C80" w:rsidP="00D9418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84C80" w:rsidRPr="002D7DE6" w:rsidRDefault="00884C80" w:rsidP="00F43F8D">
            <w:r w:rsidRPr="002D7DE6">
              <w:t>Круглый стол – встреча членов клуба «Защитник». Тема: «</w:t>
            </w:r>
            <w:r>
              <w:t>П</w:t>
            </w:r>
            <w:r w:rsidRPr="002D7DE6">
              <w:t>раз</w:t>
            </w:r>
            <w:r w:rsidRPr="002D7DE6">
              <w:t>д</w:t>
            </w:r>
            <w:r w:rsidRPr="002D7DE6">
              <w:t>новани</w:t>
            </w:r>
            <w:r>
              <w:t>е</w:t>
            </w:r>
            <w:r w:rsidRPr="002D7DE6">
              <w:t xml:space="preserve"> Дня Победы».</w:t>
            </w:r>
          </w:p>
        </w:tc>
        <w:tc>
          <w:tcPr>
            <w:tcW w:w="2409" w:type="dxa"/>
            <w:vAlign w:val="center"/>
          </w:tcPr>
          <w:p w:rsidR="00884C80" w:rsidRPr="002D7DE6" w:rsidRDefault="00884C80" w:rsidP="002D7DE6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2D7DE6">
              <w:t>РДК</w:t>
            </w:r>
          </w:p>
        </w:tc>
        <w:tc>
          <w:tcPr>
            <w:tcW w:w="1417" w:type="dxa"/>
            <w:vAlign w:val="center"/>
          </w:tcPr>
          <w:p w:rsidR="00884C80" w:rsidRPr="002D7DE6" w:rsidRDefault="00884C80" w:rsidP="002D7DE6">
            <w:pPr>
              <w:snapToGrid w:val="0"/>
              <w:jc w:val="center"/>
            </w:pPr>
            <w:r w:rsidRPr="002D7DE6">
              <w:t>17</w:t>
            </w:r>
            <w:r>
              <w:t>.</w:t>
            </w:r>
            <w:r w:rsidRPr="002D7DE6">
              <w:t>00</w:t>
            </w:r>
          </w:p>
        </w:tc>
        <w:tc>
          <w:tcPr>
            <w:tcW w:w="2126" w:type="dxa"/>
            <w:vAlign w:val="center"/>
          </w:tcPr>
          <w:p w:rsidR="00884C80" w:rsidRPr="002D7DE6" w:rsidRDefault="00884C80" w:rsidP="002D7DE6">
            <w:pPr>
              <w:ind w:right="-143"/>
            </w:pPr>
            <w:proofErr w:type="spellStart"/>
            <w:r w:rsidRPr="002D7DE6">
              <w:t>Файзулина</w:t>
            </w:r>
            <w:proofErr w:type="spellEnd"/>
            <w:r w:rsidRPr="002D7DE6">
              <w:t xml:space="preserve"> Н.С.</w:t>
            </w:r>
          </w:p>
        </w:tc>
      </w:tr>
      <w:tr w:rsidR="00884C80" w:rsidRPr="00B7384C" w:rsidTr="002D7DE6">
        <w:tc>
          <w:tcPr>
            <w:tcW w:w="11340" w:type="dxa"/>
            <w:gridSpan w:val="5"/>
            <w:shd w:val="clear" w:color="auto" w:fill="auto"/>
            <w:vAlign w:val="center"/>
          </w:tcPr>
          <w:p w:rsidR="00884C80" w:rsidRPr="00B7384C" w:rsidRDefault="00884C80" w:rsidP="00B7384C">
            <w:pPr>
              <w:ind w:right="-143"/>
              <w:jc w:val="center"/>
            </w:pPr>
            <w:r w:rsidRPr="00B7384C">
              <w:rPr>
                <w:b/>
              </w:rPr>
              <w:t>В течение месяца</w:t>
            </w:r>
          </w:p>
        </w:tc>
      </w:tr>
      <w:tr w:rsidR="00884C80" w:rsidRPr="00B7384C" w:rsidTr="002D7DE6">
        <w:tc>
          <w:tcPr>
            <w:tcW w:w="1560" w:type="dxa"/>
          </w:tcPr>
          <w:p w:rsidR="00884C80" w:rsidRPr="00B7384C" w:rsidRDefault="00884C80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02, 09, 16, 23, 30</w:t>
            </w:r>
          </w:p>
        </w:tc>
        <w:tc>
          <w:tcPr>
            <w:tcW w:w="3828" w:type="dxa"/>
          </w:tcPr>
          <w:p w:rsidR="00884C80" w:rsidRPr="00B7384C" w:rsidRDefault="00884C80" w:rsidP="0062657A">
            <w:pPr>
              <w:rPr>
                <w:shd w:val="clear" w:color="auto" w:fill="FFFFFF"/>
              </w:rPr>
            </w:pPr>
            <w:r w:rsidRPr="00B7384C">
              <w:rPr>
                <w:shd w:val="clear" w:color="auto" w:fill="FFFFFF"/>
              </w:rPr>
              <w:t>Выездной кинотеатр</w:t>
            </w:r>
          </w:p>
        </w:tc>
        <w:tc>
          <w:tcPr>
            <w:tcW w:w="2409" w:type="dxa"/>
            <w:vAlign w:val="center"/>
          </w:tcPr>
          <w:p w:rsidR="00884C80" w:rsidRPr="00B7384C" w:rsidRDefault="00884C80" w:rsidP="002D7DE6">
            <w:pPr>
              <w:tabs>
                <w:tab w:val="center" w:pos="0"/>
              </w:tabs>
              <w:snapToGrid w:val="0"/>
              <w:jc w:val="center"/>
            </w:pPr>
            <w:r w:rsidRPr="00B7384C">
              <w:t>Д/сад «Росинка»</w:t>
            </w:r>
          </w:p>
        </w:tc>
        <w:tc>
          <w:tcPr>
            <w:tcW w:w="1417" w:type="dxa"/>
            <w:vAlign w:val="center"/>
          </w:tcPr>
          <w:p w:rsidR="00884C80" w:rsidRPr="00B7384C" w:rsidRDefault="00884C80" w:rsidP="00B7384C">
            <w:pPr>
              <w:snapToGrid w:val="0"/>
              <w:jc w:val="center"/>
            </w:pPr>
            <w:r w:rsidRPr="00B7384C">
              <w:t>11.00</w:t>
            </w:r>
          </w:p>
        </w:tc>
        <w:tc>
          <w:tcPr>
            <w:tcW w:w="2126" w:type="dxa"/>
            <w:vAlign w:val="center"/>
          </w:tcPr>
          <w:p w:rsidR="00884C80" w:rsidRPr="00B7384C" w:rsidRDefault="00884C80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884C80" w:rsidRPr="00B7384C" w:rsidTr="002D7DE6">
        <w:tc>
          <w:tcPr>
            <w:tcW w:w="1560" w:type="dxa"/>
            <w:vMerge w:val="restart"/>
            <w:vAlign w:val="center"/>
          </w:tcPr>
          <w:p w:rsidR="00884C80" w:rsidRPr="00B7384C" w:rsidRDefault="00884C80" w:rsidP="00BC6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07,14,21,28</w:t>
            </w:r>
          </w:p>
        </w:tc>
        <w:tc>
          <w:tcPr>
            <w:tcW w:w="3828" w:type="dxa"/>
          </w:tcPr>
          <w:p w:rsidR="00884C80" w:rsidRPr="00B7384C" w:rsidRDefault="00884C80" w:rsidP="00BC6337">
            <w:r>
              <w:t xml:space="preserve">Кружок «Рукодельница» </w:t>
            </w:r>
          </w:p>
        </w:tc>
        <w:tc>
          <w:tcPr>
            <w:tcW w:w="2409" w:type="dxa"/>
            <w:vMerge w:val="restart"/>
            <w:vAlign w:val="center"/>
          </w:tcPr>
          <w:p w:rsidR="00884C80" w:rsidRPr="00B7384C" w:rsidRDefault="00884C80" w:rsidP="002D7DE6">
            <w:pPr>
              <w:tabs>
                <w:tab w:val="center" w:pos="0"/>
              </w:tabs>
              <w:snapToGrid w:val="0"/>
              <w:jc w:val="center"/>
            </w:pPr>
            <w:r w:rsidRPr="00B7384C">
              <w:t>КЦ «Авангард»</w:t>
            </w:r>
          </w:p>
        </w:tc>
        <w:tc>
          <w:tcPr>
            <w:tcW w:w="1417" w:type="dxa"/>
            <w:vMerge w:val="restart"/>
            <w:vAlign w:val="center"/>
          </w:tcPr>
          <w:p w:rsidR="00884C80" w:rsidRPr="00B7384C" w:rsidRDefault="00884C80" w:rsidP="00B7384C">
            <w:pPr>
              <w:snapToGrid w:val="0"/>
              <w:jc w:val="center"/>
            </w:pPr>
            <w:r w:rsidRPr="00B7384C">
              <w:t>13.00</w:t>
            </w:r>
          </w:p>
        </w:tc>
        <w:tc>
          <w:tcPr>
            <w:tcW w:w="2126" w:type="dxa"/>
            <w:vMerge w:val="restart"/>
            <w:vAlign w:val="center"/>
          </w:tcPr>
          <w:p w:rsidR="00884C80" w:rsidRPr="00B7384C" w:rsidRDefault="00884C80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884C80" w:rsidRPr="00B7384C" w:rsidTr="002D7DE6">
        <w:tc>
          <w:tcPr>
            <w:tcW w:w="1560" w:type="dxa"/>
            <w:vMerge/>
          </w:tcPr>
          <w:p w:rsidR="00884C80" w:rsidRPr="00B7384C" w:rsidRDefault="00884C80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84C80" w:rsidRPr="00B7384C" w:rsidRDefault="00884C80" w:rsidP="0062657A">
            <w:r w:rsidRPr="00B7384C">
              <w:t>Кружок</w:t>
            </w:r>
            <w:r>
              <w:t xml:space="preserve"> </w:t>
            </w:r>
            <w:r w:rsidRPr="00B7384C">
              <w:t>«Внутреннее здоровье»</w:t>
            </w:r>
          </w:p>
        </w:tc>
        <w:tc>
          <w:tcPr>
            <w:tcW w:w="2409" w:type="dxa"/>
            <w:vMerge/>
            <w:vAlign w:val="center"/>
          </w:tcPr>
          <w:p w:rsidR="00884C80" w:rsidRPr="00B7384C" w:rsidRDefault="00884C80" w:rsidP="002D7DE6">
            <w:pPr>
              <w:tabs>
                <w:tab w:val="center" w:pos="0"/>
              </w:tabs>
              <w:snapToGrid w:val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884C80" w:rsidRPr="00B7384C" w:rsidRDefault="00884C80" w:rsidP="00B7384C">
            <w:pPr>
              <w:snapToGrid w:val="0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884C80" w:rsidRPr="00B7384C" w:rsidRDefault="00884C80" w:rsidP="0084188E">
            <w:pPr>
              <w:ind w:right="-143"/>
            </w:pPr>
          </w:p>
        </w:tc>
      </w:tr>
      <w:tr w:rsidR="00884C80" w:rsidRPr="00B7384C" w:rsidTr="002D7DE6">
        <w:tc>
          <w:tcPr>
            <w:tcW w:w="1560" w:type="dxa"/>
            <w:shd w:val="clear" w:color="auto" w:fill="auto"/>
          </w:tcPr>
          <w:p w:rsidR="00884C80" w:rsidRPr="00B7384C" w:rsidRDefault="00884C80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884C80" w:rsidRPr="00B7384C" w:rsidRDefault="00884C80" w:rsidP="009B3677">
            <w:r w:rsidRPr="00B7384C">
              <w:t>Обзорные и тематические экску</w:t>
            </w:r>
            <w:r w:rsidRPr="00B7384C">
              <w:t>р</w:t>
            </w:r>
            <w:r w:rsidRPr="00B7384C">
              <w:t>сии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884C80" w:rsidRPr="00B7384C" w:rsidRDefault="00884C80" w:rsidP="002D7DE6">
            <w:pPr>
              <w:jc w:val="center"/>
            </w:pPr>
            <w:r w:rsidRPr="00B7384C">
              <w:rPr>
                <w:lang w:eastAsia="en-US"/>
              </w:rPr>
              <w:t>Музей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4C80" w:rsidRPr="00B7384C" w:rsidRDefault="00884C80" w:rsidP="00B7384C">
            <w:pPr>
              <w:jc w:val="center"/>
            </w:pPr>
            <w:r>
              <w:t>11.00-16.00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84C80" w:rsidRPr="00B7384C" w:rsidRDefault="00884C80" w:rsidP="0084188E">
            <w:proofErr w:type="spellStart"/>
            <w:r w:rsidRPr="00B7384C">
              <w:t>Парохонько</w:t>
            </w:r>
            <w:proofErr w:type="spellEnd"/>
            <w:r w:rsidRPr="00B7384C">
              <w:t xml:space="preserve"> Р.А.</w:t>
            </w:r>
          </w:p>
        </w:tc>
      </w:tr>
      <w:tr w:rsidR="00884C80" w:rsidRPr="00B7384C" w:rsidTr="002D7DE6">
        <w:tc>
          <w:tcPr>
            <w:tcW w:w="1560" w:type="dxa"/>
          </w:tcPr>
          <w:p w:rsidR="00884C80" w:rsidRPr="00B7384C" w:rsidRDefault="00884C80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84C80" w:rsidRPr="00B7384C" w:rsidRDefault="00884C80" w:rsidP="008040A0">
            <w:pPr>
              <w:jc w:val="both"/>
            </w:pPr>
            <w:r w:rsidRPr="00B7384C">
              <w:t>Детские сеансы</w:t>
            </w:r>
          </w:p>
          <w:p w:rsidR="00884C80" w:rsidRPr="00B7384C" w:rsidRDefault="00884C80" w:rsidP="008040A0">
            <w:pPr>
              <w:jc w:val="both"/>
            </w:pPr>
            <w:r w:rsidRPr="00B7384C">
              <w:t>(воскресенье)</w:t>
            </w:r>
          </w:p>
        </w:tc>
        <w:tc>
          <w:tcPr>
            <w:tcW w:w="2409" w:type="dxa"/>
            <w:vAlign w:val="center"/>
          </w:tcPr>
          <w:p w:rsidR="00884C80" w:rsidRPr="00B7384C" w:rsidRDefault="00884C80" w:rsidP="002D7DE6">
            <w:pPr>
              <w:tabs>
                <w:tab w:val="center" w:pos="0"/>
              </w:tabs>
              <w:snapToGrid w:val="0"/>
              <w:jc w:val="center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884C80" w:rsidRPr="00B7384C" w:rsidRDefault="00884C80" w:rsidP="008040A0">
            <w:pPr>
              <w:snapToGrid w:val="0"/>
              <w:jc w:val="center"/>
            </w:pPr>
            <w:r w:rsidRPr="00B7384C">
              <w:t>14.00</w:t>
            </w:r>
          </w:p>
        </w:tc>
        <w:tc>
          <w:tcPr>
            <w:tcW w:w="2126" w:type="dxa"/>
            <w:vAlign w:val="center"/>
          </w:tcPr>
          <w:p w:rsidR="00884C80" w:rsidRPr="00B7384C" w:rsidRDefault="00884C80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884C80" w:rsidRPr="00B7384C" w:rsidTr="002D7DE6">
        <w:tc>
          <w:tcPr>
            <w:tcW w:w="1560" w:type="dxa"/>
          </w:tcPr>
          <w:p w:rsidR="00884C80" w:rsidRPr="00B7384C" w:rsidRDefault="00884C80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84C80" w:rsidRPr="00B7384C" w:rsidRDefault="00884C80" w:rsidP="008040A0">
            <w:pPr>
              <w:jc w:val="both"/>
            </w:pPr>
            <w:r w:rsidRPr="00B7384C">
              <w:t>Взрослые сеансы</w:t>
            </w:r>
          </w:p>
          <w:p w:rsidR="00884C80" w:rsidRPr="00B7384C" w:rsidRDefault="00884C80" w:rsidP="008040A0">
            <w:pPr>
              <w:jc w:val="both"/>
            </w:pPr>
            <w:r w:rsidRPr="00B7384C">
              <w:t>(</w:t>
            </w:r>
            <w:proofErr w:type="spellStart"/>
            <w:r w:rsidRPr="00B7384C">
              <w:t>вт</w:t>
            </w:r>
            <w:proofErr w:type="gramStart"/>
            <w:r w:rsidRPr="00B7384C">
              <w:t>,с</w:t>
            </w:r>
            <w:proofErr w:type="gramEnd"/>
            <w:r w:rsidRPr="00B7384C">
              <w:t>р,чт,пн,вс</w:t>
            </w:r>
            <w:proofErr w:type="spellEnd"/>
            <w:r w:rsidRPr="00B7384C">
              <w:t>)</w:t>
            </w:r>
          </w:p>
        </w:tc>
        <w:tc>
          <w:tcPr>
            <w:tcW w:w="2409" w:type="dxa"/>
            <w:vAlign w:val="center"/>
          </w:tcPr>
          <w:p w:rsidR="00884C80" w:rsidRPr="00B7384C" w:rsidRDefault="00884C80" w:rsidP="002D7DE6">
            <w:pPr>
              <w:tabs>
                <w:tab w:val="center" w:pos="0"/>
              </w:tabs>
              <w:snapToGrid w:val="0"/>
              <w:jc w:val="center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884C80" w:rsidRPr="00B7384C" w:rsidRDefault="00884C80" w:rsidP="008040A0">
            <w:pPr>
              <w:snapToGrid w:val="0"/>
              <w:jc w:val="center"/>
            </w:pPr>
            <w:r w:rsidRPr="00B7384C">
              <w:t>18.00;</w:t>
            </w:r>
          </w:p>
          <w:p w:rsidR="00884C80" w:rsidRPr="00B7384C" w:rsidRDefault="00884C80" w:rsidP="008040A0">
            <w:pPr>
              <w:snapToGrid w:val="0"/>
              <w:jc w:val="center"/>
            </w:pPr>
            <w:r w:rsidRPr="00B7384C">
              <w:t>20.00</w:t>
            </w:r>
          </w:p>
        </w:tc>
        <w:tc>
          <w:tcPr>
            <w:tcW w:w="2126" w:type="dxa"/>
            <w:vAlign w:val="center"/>
          </w:tcPr>
          <w:p w:rsidR="00884C80" w:rsidRPr="00B7384C" w:rsidRDefault="00884C80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884C80" w:rsidRPr="00B7384C" w:rsidTr="002D7DE6">
        <w:tc>
          <w:tcPr>
            <w:tcW w:w="1560" w:type="dxa"/>
          </w:tcPr>
          <w:p w:rsidR="00884C80" w:rsidRPr="00B7384C" w:rsidRDefault="00884C80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84C80" w:rsidRPr="00B7384C" w:rsidRDefault="00884C80" w:rsidP="008040A0">
            <w:pPr>
              <w:jc w:val="both"/>
            </w:pPr>
            <w:r w:rsidRPr="00B7384C">
              <w:t>Настольный теннис</w:t>
            </w:r>
          </w:p>
          <w:p w:rsidR="00884C80" w:rsidRPr="00B7384C" w:rsidRDefault="00884C80" w:rsidP="008040A0">
            <w:pPr>
              <w:jc w:val="both"/>
            </w:pPr>
            <w:r w:rsidRPr="00B7384C">
              <w:t>(</w:t>
            </w:r>
            <w:proofErr w:type="spellStart"/>
            <w:r w:rsidRPr="00B7384C">
              <w:t>пн-пт</w:t>
            </w:r>
            <w:proofErr w:type="spellEnd"/>
            <w:r w:rsidRPr="00B7384C">
              <w:t>)</w:t>
            </w:r>
          </w:p>
        </w:tc>
        <w:tc>
          <w:tcPr>
            <w:tcW w:w="2409" w:type="dxa"/>
            <w:vAlign w:val="center"/>
          </w:tcPr>
          <w:p w:rsidR="00884C80" w:rsidRPr="00B7384C" w:rsidRDefault="00884C80" w:rsidP="002D7DE6">
            <w:pPr>
              <w:tabs>
                <w:tab w:val="center" w:pos="0"/>
              </w:tabs>
              <w:snapToGrid w:val="0"/>
              <w:jc w:val="center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884C80" w:rsidRPr="00B7384C" w:rsidRDefault="00884C80" w:rsidP="008040A0">
            <w:pPr>
              <w:snapToGrid w:val="0"/>
              <w:jc w:val="center"/>
            </w:pPr>
            <w:r>
              <w:t>с</w:t>
            </w:r>
            <w:r w:rsidRPr="00B7384C">
              <w:t xml:space="preserve"> 9.00 до 20.00</w:t>
            </w:r>
          </w:p>
        </w:tc>
        <w:tc>
          <w:tcPr>
            <w:tcW w:w="2126" w:type="dxa"/>
            <w:vAlign w:val="center"/>
          </w:tcPr>
          <w:p w:rsidR="00884C80" w:rsidRPr="00B7384C" w:rsidRDefault="00884C80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884C80" w:rsidRPr="00B7384C" w:rsidTr="002D7DE6">
        <w:tc>
          <w:tcPr>
            <w:tcW w:w="1560" w:type="dxa"/>
          </w:tcPr>
          <w:p w:rsidR="00884C80" w:rsidRPr="00B7384C" w:rsidRDefault="00884C80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84C80" w:rsidRPr="00B7384C" w:rsidRDefault="00884C80" w:rsidP="008040A0">
            <w:pPr>
              <w:jc w:val="both"/>
            </w:pPr>
            <w:r w:rsidRPr="00B7384C">
              <w:t>Бильярд</w:t>
            </w:r>
          </w:p>
          <w:p w:rsidR="00884C80" w:rsidRPr="00B7384C" w:rsidRDefault="00884C80" w:rsidP="008040A0">
            <w:pPr>
              <w:jc w:val="both"/>
            </w:pPr>
            <w:r w:rsidRPr="00B7384C">
              <w:t>(</w:t>
            </w:r>
            <w:proofErr w:type="spellStart"/>
            <w:r w:rsidRPr="00B7384C">
              <w:t>пн</w:t>
            </w:r>
            <w:proofErr w:type="gramStart"/>
            <w:r w:rsidRPr="00B7384C">
              <w:t>,в</w:t>
            </w:r>
            <w:proofErr w:type="gramEnd"/>
            <w:r w:rsidRPr="00B7384C">
              <w:t>т,ср,чт,вс</w:t>
            </w:r>
            <w:proofErr w:type="spellEnd"/>
            <w:r w:rsidRPr="00B7384C">
              <w:t>)</w:t>
            </w:r>
          </w:p>
        </w:tc>
        <w:tc>
          <w:tcPr>
            <w:tcW w:w="2409" w:type="dxa"/>
            <w:vAlign w:val="center"/>
          </w:tcPr>
          <w:p w:rsidR="00884C80" w:rsidRPr="00B7384C" w:rsidRDefault="00884C80" w:rsidP="002D7DE6">
            <w:pPr>
              <w:tabs>
                <w:tab w:val="center" w:pos="0"/>
              </w:tabs>
              <w:snapToGrid w:val="0"/>
              <w:jc w:val="center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884C80" w:rsidRPr="00B7384C" w:rsidRDefault="00884C80" w:rsidP="008040A0">
            <w:pPr>
              <w:snapToGrid w:val="0"/>
              <w:jc w:val="center"/>
            </w:pPr>
            <w:r>
              <w:t>с</w:t>
            </w:r>
            <w:r w:rsidRPr="00B7384C">
              <w:t xml:space="preserve"> 9.00 до 20.30</w:t>
            </w:r>
          </w:p>
        </w:tc>
        <w:tc>
          <w:tcPr>
            <w:tcW w:w="2126" w:type="dxa"/>
            <w:vAlign w:val="center"/>
          </w:tcPr>
          <w:p w:rsidR="00884C80" w:rsidRPr="00B7384C" w:rsidRDefault="00884C80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884C80" w:rsidRPr="00B7384C" w:rsidTr="00A80683">
        <w:tc>
          <w:tcPr>
            <w:tcW w:w="1560" w:type="dxa"/>
          </w:tcPr>
          <w:p w:rsidR="00884C80" w:rsidRPr="00B7384C" w:rsidRDefault="00884C80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84C80" w:rsidRPr="00967ED8" w:rsidRDefault="00884C80" w:rsidP="00A80683">
            <w:pPr>
              <w:jc w:val="both"/>
              <w:rPr>
                <w:rFonts w:eastAsia="Arial"/>
              </w:rPr>
            </w:pPr>
            <w:r w:rsidRPr="00967ED8">
              <w:rPr>
                <w:rFonts w:eastAsia="Arial"/>
              </w:rPr>
              <w:t xml:space="preserve">Всероссийский патриотический  проект «Памяти Героев» </w:t>
            </w:r>
          </w:p>
          <w:p w:rsidR="00884C80" w:rsidRPr="00967ED8" w:rsidRDefault="00884C80" w:rsidP="005E3573">
            <w:pPr>
              <w:rPr>
                <w:rFonts w:eastAsia="Arial"/>
              </w:rPr>
            </w:pPr>
            <w:r w:rsidRPr="00967ED8">
              <w:rPr>
                <w:rFonts w:eastAsia="Arial"/>
              </w:rPr>
              <w:t xml:space="preserve">НАРОДНАЯ ЭСТАФЕТА </w:t>
            </w:r>
          </w:p>
        </w:tc>
        <w:tc>
          <w:tcPr>
            <w:tcW w:w="2409" w:type="dxa"/>
          </w:tcPr>
          <w:p w:rsidR="00884C80" w:rsidRPr="00967ED8" w:rsidRDefault="00884C80" w:rsidP="00A80683">
            <w:pPr>
              <w:jc w:val="center"/>
            </w:pPr>
            <w:r w:rsidRPr="00967ED8">
              <w:t>Школы п. Абан</w:t>
            </w:r>
          </w:p>
          <w:p w:rsidR="00884C80" w:rsidRPr="00967ED8" w:rsidRDefault="00884C80" w:rsidP="005E3573"/>
          <w:p w:rsidR="00884C80" w:rsidRPr="00967ED8" w:rsidRDefault="00884C80" w:rsidP="00A80683">
            <w:pPr>
              <w:ind w:left="100"/>
              <w:jc w:val="center"/>
            </w:pPr>
            <w:r w:rsidRPr="00967ED8">
              <w:t>ММЦ</w:t>
            </w:r>
          </w:p>
        </w:tc>
        <w:tc>
          <w:tcPr>
            <w:tcW w:w="1417" w:type="dxa"/>
          </w:tcPr>
          <w:p w:rsidR="00884C80" w:rsidRPr="00967ED8" w:rsidRDefault="00884C80" w:rsidP="00A80683">
            <w:pPr>
              <w:ind w:left="100"/>
              <w:jc w:val="center"/>
            </w:pPr>
          </w:p>
        </w:tc>
        <w:tc>
          <w:tcPr>
            <w:tcW w:w="2126" w:type="dxa"/>
          </w:tcPr>
          <w:p w:rsidR="00884C80" w:rsidRDefault="00884C80" w:rsidP="005E3573">
            <w:r w:rsidRPr="00967ED8">
              <w:t xml:space="preserve">Руководители </w:t>
            </w:r>
          </w:p>
          <w:p w:rsidR="00884C80" w:rsidRPr="00967ED8" w:rsidRDefault="00884C80" w:rsidP="005E3573">
            <w:r>
              <w:t>у</w:t>
            </w:r>
            <w:r>
              <w:t>ч</w:t>
            </w:r>
            <w:r>
              <w:t>реждений</w:t>
            </w:r>
          </w:p>
        </w:tc>
      </w:tr>
      <w:tr w:rsidR="00884C80" w:rsidRPr="00B7384C" w:rsidTr="00A80683">
        <w:tc>
          <w:tcPr>
            <w:tcW w:w="1560" w:type="dxa"/>
            <w:vAlign w:val="center"/>
          </w:tcPr>
          <w:p w:rsidR="00884C80" w:rsidRPr="002D7DE6" w:rsidRDefault="00884C80" w:rsidP="00A80683">
            <w:pPr>
              <w:jc w:val="center"/>
            </w:pPr>
          </w:p>
        </w:tc>
        <w:tc>
          <w:tcPr>
            <w:tcW w:w="3828" w:type="dxa"/>
          </w:tcPr>
          <w:p w:rsidR="00884C80" w:rsidRPr="00967ED8" w:rsidRDefault="00884C80" w:rsidP="005E3573">
            <w:pPr>
              <w:rPr>
                <w:rFonts w:eastAsia="Arial"/>
              </w:rPr>
            </w:pPr>
            <w:r w:rsidRPr="00967ED8">
              <w:rPr>
                <w:rFonts w:eastAsia="Arial"/>
              </w:rPr>
              <w:t xml:space="preserve">Проект "Дорога Памяти" </w:t>
            </w:r>
          </w:p>
        </w:tc>
        <w:tc>
          <w:tcPr>
            <w:tcW w:w="2409" w:type="dxa"/>
            <w:vAlign w:val="center"/>
          </w:tcPr>
          <w:p w:rsidR="00884C80" w:rsidRPr="00967ED8" w:rsidRDefault="00884C80" w:rsidP="00A80683">
            <w:pPr>
              <w:ind w:left="100"/>
              <w:jc w:val="center"/>
            </w:pPr>
            <w:r w:rsidRPr="00967ED8">
              <w:t>Музей</w:t>
            </w:r>
          </w:p>
        </w:tc>
        <w:tc>
          <w:tcPr>
            <w:tcW w:w="1417" w:type="dxa"/>
            <w:vAlign w:val="center"/>
          </w:tcPr>
          <w:p w:rsidR="00884C80" w:rsidRPr="00967ED8" w:rsidRDefault="00884C80" w:rsidP="00A80683">
            <w:pPr>
              <w:ind w:left="100"/>
              <w:jc w:val="center"/>
            </w:pPr>
          </w:p>
        </w:tc>
        <w:tc>
          <w:tcPr>
            <w:tcW w:w="2126" w:type="dxa"/>
            <w:vAlign w:val="center"/>
          </w:tcPr>
          <w:p w:rsidR="00884C80" w:rsidRPr="00967ED8" w:rsidRDefault="00884C80" w:rsidP="00A80683">
            <w:proofErr w:type="spellStart"/>
            <w:r w:rsidRPr="00967ED8">
              <w:t>Парохонько</w:t>
            </w:r>
            <w:proofErr w:type="spellEnd"/>
            <w:r w:rsidRPr="00967ED8">
              <w:t xml:space="preserve"> Р.А.</w:t>
            </w:r>
          </w:p>
        </w:tc>
      </w:tr>
      <w:tr w:rsidR="00884C80" w:rsidRPr="00B7384C" w:rsidTr="00A80683">
        <w:tc>
          <w:tcPr>
            <w:tcW w:w="1560" w:type="dxa"/>
            <w:vAlign w:val="center"/>
          </w:tcPr>
          <w:p w:rsidR="00884C80" w:rsidRPr="002D7DE6" w:rsidRDefault="00884C80" w:rsidP="00A80683">
            <w:pPr>
              <w:jc w:val="center"/>
              <w:rPr>
                <w:iCs/>
              </w:rPr>
            </w:pPr>
          </w:p>
        </w:tc>
        <w:tc>
          <w:tcPr>
            <w:tcW w:w="3828" w:type="dxa"/>
          </w:tcPr>
          <w:p w:rsidR="00884C80" w:rsidRPr="008769E3" w:rsidRDefault="00884C80" w:rsidP="00A80683">
            <w:pPr>
              <w:jc w:val="both"/>
              <w:rPr>
                <w:szCs w:val="28"/>
                <w:shd w:val="clear" w:color="auto" w:fill="FFFFFF"/>
              </w:rPr>
            </w:pPr>
            <w:r w:rsidRPr="008769E3">
              <w:rPr>
                <w:color w:val="000000"/>
                <w:szCs w:val="28"/>
              </w:rPr>
              <w:t>Акция «Адресная помощь»</w:t>
            </w:r>
          </w:p>
        </w:tc>
        <w:tc>
          <w:tcPr>
            <w:tcW w:w="2409" w:type="dxa"/>
            <w:vAlign w:val="center"/>
          </w:tcPr>
          <w:p w:rsidR="00884C80" w:rsidRPr="008769E3" w:rsidRDefault="00884C80" w:rsidP="00A80683">
            <w:pPr>
              <w:jc w:val="center"/>
              <w:rPr>
                <w:szCs w:val="28"/>
              </w:rPr>
            </w:pPr>
            <w:proofErr w:type="spellStart"/>
            <w:r w:rsidRPr="008769E3">
              <w:rPr>
                <w:szCs w:val="28"/>
              </w:rPr>
              <w:t>Абанский</w:t>
            </w:r>
            <w:proofErr w:type="spellEnd"/>
            <w:r w:rsidRPr="008769E3">
              <w:rPr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884C80" w:rsidRPr="008769E3" w:rsidRDefault="00884C80" w:rsidP="00A80683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</w:tcPr>
          <w:p w:rsidR="00884C80" w:rsidRDefault="00884C80" w:rsidP="00A80683">
            <w:r w:rsidRPr="00F8244B">
              <w:t>Печенкина М.А.</w:t>
            </w:r>
          </w:p>
        </w:tc>
      </w:tr>
      <w:tr w:rsidR="00884C80" w:rsidRPr="00B7384C" w:rsidTr="00D446F4">
        <w:tc>
          <w:tcPr>
            <w:tcW w:w="1560" w:type="dxa"/>
            <w:vAlign w:val="center"/>
          </w:tcPr>
          <w:p w:rsidR="00884C80" w:rsidRPr="002D7DE6" w:rsidRDefault="00884C80" w:rsidP="00A80683">
            <w:pPr>
              <w:jc w:val="center"/>
              <w:rPr>
                <w:iCs/>
              </w:rPr>
            </w:pPr>
          </w:p>
        </w:tc>
        <w:tc>
          <w:tcPr>
            <w:tcW w:w="3828" w:type="dxa"/>
          </w:tcPr>
          <w:p w:rsidR="00884C80" w:rsidRPr="002D7DE6" w:rsidRDefault="00884C80" w:rsidP="00A80683">
            <w:pPr>
              <w:jc w:val="both"/>
            </w:pPr>
            <w:r w:rsidRPr="002D7DE6">
              <w:t>Конкурс информационных указ</w:t>
            </w:r>
            <w:r w:rsidRPr="002D7DE6">
              <w:t>а</w:t>
            </w:r>
            <w:r w:rsidRPr="002D7DE6">
              <w:t>телей, совместно с РДШ</w:t>
            </w:r>
          </w:p>
        </w:tc>
        <w:tc>
          <w:tcPr>
            <w:tcW w:w="2409" w:type="dxa"/>
            <w:vAlign w:val="center"/>
          </w:tcPr>
          <w:p w:rsidR="00884C80" w:rsidRPr="002D7DE6" w:rsidRDefault="00884C80" w:rsidP="00A80683">
            <w:pPr>
              <w:jc w:val="center"/>
            </w:pPr>
            <w:proofErr w:type="spellStart"/>
            <w:r w:rsidRPr="002D7DE6">
              <w:t>Абанский</w:t>
            </w:r>
            <w:proofErr w:type="spellEnd"/>
            <w:r w:rsidRPr="002D7DE6">
              <w:t xml:space="preserve"> район</w:t>
            </w:r>
          </w:p>
        </w:tc>
        <w:tc>
          <w:tcPr>
            <w:tcW w:w="1417" w:type="dxa"/>
          </w:tcPr>
          <w:p w:rsidR="00884C80" w:rsidRPr="008769E3" w:rsidRDefault="00884C80" w:rsidP="00A80683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884C80" w:rsidRDefault="00884C80" w:rsidP="00D446F4">
            <w:r w:rsidRPr="00F8244B">
              <w:t>Печенкина М.А.</w:t>
            </w:r>
          </w:p>
        </w:tc>
      </w:tr>
      <w:tr w:rsidR="00884C80" w:rsidRPr="00B7384C" w:rsidTr="00A80683">
        <w:tc>
          <w:tcPr>
            <w:tcW w:w="1560" w:type="dxa"/>
            <w:vAlign w:val="center"/>
          </w:tcPr>
          <w:p w:rsidR="00884C80" w:rsidRPr="00967ED8" w:rsidRDefault="00884C80" w:rsidP="00A80683">
            <w:pPr>
              <w:jc w:val="center"/>
            </w:pPr>
            <w:r w:rsidRPr="00967ED8">
              <w:t>апрель - май</w:t>
            </w:r>
          </w:p>
        </w:tc>
        <w:tc>
          <w:tcPr>
            <w:tcW w:w="3828" w:type="dxa"/>
            <w:vAlign w:val="center"/>
          </w:tcPr>
          <w:p w:rsidR="00884C80" w:rsidRPr="00967ED8" w:rsidRDefault="00884C80" w:rsidP="00A80683">
            <w:r w:rsidRPr="00967ED8">
              <w:t>Вручение единовременных праз</w:t>
            </w:r>
            <w:r w:rsidRPr="00967ED8">
              <w:t>д</w:t>
            </w:r>
            <w:r w:rsidRPr="00967ED8">
              <w:t>ничных выплат и поздравител</w:t>
            </w:r>
            <w:r w:rsidRPr="00967ED8">
              <w:t>ь</w:t>
            </w:r>
            <w:r w:rsidRPr="00967ED8">
              <w:t>ных открыток Губернатора Кра</w:t>
            </w:r>
            <w:r w:rsidRPr="00967ED8">
              <w:t>с</w:t>
            </w:r>
            <w:r w:rsidRPr="00967ED8">
              <w:t>ноярского края с посещением на дому инвалидов, участников ВОВ, несовершеннолетних узников, лиц, награждённых  знаком «Ж</w:t>
            </w:r>
            <w:r w:rsidRPr="00967ED8">
              <w:t>и</w:t>
            </w:r>
            <w:r w:rsidRPr="00967ED8">
              <w:t>телю блокадного Ленинграда».</w:t>
            </w:r>
          </w:p>
        </w:tc>
        <w:tc>
          <w:tcPr>
            <w:tcW w:w="2409" w:type="dxa"/>
            <w:vAlign w:val="center"/>
          </w:tcPr>
          <w:p w:rsidR="00884C80" w:rsidRPr="00967ED8" w:rsidRDefault="00884C80" w:rsidP="00A80683">
            <w:pPr>
              <w:jc w:val="center"/>
            </w:pPr>
            <w:r w:rsidRPr="00967ED8">
              <w:t>Территории сельс</w:t>
            </w:r>
            <w:r w:rsidRPr="00967ED8">
              <w:t>о</w:t>
            </w:r>
            <w:r w:rsidRPr="00967ED8">
              <w:t>ветов</w:t>
            </w:r>
          </w:p>
        </w:tc>
        <w:tc>
          <w:tcPr>
            <w:tcW w:w="1417" w:type="dxa"/>
            <w:vAlign w:val="center"/>
          </w:tcPr>
          <w:p w:rsidR="00884C80" w:rsidRPr="00967ED8" w:rsidRDefault="00884C80" w:rsidP="00A806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884C80" w:rsidRPr="00967ED8" w:rsidRDefault="00884C80" w:rsidP="00A80683">
            <w:pPr>
              <w:jc w:val="both"/>
            </w:pPr>
            <w:r>
              <w:t>Лукьянова Ю.Д. р</w:t>
            </w:r>
            <w:r w:rsidRPr="008D2E6A">
              <w:t>уководитель УСЗН</w:t>
            </w:r>
          </w:p>
        </w:tc>
      </w:tr>
      <w:tr w:rsidR="00884C80" w:rsidRPr="00B7384C" w:rsidTr="00A80683">
        <w:tc>
          <w:tcPr>
            <w:tcW w:w="1560" w:type="dxa"/>
            <w:vAlign w:val="center"/>
          </w:tcPr>
          <w:p w:rsidR="00884C80" w:rsidRPr="00967ED8" w:rsidRDefault="00884C80" w:rsidP="00A80683">
            <w:pPr>
              <w:jc w:val="center"/>
            </w:pPr>
            <w:r w:rsidRPr="00967ED8">
              <w:t>апрель - май</w:t>
            </w:r>
          </w:p>
        </w:tc>
        <w:tc>
          <w:tcPr>
            <w:tcW w:w="3828" w:type="dxa"/>
            <w:vAlign w:val="center"/>
          </w:tcPr>
          <w:p w:rsidR="00884C80" w:rsidRPr="00967ED8" w:rsidRDefault="00884C80" w:rsidP="00A80683">
            <w:r w:rsidRPr="00967ED8">
              <w:t>Углубленное медицинское ди</w:t>
            </w:r>
            <w:r w:rsidRPr="00967ED8">
              <w:t>с</w:t>
            </w:r>
            <w:r w:rsidRPr="00967ED8">
              <w:t>пансерное обследование ветеранов ВОВ.</w:t>
            </w:r>
          </w:p>
        </w:tc>
        <w:tc>
          <w:tcPr>
            <w:tcW w:w="2409" w:type="dxa"/>
            <w:vAlign w:val="center"/>
          </w:tcPr>
          <w:p w:rsidR="00884C80" w:rsidRPr="00967ED8" w:rsidRDefault="00884C80" w:rsidP="00A80683">
            <w:pPr>
              <w:jc w:val="center"/>
            </w:pPr>
            <w:r w:rsidRPr="00967ED8">
              <w:t>Районная больница</w:t>
            </w:r>
          </w:p>
        </w:tc>
        <w:tc>
          <w:tcPr>
            <w:tcW w:w="1417" w:type="dxa"/>
            <w:vAlign w:val="center"/>
          </w:tcPr>
          <w:p w:rsidR="00884C80" w:rsidRPr="00967ED8" w:rsidRDefault="00884C80" w:rsidP="00A806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884C80" w:rsidRPr="00967ED8" w:rsidRDefault="00884C80" w:rsidP="00A80683">
            <w:r w:rsidRPr="00967ED8">
              <w:t>Главный врач</w:t>
            </w:r>
          </w:p>
        </w:tc>
      </w:tr>
      <w:tr w:rsidR="00884C80" w:rsidRPr="00B7384C" w:rsidTr="002D7DE6">
        <w:tc>
          <w:tcPr>
            <w:tcW w:w="11340" w:type="dxa"/>
            <w:gridSpan w:val="5"/>
          </w:tcPr>
          <w:p w:rsidR="00884C80" w:rsidRPr="00B7384C" w:rsidRDefault="00884C80" w:rsidP="00251361">
            <w:pPr>
              <w:jc w:val="center"/>
            </w:pPr>
            <w:r w:rsidRPr="00B7384C">
              <w:rPr>
                <w:b/>
                <w:bCs/>
                <w:lang w:eastAsia="en-US"/>
              </w:rPr>
              <w:t>Методическая работа</w:t>
            </w:r>
          </w:p>
        </w:tc>
      </w:tr>
      <w:tr w:rsidR="00884C80" w:rsidRPr="00B7384C" w:rsidTr="00874473">
        <w:tc>
          <w:tcPr>
            <w:tcW w:w="1560" w:type="dxa"/>
          </w:tcPr>
          <w:p w:rsidR="00884C80" w:rsidRDefault="00884C80" w:rsidP="007F23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В течение месяца</w:t>
            </w:r>
          </w:p>
        </w:tc>
        <w:tc>
          <w:tcPr>
            <w:tcW w:w="3828" w:type="dxa"/>
            <w:vAlign w:val="center"/>
          </w:tcPr>
          <w:p w:rsidR="00884C80" w:rsidRDefault="00884C80" w:rsidP="00874473">
            <w:pPr>
              <w:pStyle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Проверка занятий клубов по МЖ</w:t>
            </w:r>
          </w:p>
        </w:tc>
        <w:tc>
          <w:tcPr>
            <w:tcW w:w="2409" w:type="dxa"/>
            <w:vAlign w:val="center"/>
          </w:tcPr>
          <w:p w:rsidR="00884C80" w:rsidRDefault="00884C80" w:rsidP="00874473">
            <w:pPr>
              <w:pStyle w:val="1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677">
              <w:rPr>
                <w:rFonts w:ascii="Times New Roman" w:hAnsi="Times New Roman"/>
              </w:rPr>
              <w:t>СШ</w:t>
            </w:r>
            <w:r>
              <w:rPr>
                <w:rFonts w:ascii="Times New Roman" w:hAnsi="Times New Roman"/>
              </w:rPr>
              <w:t xml:space="preserve"> «Лидер»</w:t>
            </w:r>
          </w:p>
        </w:tc>
        <w:tc>
          <w:tcPr>
            <w:tcW w:w="1417" w:type="dxa"/>
          </w:tcPr>
          <w:p w:rsidR="00884C80" w:rsidRPr="00F02677" w:rsidRDefault="00884C80" w:rsidP="008040A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84C80" w:rsidRPr="00F02677" w:rsidRDefault="00884C80" w:rsidP="0084188E">
            <w:r>
              <w:t>Петровых В.В.</w:t>
            </w:r>
          </w:p>
        </w:tc>
      </w:tr>
      <w:tr w:rsidR="00884C80" w:rsidRPr="00B7384C" w:rsidTr="002D7DE6">
        <w:tc>
          <w:tcPr>
            <w:tcW w:w="11340" w:type="dxa"/>
            <w:gridSpan w:val="5"/>
          </w:tcPr>
          <w:p w:rsidR="00884C80" w:rsidRPr="00B7384C" w:rsidRDefault="00884C80" w:rsidP="00246231">
            <w:pPr>
              <w:ind w:right="-143"/>
              <w:jc w:val="center"/>
            </w:pPr>
            <w:r w:rsidRPr="00B7384C">
              <w:rPr>
                <w:b/>
              </w:rPr>
              <w:t>Выезда</w:t>
            </w:r>
          </w:p>
        </w:tc>
      </w:tr>
      <w:tr w:rsidR="00884C80" w:rsidRPr="00B7384C" w:rsidTr="002D7DE6">
        <w:tc>
          <w:tcPr>
            <w:tcW w:w="1560" w:type="dxa"/>
            <w:vAlign w:val="center"/>
          </w:tcPr>
          <w:p w:rsidR="00884C80" w:rsidRDefault="00884C80" w:rsidP="00A80683">
            <w:pPr>
              <w:jc w:val="center"/>
            </w:pPr>
            <w:r>
              <w:t>13.04 - 17.04</w:t>
            </w:r>
          </w:p>
        </w:tc>
        <w:tc>
          <w:tcPr>
            <w:tcW w:w="3828" w:type="dxa"/>
            <w:vAlign w:val="center"/>
          </w:tcPr>
          <w:p w:rsidR="00884C80" w:rsidRDefault="00884C80" w:rsidP="00A80683">
            <w:r>
              <w:t>Игровые технологии библиотеки в продвижении чтения</w:t>
            </w:r>
          </w:p>
          <w:p w:rsidR="00884C80" w:rsidRDefault="00884C80" w:rsidP="00A80683"/>
        </w:tc>
        <w:tc>
          <w:tcPr>
            <w:tcW w:w="2409" w:type="dxa"/>
            <w:vAlign w:val="center"/>
          </w:tcPr>
          <w:p w:rsidR="00884C80" w:rsidRDefault="00884C80" w:rsidP="00F74AE1">
            <w:pPr>
              <w:jc w:val="center"/>
            </w:pPr>
            <w:r>
              <w:t>г. Дивногорск</w:t>
            </w:r>
          </w:p>
        </w:tc>
        <w:tc>
          <w:tcPr>
            <w:tcW w:w="1417" w:type="dxa"/>
            <w:vAlign w:val="center"/>
          </w:tcPr>
          <w:p w:rsidR="00884C80" w:rsidRPr="001064E6" w:rsidRDefault="00884C80" w:rsidP="00A80683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vAlign w:val="center"/>
          </w:tcPr>
          <w:p w:rsidR="00884C80" w:rsidRDefault="00884C80" w:rsidP="00A80683">
            <w:r w:rsidRPr="00BF3393">
              <w:t>Попова Н.И.</w:t>
            </w:r>
          </w:p>
        </w:tc>
      </w:tr>
      <w:tr w:rsidR="00884C80" w:rsidRPr="00B7384C" w:rsidTr="002D7DE6">
        <w:tc>
          <w:tcPr>
            <w:tcW w:w="1560" w:type="dxa"/>
            <w:vAlign w:val="center"/>
          </w:tcPr>
          <w:p w:rsidR="00884C80" w:rsidRDefault="00884C80" w:rsidP="00A80683">
            <w:pPr>
              <w:jc w:val="center"/>
            </w:pPr>
            <w:r>
              <w:t>13.04</w:t>
            </w:r>
          </w:p>
        </w:tc>
        <w:tc>
          <w:tcPr>
            <w:tcW w:w="3828" w:type="dxa"/>
            <w:vAlign w:val="center"/>
          </w:tcPr>
          <w:p w:rsidR="00884C80" w:rsidRDefault="00884C80" w:rsidP="00A80683">
            <w:r>
              <w:t>Проектно-образовательный сем</w:t>
            </w:r>
            <w:r>
              <w:t>и</w:t>
            </w:r>
            <w:r>
              <w:t>нар Фонда М. Прохорова</w:t>
            </w:r>
          </w:p>
          <w:p w:rsidR="00884C80" w:rsidRDefault="00884C80" w:rsidP="00A80683"/>
        </w:tc>
        <w:tc>
          <w:tcPr>
            <w:tcW w:w="2409" w:type="dxa"/>
            <w:vAlign w:val="center"/>
          </w:tcPr>
          <w:p w:rsidR="00884C80" w:rsidRDefault="00884C80" w:rsidP="00F74AE1">
            <w:pPr>
              <w:jc w:val="center"/>
            </w:pPr>
            <w:r>
              <w:t>г. Красноярск</w:t>
            </w:r>
          </w:p>
        </w:tc>
        <w:tc>
          <w:tcPr>
            <w:tcW w:w="1417" w:type="dxa"/>
            <w:vAlign w:val="center"/>
          </w:tcPr>
          <w:p w:rsidR="00884C80" w:rsidRPr="00A12A1D" w:rsidRDefault="00884C80" w:rsidP="00A80683">
            <w:pPr>
              <w:jc w:val="center"/>
            </w:pPr>
          </w:p>
        </w:tc>
        <w:tc>
          <w:tcPr>
            <w:tcW w:w="2126" w:type="dxa"/>
            <w:vAlign w:val="center"/>
          </w:tcPr>
          <w:p w:rsidR="00884C80" w:rsidRPr="001064E6" w:rsidRDefault="00884C80" w:rsidP="00A80683">
            <w:pPr>
              <w:rPr>
                <w:highlight w:val="yellow"/>
              </w:rPr>
            </w:pPr>
            <w:r w:rsidRPr="00A156AC">
              <w:t>Попова Н.И.</w:t>
            </w:r>
          </w:p>
        </w:tc>
      </w:tr>
    </w:tbl>
    <w:p w:rsidR="005F0044" w:rsidRPr="005F79DC" w:rsidRDefault="005F0044" w:rsidP="00FA4A2A">
      <w:pPr>
        <w:rPr>
          <w:b/>
          <w:i/>
          <w:sz w:val="22"/>
          <w:szCs w:val="22"/>
        </w:rPr>
      </w:pPr>
    </w:p>
    <w:sectPr w:rsidR="005F0044" w:rsidRPr="005F79DC" w:rsidSect="00F65B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91E"/>
    <w:rsid w:val="00000385"/>
    <w:rsid w:val="000012DA"/>
    <w:rsid w:val="00004812"/>
    <w:rsid w:val="000056B9"/>
    <w:rsid w:val="00006B54"/>
    <w:rsid w:val="00007527"/>
    <w:rsid w:val="00010261"/>
    <w:rsid w:val="00011D15"/>
    <w:rsid w:val="000137A2"/>
    <w:rsid w:val="000143CB"/>
    <w:rsid w:val="00015029"/>
    <w:rsid w:val="00015E1E"/>
    <w:rsid w:val="00016D96"/>
    <w:rsid w:val="000172A4"/>
    <w:rsid w:val="00020114"/>
    <w:rsid w:val="000212A8"/>
    <w:rsid w:val="0002188E"/>
    <w:rsid w:val="00022593"/>
    <w:rsid w:val="00024D88"/>
    <w:rsid w:val="00025269"/>
    <w:rsid w:val="00025DBF"/>
    <w:rsid w:val="00026343"/>
    <w:rsid w:val="0002795E"/>
    <w:rsid w:val="0003069F"/>
    <w:rsid w:val="00031273"/>
    <w:rsid w:val="00032B87"/>
    <w:rsid w:val="00032CAD"/>
    <w:rsid w:val="00033186"/>
    <w:rsid w:val="00035607"/>
    <w:rsid w:val="00035990"/>
    <w:rsid w:val="00035C48"/>
    <w:rsid w:val="0003651C"/>
    <w:rsid w:val="00037C9D"/>
    <w:rsid w:val="00041388"/>
    <w:rsid w:val="00043A58"/>
    <w:rsid w:val="00043BF9"/>
    <w:rsid w:val="00043C0E"/>
    <w:rsid w:val="00043DD7"/>
    <w:rsid w:val="00045483"/>
    <w:rsid w:val="00047CB8"/>
    <w:rsid w:val="00047F7C"/>
    <w:rsid w:val="00051193"/>
    <w:rsid w:val="00051528"/>
    <w:rsid w:val="00052970"/>
    <w:rsid w:val="00054656"/>
    <w:rsid w:val="00055C81"/>
    <w:rsid w:val="0005637B"/>
    <w:rsid w:val="00056969"/>
    <w:rsid w:val="00057C31"/>
    <w:rsid w:val="00057CED"/>
    <w:rsid w:val="00060E77"/>
    <w:rsid w:val="00060F1B"/>
    <w:rsid w:val="00061DED"/>
    <w:rsid w:val="00062CF5"/>
    <w:rsid w:val="00063F64"/>
    <w:rsid w:val="00065779"/>
    <w:rsid w:val="00065D48"/>
    <w:rsid w:val="0006790F"/>
    <w:rsid w:val="000679AB"/>
    <w:rsid w:val="000711D8"/>
    <w:rsid w:val="00071E5D"/>
    <w:rsid w:val="00072979"/>
    <w:rsid w:val="0007332C"/>
    <w:rsid w:val="00074341"/>
    <w:rsid w:val="0007543F"/>
    <w:rsid w:val="000758AD"/>
    <w:rsid w:val="0007626E"/>
    <w:rsid w:val="00082498"/>
    <w:rsid w:val="0008385B"/>
    <w:rsid w:val="00084CA0"/>
    <w:rsid w:val="00085FC4"/>
    <w:rsid w:val="00086B24"/>
    <w:rsid w:val="00087108"/>
    <w:rsid w:val="00092462"/>
    <w:rsid w:val="00092B26"/>
    <w:rsid w:val="00094616"/>
    <w:rsid w:val="00094A2C"/>
    <w:rsid w:val="00096C7F"/>
    <w:rsid w:val="00096E81"/>
    <w:rsid w:val="000A0D56"/>
    <w:rsid w:val="000A13D2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59D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76A"/>
    <w:rsid w:val="000C7FD4"/>
    <w:rsid w:val="000D0438"/>
    <w:rsid w:val="000D18F2"/>
    <w:rsid w:val="000D194F"/>
    <w:rsid w:val="000D2014"/>
    <w:rsid w:val="000D204F"/>
    <w:rsid w:val="000D21D7"/>
    <w:rsid w:val="000D4B8D"/>
    <w:rsid w:val="000D7317"/>
    <w:rsid w:val="000D762B"/>
    <w:rsid w:val="000E03DE"/>
    <w:rsid w:val="000E0D4D"/>
    <w:rsid w:val="000E165C"/>
    <w:rsid w:val="000E1667"/>
    <w:rsid w:val="000E2CE6"/>
    <w:rsid w:val="000E3CD6"/>
    <w:rsid w:val="000E3EA5"/>
    <w:rsid w:val="000E50D5"/>
    <w:rsid w:val="000E69A9"/>
    <w:rsid w:val="000E6A58"/>
    <w:rsid w:val="000E7DE4"/>
    <w:rsid w:val="000F09DA"/>
    <w:rsid w:val="000F10C2"/>
    <w:rsid w:val="000F2AA0"/>
    <w:rsid w:val="000F302B"/>
    <w:rsid w:val="000F31DE"/>
    <w:rsid w:val="000F34E0"/>
    <w:rsid w:val="000F39C9"/>
    <w:rsid w:val="000F76EA"/>
    <w:rsid w:val="000F7824"/>
    <w:rsid w:val="000F7B6E"/>
    <w:rsid w:val="0010173F"/>
    <w:rsid w:val="00103CD5"/>
    <w:rsid w:val="00103E6A"/>
    <w:rsid w:val="0010560F"/>
    <w:rsid w:val="00106CDF"/>
    <w:rsid w:val="00107586"/>
    <w:rsid w:val="00111FC5"/>
    <w:rsid w:val="0011436F"/>
    <w:rsid w:val="001161ED"/>
    <w:rsid w:val="0012065D"/>
    <w:rsid w:val="00120C4B"/>
    <w:rsid w:val="0012127B"/>
    <w:rsid w:val="00122A03"/>
    <w:rsid w:val="00122D52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1E47"/>
    <w:rsid w:val="00143473"/>
    <w:rsid w:val="00143D81"/>
    <w:rsid w:val="00144380"/>
    <w:rsid w:val="00146E97"/>
    <w:rsid w:val="00150F18"/>
    <w:rsid w:val="00151E9A"/>
    <w:rsid w:val="00152406"/>
    <w:rsid w:val="00152641"/>
    <w:rsid w:val="0015270B"/>
    <w:rsid w:val="00154A7E"/>
    <w:rsid w:val="0015689F"/>
    <w:rsid w:val="001571A2"/>
    <w:rsid w:val="00157AD9"/>
    <w:rsid w:val="00157D95"/>
    <w:rsid w:val="0016008B"/>
    <w:rsid w:val="00161BAE"/>
    <w:rsid w:val="001623D7"/>
    <w:rsid w:val="00163E21"/>
    <w:rsid w:val="001659F3"/>
    <w:rsid w:val="001665D0"/>
    <w:rsid w:val="00167290"/>
    <w:rsid w:val="00167AEE"/>
    <w:rsid w:val="00172836"/>
    <w:rsid w:val="00172FD9"/>
    <w:rsid w:val="00174008"/>
    <w:rsid w:val="00175356"/>
    <w:rsid w:val="00176745"/>
    <w:rsid w:val="00176E4D"/>
    <w:rsid w:val="00180F36"/>
    <w:rsid w:val="001814DE"/>
    <w:rsid w:val="001821F5"/>
    <w:rsid w:val="0018312D"/>
    <w:rsid w:val="00183AF5"/>
    <w:rsid w:val="00184F97"/>
    <w:rsid w:val="0018599F"/>
    <w:rsid w:val="00186FF3"/>
    <w:rsid w:val="00187BAA"/>
    <w:rsid w:val="00190227"/>
    <w:rsid w:val="0019197E"/>
    <w:rsid w:val="00192A40"/>
    <w:rsid w:val="00194DA0"/>
    <w:rsid w:val="001968FB"/>
    <w:rsid w:val="00196A98"/>
    <w:rsid w:val="001A0FA3"/>
    <w:rsid w:val="001A15C5"/>
    <w:rsid w:val="001A2609"/>
    <w:rsid w:val="001A50B5"/>
    <w:rsid w:val="001A60E2"/>
    <w:rsid w:val="001A6D99"/>
    <w:rsid w:val="001A7D78"/>
    <w:rsid w:val="001A7FF2"/>
    <w:rsid w:val="001B258D"/>
    <w:rsid w:val="001B3B32"/>
    <w:rsid w:val="001B3D7A"/>
    <w:rsid w:val="001B4EBE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534"/>
    <w:rsid w:val="001C2ABB"/>
    <w:rsid w:val="001C2E3C"/>
    <w:rsid w:val="001C3053"/>
    <w:rsid w:val="001C3187"/>
    <w:rsid w:val="001C39EC"/>
    <w:rsid w:val="001C47A1"/>
    <w:rsid w:val="001C4830"/>
    <w:rsid w:val="001C4B79"/>
    <w:rsid w:val="001C5CC7"/>
    <w:rsid w:val="001C6A53"/>
    <w:rsid w:val="001C7312"/>
    <w:rsid w:val="001D03CE"/>
    <w:rsid w:val="001D26C4"/>
    <w:rsid w:val="001D2955"/>
    <w:rsid w:val="001D49FC"/>
    <w:rsid w:val="001D4B5D"/>
    <w:rsid w:val="001D53D2"/>
    <w:rsid w:val="001D5437"/>
    <w:rsid w:val="001D5B8F"/>
    <w:rsid w:val="001D6A4A"/>
    <w:rsid w:val="001D7808"/>
    <w:rsid w:val="001E163F"/>
    <w:rsid w:val="001E2DDA"/>
    <w:rsid w:val="001E5057"/>
    <w:rsid w:val="001E52F7"/>
    <w:rsid w:val="001E5902"/>
    <w:rsid w:val="001E6D9C"/>
    <w:rsid w:val="001F0346"/>
    <w:rsid w:val="001F0A8D"/>
    <w:rsid w:val="001F308A"/>
    <w:rsid w:val="001F425D"/>
    <w:rsid w:val="001F494A"/>
    <w:rsid w:val="001F5682"/>
    <w:rsid w:val="001F5881"/>
    <w:rsid w:val="001F649E"/>
    <w:rsid w:val="00200BF1"/>
    <w:rsid w:val="002017F3"/>
    <w:rsid w:val="00201FE9"/>
    <w:rsid w:val="002033D3"/>
    <w:rsid w:val="002038EB"/>
    <w:rsid w:val="0020437A"/>
    <w:rsid w:val="00205C7B"/>
    <w:rsid w:val="0020645F"/>
    <w:rsid w:val="0020670B"/>
    <w:rsid w:val="00207401"/>
    <w:rsid w:val="002077AC"/>
    <w:rsid w:val="00213610"/>
    <w:rsid w:val="0021534E"/>
    <w:rsid w:val="00216758"/>
    <w:rsid w:val="00216840"/>
    <w:rsid w:val="00216B6F"/>
    <w:rsid w:val="00217BAA"/>
    <w:rsid w:val="0022367F"/>
    <w:rsid w:val="00223703"/>
    <w:rsid w:val="00223D32"/>
    <w:rsid w:val="002256CE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6231"/>
    <w:rsid w:val="00247402"/>
    <w:rsid w:val="00247DC9"/>
    <w:rsid w:val="00250DCF"/>
    <w:rsid w:val="00251361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1419"/>
    <w:rsid w:val="00282EC1"/>
    <w:rsid w:val="00283825"/>
    <w:rsid w:val="002847BC"/>
    <w:rsid w:val="00285D29"/>
    <w:rsid w:val="00286C05"/>
    <w:rsid w:val="00286D53"/>
    <w:rsid w:val="00287AA7"/>
    <w:rsid w:val="00293770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DE6"/>
    <w:rsid w:val="002D7EFF"/>
    <w:rsid w:val="002E0FD0"/>
    <w:rsid w:val="002E1405"/>
    <w:rsid w:val="002E2607"/>
    <w:rsid w:val="002E3D89"/>
    <w:rsid w:val="002E4934"/>
    <w:rsid w:val="002E5AF3"/>
    <w:rsid w:val="002E67B1"/>
    <w:rsid w:val="002E6B0D"/>
    <w:rsid w:val="002E7146"/>
    <w:rsid w:val="002E76C3"/>
    <w:rsid w:val="002E7AD7"/>
    <w:rsid w:val="002E7DDD"/>
    <w:rsid w:val="002F052E"/>
    <w:rsid w:val="002F07A4"/>
    <w:rsid w:val="002F1517"/>
    <w:rsid w:val="002F3274"/>
    <w:rsid w:val="002F3973"/>
    <w:rsid w:val="002F3FEB"/>
    <w:rsid w:val="002F4476"/>
    <w:rsid w:val="002F533D"/>
    <w:rsid w:val="002F6DF1"/>
    <w:rsid w:val="003023FC"/>
    <w:rsid w:val="00303733"/>
    <w:rsid w:val="00305809"/>
    <w:rsid w:val="003059C3"/>
    <w:rsid w:val="0030626A"/>
    <w:rsid w:val="003062F2"/>
    <w:rsid w:val="00311A28"/>
    <w:rsid w:val="00311FEB"/>
    <w:rsid w:val="003122FE"/>
    <w:rsid w:val="00312A51"/>
    <w:rsid w:val="00312CB4"/>
    <w:rsid w:val="003148FB"/>
    <w:rsid w:val="003176CD"/>
    <w:rsid w:val="00322522"/>
    <w:rsid w:val="00322C28"/>
    <w:rsid w:val="00323418"/>
    <w:rsid w:val="00325416"/>
    <w:rsid w:val="003275BA"/>
    <w:rsid w:val="00331455"/>
    <w:rsid w:val="00331D5A"/>
    <w:rsid w:val="00332B65"/>
    <w:rsid w:val="00337DCD"/>
    <w:rsid w:val="003419A3"/>
    <w:rsid w:val="00341C4A"/>
    <w:rsid w:val="00342F97"/>
    <w:rsid w:val="003438DC"/>
    <w:rsid w:val="00343B19"/>
    <w:rsid w:val="00345C53"/>
    <w:rsid w:val="00346973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57879"/>
    <w:rsid w:val="00360610"/>
    <w:rsid w:val="00360D16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745E8"/>
    <w:rsid w:val="003813E6"/>
    <w:rsid w:val="00381930"/>
    <w:rsid w:val="00381C9E"/>
    <w:rsid w:val="00383E18"/>
    <w:rsid w:val="0038422A"/>
    <w:rsid w:val="0038691C"/>
    <w:rsid w:val="00387249"/>
    <w:rsid w:val="00387304"/>
    <w:rsid w:val="003903F5"/>
    <w:rsid w:val="00392DEF"/>
    <w:rsid w:val="00392FEC"/>
    <w:rsid w:val="00393D3F"/>
    <w:rsid w:val="00396BE2"/>
    <w:rsid w:val="003974D5"/>
    <w:rsid w:val="003A19F4"/>
    <w:rsid w:val="003A26B5"/>
    <w:rsid w:val="003A2DA2"/>
    <w:rsid w:val="003A372D"/>
    <w:rsid w:val="003A37E5"/>
    <w:rsid w:val="003A444B"/>
    <w:rsid w:val="003A4796"/>
    <w:rsid w:val="003A624D"/>
    <w:rsid w:val="003A6CE9"/>
    <w:rsid w:val="003A7E22"/>
    <w:rsid w:val="003B71B3"/>
    <w:rsid w:val="003B71F9"/>
    <w:rsid w:val="003B7902"/>
    <w:rsid w:val="003B7C28"/>
    <w:rsid w:val="003C22AE"/>
    <w:rsid w:val="003C382D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0C55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67EA"/>
    <w:rsid w:val="003F76EC"/>
    <w:rsid w:val="003F7DFE"/>
    <w:rsid w:val="003F7F4B"/>
    <w:rsid w:val="004003CC"/>
    <w:rsid w:val="00400F37"/>
    <w:rsid w:val="00403E66"/>
    <w:rsid w:val="00405677"/>
    <w:rsid w:val="00406537"/>
    <w:rsid w:val="004066B6"/>
    <w:rsid w:val="00406904"/>
    <w:rsid w:val="00410C05"/>
    <w:rsid w:val="00412AAE"/>
    <w:rsid w:val="00412B19"/>
    <w:rsid w:val="00414EC3"/>
    <w:rsid w:val="00415386"/>
    <w:rsid w:val="004158EE"/>
    <w:rsid w:val="00420D5F"/>
    <w:rsid w:val="0042112C"/>
    <w:rsid w:val="00422633"/>
    <w:rsid w:val="00423301"/>
    <w:rsid w:val="0042354C"/>
    <w:rsid w:val="00424150"/>
    <w:rsid w:val="00425C19"/>
    <w:rsid w:val="00431254"/>
    <w:rsid w:val="00435396"/>
    <w:rsid w:val="00435EF5"/>
    <w:rsid w:val="004368C9"/>
    <w:rsid w:val="004375EC"/>
    <w:rsid w:val="00437976"/>
    <w:rsid w:val="004408F0"/>
    <w:rsid w:val="00440DBC"/>
    <w:rsid w:val="004412B2"/>
    <w:rsid w:val="00441CCB"/>
    <w:rsid w:val="00441E49"/>
    <w:rsid w:val="0044213B"/>
    <w:rsid w:val="00443710"/>
    <w:rsid w:val="00443837"/>
    <w:rsid w:val="00444E22"/>
    <w:rsid w:val="00445AAF"/>
    <w:rsid w:val="00450421"/>
    <w:rsid w:val="00450593"/>
    <w:rsid w:val="004513BA"/>
    <w:rsid w:val="00451ED4"/>
    <w:rsid w:val="00454289"/>
    <w:rsid w:val="00454719"/>
    <w:rsid w:val="00454851"/>
    <w:rsid w:val="004554B4"/>
    <w:rsid w:val="0045624C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02F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5A69"/>
    <w:rsid w:val="00485FBB"/>
    <w:rsid w:val="00486489"/>
    <w:rsid w:val="00487C5C"/>
    <w:rsid w:val="00490890"/>
    <w:rsid w:val="004910E1"/>
    <w:rsid w:val="00491E86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34AD"/>
    <w:rsid w:val="004B3A55"/>
    <w:rsid w:val="004B4455"/>
    <w:rsid w:val="004B56B1"/>
    <w:rsid w:val="004B7B2E"/>
    <w:rsid w:val="004C2E43"/>
    <w:rsid w:val="004C2FD7"/>
    <w:rsid w:val="004C59B1"/>
    <w:rsid w:val="004C59EF"/>
    <w:rsid w:val="004C7124"/>
    <w:rsid w:val="004C7EB9"/>
    <w:rsid w:val="004D1020"/>
    <w:rsid w:val="004D1969"/>
    <w:rsid w:val="004D3717"/>
    <w:rsid w:val="004D4528"/>
    <w:rsid w:val="004D64E3"/>
    <w:rsid w:val="004E16ED"/>
    <w:rsid w:val="004E29CD"/>
    <w:rsid w:val="004E4107"/>
    <w:rsid w:val="004E63AE"/>
    <w:rsid w:val="004E7261"/>
    <w:rsid w:val="004E762A"/>
    <w:rsid w:val="004F0F6A"/>
    <w:rsid w:val="004F2591"/>
    <w:rsid w:val="004F346C"/>
    <w:rsid w:val="004F3783"/>
    <w:rsid w:val="004F46C4"/>
    <w:rsid w:val="004F519A"/>
    <w:rsid w:val="00500B3F"/>
    <w:rsid w:val="00502AE8"/>
    <w:rsid w:val="005037B3"/>
    <w:rsid w:val="00503B27"/>
    <w:rsid w:val="00505125"/>
    <w:rsid w:val="00505E12"/>
    <w:rsid w:val="0050616A"/>
    <w:rsid w:val="005062DE"/>
    <w:rsid w:val="005149E3"/>
    <w:rsid w:val="005154F8"/>
    <w:rsid w:val="005178D8"/>
    <w:rsid w:val="005225EA"/>
    <w:rsid w:val="00523030"/>
    <w:rsid w:val="00523290"/>
    <w:rsid w:val="00524E00"/>
    <w:rsid w:val="00524FCA"/>
    <w:rsid w:val="00526628"/>
    <w:rsid w:val="00527754"/>
    <w:rsid w:val="005277E3"/>
    <w:rsid w:val="00531074"/>
    <w:rsid w:val="00531CD0"/>
    <w:rsid w:val="005324B7"/>
    <w:rsid w:val="0053444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01E"/>
    <w:rsid w:val="00555CB4"/>
    <w:rsid w:val="00555DDF"/>
    <w:rsid w:val="00556665"/>
    <w:rsid w:val="005572AD"/>
    <w:rsid w:val="00557422"/>
    <w:rsid w:val="005575FD"/>
    <w:rsid w:val="00557AC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1D8B"/>
    <w:rsid w:val="00574637"/>
    <w:rsid w:val="005754D4"/>
    <w:rsid w:val="0058205C"/>
    <w:rsid w:val="00586355"/>
    <w:rsid w:val="005868E3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575D"/>
    <w:rsid w:val="00595B03"/>
    <w:rsid w:val="005964AE"/>
    <w:rsid w:val="005A149A"/>
    <w:rsid w:val="005A3562"/>
    <w:rsid w:val="005A752B"/>
    <w:rsid w:val="005B127A"/>
    <w:rsid w:val="005B1C72"/>
    <w:rsid w:val="005B1E69"/>
    <w:rsid w:val="005B327E"/>
    <w:rsid w:val="005B3F78"/>
    <w:rsid w:val="005B4D0F"/>
    <w:rsid w:val="005B7656"/>
    <w:rsid w:val="005C11A3"/>
    <w:rsid w:val="005C21B0"/>
    <w:rsid w:val="005C3D94"/>
    <w:rsid w:val="005C4AEA"/>
    <w:rsid w:val="005C53D4"/>
    <w:rsid w:val="005C5B1D"/>
    <w:rsid w:val="005C6A00"/>
    <w:rsid w:val="005C6BD6"/>
    <w:rsid w:val="005C70DD"/>
    <w:rsid w:val="005D0042"/>
    <w:rsid w:val="005D10F9"/>
    <w:rsid w:val="005D2621"/>
    <w:rsid w:val="005D4F9C"/>
    <w:rsid w:val="005D5B36"/>
    <w:rsid w:val="005E0301"/>
    <w:rsid w:val="005E1DF1"/>
    <w:rsid w:val="005E3573"/>
    <w:rsid w:val="005E429E"/>
    <w:rsid w:val="005E5EED"/>
    <w:rsid w:val="005E62F5"/>
    <w:rsid w:val="005E6611"/>
    <w:rsid w:val="005E6E37"/>
    <w:rsid w:val="005E6EAE"/>
    <w:rsid w:val="005E75D3"/>
    <w:rsid w:val="005F0044"/>
    <w:rsid w:val="005F0A57"/>
    <w:rsid w:val="005F0F6A"/>
    <w:rsid w:val="005F220D"/>
    <w:rsid w:val="005F3EF3"/>
    <w:rsid w:val="005F5A70"/>
    <w:rsid w:val="005F5AB7"/>
    <w:rsid w:val="005F6553"/>
    <w:rsid w:val="005F79DC"/>
    <w:rsid w:val="006017FC"/>
    <w:rsid w:val="006024D5"/>
    <w:rsid w:val="00603181"/>
    <w:rsid w:val="006032BB"/>
    <w:rsid w:val="00603BFF"/>
    <w:rsid w:val="00604FC8"/>
    <w:rsid w:val="006056BF"/>
    <w:rsid w:val="00607796"/>
    <w:rsid w:val="00607A39"/>
    <w:rsid w:val="00607C50"/>
    <w:rsid w:val="006114E0"/>
    <w:rsid w:val="006143C7"/>
    <w:rsid w:val="006149E9"/>
    <w:rsid w:val="00615898"/>
    <w:rsid w:val="00616283"/>
    <w:rsid w:val="00616A34"/>
    <w:rsid w:val="00616D23"/>
    <w:rsid w:val="00617ACC"/>
    <w:rsid w:val="00620080"/>
    <w:rsid w:val="00620E3F"/>
    <w:rsid w:val="00621A58"/>
    <w:rsid w:val="006220E1"/>
    <w:rsid w:val="006229D2"/>
    <w:rsid w:val="00623545"/>
    <w:rsid w:val="00623BE6"/>
    <w:rsid w:val="006243D0"/>
    <w:rsid w:val="006244AA"/>
    <w:rsid w:val="00625BC9"/>
    <w:rsid w:val="0062657A"/>
    <w:rsid w:val="00630B6B"/>
    <w:rsid w:val="00631029"/>
    <w:rsid w:val="00633049"/>
    <w:rsid w:val="00635444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9A9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2569"/>
    <w:rsid w:val="00662FDB"/>
    <w:rsid w:val="0066315A"/>
    <w:rsid w:val="00664020"/>
    <w:rsid w:val="0066419D"/>
    <w:rsid w:val="006652D0"/>
    <w:rsid w:val="00670EEC"/>
    <w:rsid w:val="006715FE"/>
    <w:rsid w:val="00671E06"/>
    <w:rsid w:val="00673A23"/>
    <w:rsid w:val="00674187"/>
    <w:rsid w:val="0067691E"/>
    <w:rsid w:val="0068123A"/>
    <w:rsid w:val="006830FB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354E"/>
    <w:rsid w:val="006942E0"/>
    <w:rsid w:val="006944CF"/>
    <w:rsid w:val="006A1721"/>
    <w:rsid w:val="006A18EF"/>
    <w:rsid w:val="006A3397"/>
    <w:rsid w:val="006A3C54"/>
    <w:rsid w:val="006A4397"/>
    <w:rsid w:val="006A46F3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6D80"/>
    <w:rsid w:val="006B76FF"/>
    <w:rsid w:val="006C2C6D"/>
    <w:rsid w:val="006C3123"/>
    <w:rsid w:val="006C4890"/>
    <w:rsid w:val="006C56A7"/>
    <w:rsid w:val="006C5C59"/>
    <w:rsid w:val="006C6252"/>
    <w:rsid w:val="006C732F"/>
    <w:rsid w:val="006C759A"/>
    <w:rsid w:val="006D0ACA"/>
    <w:rsid w:val="006D191F"/>
    <w:rsid w:val="006D1B58"/>
    <w:rsid w:val="006D3677"/>
    <w:rsid w:val="006D3844"/>
    <w:rsid w:val="006D3B5E"/>
    <w:rsid w:val="006D45BC"/>
    <w:rsid w:val="006D5A24"/>
    <w:rsid w:val="006E0B02"/>
    <w:rsid w:val="006E0CFD"/>
    <w:rsid w:val="006E2385"/>
    <w:rsid w:val="006E4A99"/>
    <w:rsid w:val="006E5BDE"/>
    <w:rsid w:val="006E7B56"/>
    <w:rsid w:val="006F0DFA"/>
    <w:rsid w:val="006F2F3B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179CB"/>
    <w:rsid w:val="00720706"/>
    <w:rsid w:val="00720966"/>
    <w:rsid w:val="00720F24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4715E"/>
    <w:rsid w:val="007544FF"/>
    <w:rsid w:val="007548A0"/>
    <w:rsid w:val="00754ABA"/>
    <w:rsid w:val="007573A5"/>
    <w:rsid w:val="00760390"/>
    <w:rsid w:val="0076170A"/>
    <w:rsid w:val="00761FD2"/>
    <w:rsid w:val="00762AF4"/>
    <w:rsid w:val="00762C54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48E3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5FDB"/>
    <w:rsid w:val="007866F4"/>
    <w:rsid w:val="00786733"/>
    <w:rsid w:val="00787335"/>
    <w:rsid w:val="00790E2C"/>
    <w:rsid w:val="00795BC5"/>
    <w:rsid w:val="00796423"/>
    <w:rsid w:val="007967DF"/>
    <w:rsid w:val="00796C08"/>
    <w:rsid w:val="007A2407"/>
    <w:rsid w:val="007A3D85"/>
    <w:rsid w:val="007A44D9"/>
    <w:rsid w:val="007A5DB8"/>
    <w:rsid w:val="007B12B6"/>
    <w:rsid w:val="007B2BEC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0D1B"/>
    <w:rsid w:val="007D125B"/>
    <w:rsid w:val="007D25B6"/>
    <w:rsid w:val="007D2767"/>
    <w:rsid w:val="007D4EA8"/>
    <w:rsid w:val="007D6EE2"/>
    <w:rsid w:val="007D6F5B"/>
    <w:rsid w:val="007D720D"/>
    <w:rsid w:val="007E1BAB"/>
    <w:rsid w:val="007E20D4"/>
    <w:rsid w:val="007E266B"/>
    <w:rsid w:val="007E4E51"/>
    <w:rsid w:val="007E59F8"/>
    <w:rsid w:val="007E61E8"/>
    <w:rsid w:val="007E75E7"/>
    <w:rsid w:val="007E7786"/>
    <w:rsid w:val="007F1CD6"/>
    <w:rsid w:val="007F2318"/>
    <w:rsid w:val="007F3C66"/>
    <w:rsid w:val="007F3FD0"/>
    <w:rsid w:val="007F5E2A"/>
    <w:rsid w:val="007F63A8"/>
    <w:rsid w:val="007F74FE"/>
    <w:rsid w:val="0080028F"/>
    <w:rsid w:val="00802020"/>
    <w:rsid w:val="00802E38"/>
    <w:rsid w:val="00803A35"/>
    <w:rsid w:val="00803DE4"/>
    <w:rsid w:val="008040A0"/>
    <w:rsid w:val="00804F27"/>
    <w:rsid w:val="00805829"/>
    <w:rsid w:val="008065AE"/>
    <w:rsid w:val="00807DB4"/>
    <w:rsid w:val="0081043B"/>
    <w:rsid w:val="00810D92"/>
    <w:rsid w:val="00811E7E"/>
    <w:rsid w:val="00812E2A"/>
    <w:rsid w:val="008157C9"/>
    <w:rsid w:val="008163F5"/>
    <w:rsid w:val="00816A94"/>
    <w:rsid w:val="00817E7E"/>
    <w:rsid w:val="00820310"/>
    <w:rsid w:val="00820A17"/>
    <w:rsid w:val="00820C0E"/>
    <w:rsid w:val="00824400"/>
    <w:rsid w:val="00824476"/>
    <w:rsid w:val="008268A9"/>
    <w:rsid w:val="0083024B"/>
    <w:rsid w:val="00832731"/>
    <w:rsid w:val="008327BD"/>
    <w:rsid w:val="008344CC"/>
    <w:rsid w:val="00834F98"/>
    <w:rsid w:val="00836D4E"/>
    <w:rsid w:val="00840419"/>
    <w:rsid w:val="0084188E"/>
    <w:rsid w:val="008425A0"/>
    <w:rsid w:val="00843FBF"/>
    <w:rsid w:val="00844848"/>
    <w:rsid w:val="008450E9"/>
    <w:rsid w:val="00845C82"/>
    <w:rsid w:val="00850632"/>
    <w:rsid w:val="00850A0A"/>
    <w:rsid w:val="00850B0C"/>
    <w:rsid w:val="00853FAF"/>
    <w:rsid w:val="00855AB6"/>
    <w:rsid w:val="0085676F"/>
    <w:rsid w:val="008607B7"/>
    <w:rsid w:val="00861A52"/>
    <w:rsid w:val="008624F4"/>
    <w:rsid w:val="00862A91"/>
    <w:rsid w:val="008630AE"/>
    <w:rsid w:val="0086369C"/>
    <w:rsid w:val="00863976"/>
    <w:rsid w:val="008655A3"/>
    <w:rsid w:val="00865AD1"/>
    <w:rsid w:val="0086713B"/>
    <w:rsid w:val="00867B8A"/>
    <w:rsid w:val="00870093"/>
    <w:rsid w:val="00870107"/>
    <w:rsid w:val="008707D1"/>
    <w:rsid w:val="00870834"/>
    <w:rsid w:val="00870E63"/>
    <w:rsid w:val="0087200E"/>
    <w:rsid w:val="008727A6"/>
    <w:rsid w:val="00872970"/>
    <w:rsid w:val="0087308B"/>
    <w:rsid w:val="00874473"/>
    <w:rsid w:val="00874806"/>
    <w:rsid w:val="0087528F"/>
    <w:rsid w:val="0087559A"/>
    <w:rsid w:val="00875ADB"/>
    <w:rsid w:val="008771CE"/>
    <w:rsid w:val="00877CE0"/>
    <w:rsid w:val="00877F0C"/>
    <w:rsid w:val="00882E4F"/>
    <w:rsid w:val="00884C80"/>
    <w:rsid w:val="008853D9"/>
    <w:rsid w:val="00887255"/>
    <w:rsid w:val="00887B5E"/>
    <w:rsid w:val="00890DC8"/>
    <w:rsid w:val="0089199E"/>
    <w:rsid w:val="0089253C"/>
    <w:rsid w:val="00893222"/>
    <w:rsid w:val="00893543"/>
    <w:rsid w:val="0089415D"/>
    <w:rsid w:val="008949EC"/>
    <w:rsid w:val="00894BE3"/>
    <w:rsid w:val="00897719"/>
    <w:rsid w:val="008A0985"/>
    <w:rsid w:val="008A37F4"/>
    <w:rsid w:val="008A3F92"/>
    <w:rsid w:val="008A4948"/>
    <w:rsid w:val="008A4BA6"/>
    <w:rsid w:val="008A5770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256E"/>
    <w:rsid w:val="008C2C12"/>
    <w:rsid w:val="008C339D"/>
    <w:rsid w:val="008C45E2"/>
    <w:rsid w:val="008C7713"/>
    <w:rsid w:val="008D10F1"/>
    <w:rsid w:val="008D2E9D"/>
    <w:rsid w:val="008D6F31"/>
    <w:rsid w:val="008E219F"/>
    <w:rsid w:val="008E3D13"/>
    <w:rsid w:val="008E3FD9"/>
    <w:rsid w:val="008E45EB"/>
    <w:rsid w:val="008E598E"/>
    <w:rsid w:val="008E7B0B"/>
    <w:rsid w:val="008F1138"/>
    <w:rsid w:val="008F12EC"/>
    <w:rsid w:val="008F3932"/>
    <w:rsid w:val="008F3CA0"/>
    <w:rsid w:val="008F4754"/>
    <w:rsid w:val="008F5907"/>
    <w:rsid w:val="008F6226"/>
    <w:rsid w:val="008F6D1E"/>
    <w:rsid w:val="008F75E2"/>
    <w:rsid w:val="008F7B8D"/>
    <w:rsid w:val="009011AB"/>
    <w:rsid w:val="009023C8"/>
    <w:rsid w:val="0090308F"/>
    <w:rsid w:val="0090357F"/>
    <w:rsid w:val="00904043"/>
    <w:rsid w:val="009049C0"/>
    <w:rsid w:val="00905BE8"/>
    <w:rsid w:val="00907230"/>
    <w:rsid w:val="009073E5"/>
    <w:rsid w:val="00914B69"/>
    <w:rsid w:val="0091501D"/>
    <w:rsid w:val="00915898"/>
    <w:rsid w:val="009203FD"/>
    <w:rsid w:val="0092057B"/>
    <w:rsid w:val="0092111A"/>
    <w:rsid w:val="009211CE"/>
    <w:rsid w:val="00921271"/>
    <w:rsid w:val="0092152F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27FC9"/>
    <w:rsid w:val="009337D3"/>
    <w:rsid w:val="00933B7D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0A4D"/>
    <w:rsid w:val="00951261"/>
    <w:rsid w:val="009513F4"/>
    <w:rsid w:val="00953FC0"/>
    <w:rsid w:val="009565A0"/>
    <w:rsid w:val="009568B5"/>
    <w:rsid w:val="00957336"/>
    <w:rsid w:val="009576F2"/>
    <w:rsid w:val="00960577"/>
    <w:rsid w:val="009613D3"/>
    <w:rsid w:val="009615A5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281"/>
    <w:rsid w:val="009774C1"/>
    <w:rsid w:val="00980F7B"/>
    <w:rsid w:val="00981B3F"/>
    <w:rsid w:val="009822F7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A7EE9"/>
    <w:rsid w:val="009B0F0D"/>
    <w:rsid w:val="009B18F5"/>
    <w:rsid w:val="009B1DB2"/>
    <w:rsid w:val="009B2BAF"/>
    <w:rsid w:val="009B2F50"/>
    <w:rsid w:val="009B33DF"/>
    <w:rsid w:val="009B3489"/>
    <w:rsid w:val="009B3677"/>
    <w:rsid w:val="009B3744"/>
    <w:rsid w:val="009B47B0"/>
    <w:rsid w:val="009B621C"/>
    <w:rsid w:val="009B733E"/>
    <w:rsid w:val="009B76E3"/>
    <w:rsid w:val="009B7BAB"/>
    <w:rsid w:val="009C0321"/>
    <w:rsid w:val="009C168A"/>
    <w:rsid w:val="009C2612"/>
    <w:rsid w:val="009C3C5D"/>
    <w:rsid w:val="009C4139"/>
    <w:rsid w:val="009C62B6"/>
    <w:rsid w:val="009C64BC"/>
    <w:rsid w:val="009C6CCA"/>
    <w:rsid w:val="009C7928"/>
    <w:rsid w:val="009D0F50"/>
    <w:rsid w:val="009D717B"/>
    <w:rsid w:val="009D7B2F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5C61"/>
    <w:rsid w:val="00A06414"/>
    <w:rsid w:val="00A06C9D"/>
    <w:rsid w:val="00A10CC0"/>
    <w:rsid w:val="00A119CC"/>
    <w:rsid w:val="00A12822"/>
    <w:rsid w:val="00A14F97"/>
    <w:rsid w:val="00A16372"/>
    <w:rsid w:val="00A163FC"/>
    <w:rsid w:val="00A17354"/>
    <w:rsid w:val="00A207FD"/>
    <w:rsid w:val="00A20983"/>
    <w:rsid w:val="00A22B7F"/>
    <w:rsid w:val="00A2649B"/>
    <w:rsid w:val="00A269CB"/>
    <w:rsid w:val="00A27048"/>
    <w:rsid w:val="00A275D3"/>
    <w:rsid w:val="00A31059"/>
    <w:rsid w:val="00A3201E"/>
    <w:rsid w:val="00A3243A"/>
    <w:rsid w:val="00A32464"/>
    <w:rsid w:val="00A32987"/>
    <w:rsid w:val="00A32D0E"/>
    <w:rsid w:val="00A34498"/>
    <w:rsid w:val="00A350B5"/>
    <w:rsid w:val="00A353DD"/>
    <w:rsid w:val="00A35C9A"/>
    <w:rsid w:val="00A35D50"/>
    <w:rsid w:val="00A37994"/>
    <w:rsid w:val="00A403A4"/>
    <w:rsid w:val="00A42F59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2FC1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401C"/>
    <w:rsid w:val="00A644ED"/>
    <w:rsid w:val="00A65B16"/>
    <w:rsid w:val="00A66618"/>
    <w:rsid w:val="00A6682D"/>
    <w:rsid w:val="00A66EB8"/>
    <w:rsid w:val="00A70325"/>
    <w:rsid w:val="00A71603"/>
    <w:rsid w:val="00A722AF"/>
    <w:rsid w:val="00A7251D"/>
    <w:rsid w:val="00A72898"/>
    <w:rsid w:val="00A736CE"/>
    <w:rsid w:val="00A75048"/>
    <w:rsid w:val="00A7636E"/>
    <w:rsid w:val="00A76999"/>
    <w:rsid w:val="00A7796E"/>
    <w:rsid w:val="00A80683"/>
    <w:rsid w:val="00A81165"/>
    <w:rsid w:val="00A813F9"/>
    <w:rsid w:val="00A816E2"/>
    <w:rsid w:val="00A83129"/>
    <w:rsid w:val="00A8362A"/>
    <w:rsid w:val="00A85564"/>
    <w:rsid w:val="00A9097B"/>
    <w:rsid w:val="00A93C3A"/>
    <w:rsid w:val="00AA2082"/>
    <w:rsid w:val="00AA2ACF"/>
    <w:rsid w:val="00AA315B"/>
    <w:rsid w:val="00AA39BD"/>
    <w:rsid w:val="00AA4896"/>
    <w:rsid w:val="00AA4F7A"/>
    <w:rsid w:val="00AA54FF"/>
    <w:rsid w:val="00AA64E8"/>
    <w:rsid w:val="00AA6B61"/>
    <w:rsid w:val="00AB10E1"/>
    <w:rsid w:val="00AB49E2"/>
    <w:rsid w:val="00AB5398"/>
    <w:rsid w:val="00AB72BB"/>
    <w:rsid w:val="00AB78B1"/>
    <w:rsid w:val="00AB7E44"/>
    <w:rsid w:val="00AC08FD"/>
    <w:rsid w:val="00AC16F6"/>
    <w:rsid w:val="00AC29C8"/>
    <w:rsid w:val="00AC4270"/>
    <w:rsid w:val="00AC5679"/>
    <w:rsid w:val="00AC5A58"/>
    <w:rsid w:val="00AC7262"/>
    <w:rsid w:val="00AC766C"/>
    <w:rsid w:val="00AD0453"/>
    <w:rsid w:val="00AD1459"/>
    <w:rsid w:val="00AD1D18"/>
    <w:rsid w:val="00AD2427"/>
    <w:rsid w:val="00AD2C56"/>
    <w:rsid w:val="00AD3A80"/>
    <w:rsid w:val="00AD48CF"/>
    <w:rsid w:val="00AD4C95"/>
    <w:rsid w:val="00AD5ABD"/>
    <w:rsid w:val="00AE0EDC"/>
    <w:rsid w:val="00AE1072"/>
    <w:rsid w:val="00AE31BF"/>
    <w:rsid w:val="00AE34B0"/>
    <w:rsid w:val="00AE34FC"/>
    <w:rsid w:val="00AE4B99"/>
    <w:rsid w:val="00AE5898"/>
    <w:rsid w:val="00AE5EB0"/>
    <w:rsid w:val="00AE677E"/>
    <w:rsid w:val="00AE7FE6"/>
    <w:rsid w:val="00AF0CDA"/>
    <w:rsid w:val="00AF0CE7"/>
    <w:rsid w:val="00AF1834"/>
    <w:rsid w:val="00AF2368"/>
    <w:rsid w:val="00AF2401"/>
    <w:rsid w:val="00AF342B"/>
    <w:rsid w:val="00AF4808"/>
    <w:rsid w:val="00AF56AB"/>
    <w:rsid w:val="00AF5D04"/>
    <w:rsid w:val="00AF5EE7"/>
    <w:rsid w:val="00AF7EF5"/>
    <w:rsid w:val="00B01697"/>
    <w:rsid w:val="00B026A8"/>
    <w:rsid w:val="00B038F1"/>
    <w:rsid w:val="00B04384"/>
    <w:rsid w:val="00B0584C"/>
    <w:rsid w:val="00B05917"/>
    <w:rsid w:val="00B073CA"/>
    <w:rsid w:val="00B074F8"/>
    <w:rsid w:val="00B116EB"/>
    <w:rsid w:val="00B12262"/>
    <w:rsid w:val="00B12FBA"/>
    <w:rsid w:val="00B16F84"/>
    <w:rsid w:val="00B171BE"/>
    <w:rsid w:val="00B17805"/>
    <w:rsid w:val="00B21AFC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715"/>
    <w:rsid w:val="00B34C75"/>
    <w:rsid w:val="00B36467"/>
    <w:rsid w:val="00B4322B"/>
    <w:rsid w:val="00B43821"/>
    <w:rsid w:val="00B44A80"/>
    <w:rsid w:val="00B4519E"/>
    <w:rsid w:val="00B45943"/>
    <w:rsid w:val="00B46A4F"/>
    <w:rsid w:val="00B50978"/>
    <w:rsid w:val="00B50F49"/>
    <w:rsid w:val="00B51DE6"/>
    <w:rsid w:val="00B5236E"/>
    <w:rsid w:val="00B52541"/>
    <w:rsid w:val="00B5276A"/>
    <w:rsid w:val="00B5351E"/>
    <w:rsid w:val="00B535F5"/>
    <w:rsid w:val="00B53AC2"/>
    <w:rsid w:val="00B53D68"/>
    <w:rsid w:val="00B54BA6"/>
    <w:rsid w:val="00B55151"/>
    <w:rsid w:val="00B55632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216"/>
    <w:rsid w:val="00B7264B"/>
    <w:rsid w:val="00B72E8F"/>
    <w:rsid w:val="00B73015"/>
    <w:rsid w:val="00B732AE"/>
    <w:rsid w:val="00B7384C"/>
    <w:rsid w:val="00B76FF1"/>
    <w:rsid w:val="00B80BB8"/>
    <w:rsid w:val="00B80F6E"/>
    <w:rsid w:val="00B813D5"/>
    <w:rsid w:val="00B81901"/>
    <w:rsid w:val="00B822FD"/>
    <w:rsid w:val="00B83E28"/>
    <w:rsid w:val="00B844D7"/>
    <w:rsid w:val="00B855D7"/>
    <w:rsid w:val="00B9061A"/>
    <w:rsid w:val="00B907D4"/>
    <w:rsid w:val="00B94513"/>
    <w:rsid w:val="00B948B8"/>
    <w:rsid w:val="00B953F0"/>
    <w:rsid w:val="00B9580A"/>
    <w:rsid w:val="00B95E34"/>
    <w:rsid w:val="00B96B98"/>
    <w:rsid w:val="00B97A79"/>
    <w:rsid w:val="00BA2BFF"/>
    <w:rsid w:val="00BA350B"/>
    <w:rsid w:val="00BA39AD"/>
    <w:rsid w:val="00BA4551"/>
    <w:rsid w:val="00BA676B"/>
    <w:rsid w:val="00BA6AA3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460C"/>
    <w:rsid w:val="00BC5344"/>
    <w:rsid w:val="00BC6052"/>
    <w:rsid w:val="00BC6337"/>
    <w:rsid w:val="00BC6B34"/>
    <w:rsid w:val="00BC6BCD"/>
    <w:rsid w:val="00BC7210"/>
    <w:rsid w:val="00BC7877"/>
    <w:rsid w:val="00BC7C90"/>
    <w:rsid w:val="00BC7CA8"/>
    <w:rsid w:val="00BD1193"/>
    <w:rsid w:val="00BD30C2"/>
    <w:rsid w:val="00BD6581"/>
    <w:rsid w:val="00BD7B63"/>
    <w:rsid w:val="00BD7F05"/>
    <w:rsid w:val="00BE0190"/>
    <w:rsid w:val="00BE1FC1"/>
    <w:rsid w:val="00BE226E"/>
    <w:rsid w:val="00BE25AB"/>
    <w:rsid w:val="00BE2AB8"/>
    <w:rsid w:val="00BE36FD"/>
    <w:rsid w:val="00BE49EA"/>
    <w:rsid w:val="00BE5247"/>
    <w:rsid w:val="00BE6498"/>
    <w:rsid w:val="00BE7846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3BE2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1CA8"/>
    <w:rsid w:val="00C31D2C"/>
    <w:rsid w:val="00C33E55"/>
    <w:rsid w:val="00C343DB"/>
    <w:rsid w:val="00C3604C"/>
    <w:rsid w:val="00C370F5"/>
    <w:rsid w:val="00C373B2"/>
    <w:rsid w:val="00C378F6"/>
    <w:rsid w:val="00C403A2"/>
    <w:rsid w:val="00C42D3E"/>
    <w:rsid w:val="00C43CA6"/>
    <w:rsid w:val="00C46F6E"/>
    <w:rsid w:val="00C51044"/>
    <w:rsid w:val="00C51447"/>
    <w:rsid w:val="00C54E0B"/>
    <w:rsid w:val="00C566A6"/>
    <w:rsid w:val="00C568B7"/>
    <w:rsid w:val="00C57839"/>
    <w:rsid w:val="00C57949"/>
    <w:rsid w:val="00C60049"/>
    <w:rsid w:val="00C60DAD"/>
    <w:rsid w:val="00C623D0"/>
    <w:rsid w:val="00C62689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778B5"/>
    <w:rsid w:val="00C80C98"/>
    <w:rsid w:val="00C825D3"/>
    <w:rsid w:val="00C84B15"/>
    <w:rsid w:val="00C873AF"/>
    <w:rsid w:val="00C903DC"/>
    <w:rsid w:val="00C90C4E"/>
    <w:rsid w:val="00C91D55"/>
    <w:rsid w:val="00C9228C"/>
    <w:rsid w:val="00C92EDF"/>
    <w:rsid w:val="00C944BB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510D"/>
    <w:rsid w:val="00CB634E"/>
    <w:rsid w:val="00CB679F"/>
    <w:rsid w:val="00CC07AA"/>
    <w:rsid w:val="00CC21D3"/>
    <w:rsid w:val="00CC2483"/>
    <w:rsid w:val="00CC5A95"/>
    <w:rsid w:val="00CC636C"/>
    <w:rsid w:val="00CC77C2"/>
    <w:rsid w:val="00CD1731"/>
    <w:rsid w:val="00CD227B"/>
    <w:rsid w:val="00CD3528"/>
    <w:rsid w:val="00CD359A"/>
    <w:rsid w:val="00CD38FA"/>
    <w:rsid w:val="00CD6075"/>
    <w:rsid w:val="00CD7973"/>
    <w:rsid w:val="00CD7CF6"/>
    <w:rsid w:val="00CE0FC4"/>
    <w:rsid w:val="00CE104F"/>
    <w:rsid w:val="00CE1321"/>
    <w:rsid w:val="00CE1860"/>
    <w:rsid w:val="00CE23C7"/>
    <w:rsid w:val="00CE4EF0"/>
    <w:rsid w:val="00CE5BED"/>
    <w:rsid w:val="00CE7644"/>
    <w:rsid w:val="00CF07BC"/>
    <w:rsid w:val="00CF08B1"/>
    <w:rsid w:val="00CF0B97"/>
    <w:rsid w:val="00CF127D"/>
    <w:rsid w:val="00CF18F5"/>
    <w:rsid w:val="00CF2201"/>
    <w:rsid w:val="00CF224E"/>
    <w:rsid w:val="00CF2F31"/>
    <w:rsid w:val="00CF3049"/>
    <w:rsid w:val="00CF328F"/>
    <w:rsid w:val="00CF32E1"/>
    <w:rsid w:val="00CF507B"/>
    <w:rsid w:val="00CF527A"/>
    <w:rsid w:val="00CF5ADB"/>
    <w:rsid w:val="00CF5E45"/>
    <w:rsid w:val="00CF62BD"/>
    <w:rsid w:val="00CF68BA"/>
    <w:rsid w:val="00CF6CA4"/>
    <w:rsid w:val="00CF7906"/>
    <w:rsid w:val="00D007C9"/>
    <w:rsid w:val="00D017AD"/>
    <w:rsid w:val="00D01ADC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0904"/>
    <w:rsid w:val="00D41E72"/>
    <w:rsid w:val="00D42678"/>
    <w:rsid w:val="00D43F67"/>
    <w:rsid w:val="00D44082"/>
    <w:rsid w:val="00D446DC"/>
    <w:rsid w:val="00D446F4"/>
    <w:rsid w:val="00D47C80"/>
    <w:rsid w:val="00D47EAA"/>
    <w:rsid w:val="00D507B7"/>
    <w:rsid w:val="00D51EB0"/>
    <w:rsid w:val="00D57424"/>
    <w:rsid w:val="00D57604"/>
    <w:rsid w:val="00D60A59"/>
    <w:rsid w:val="00D61D21"/>
    <w:rsid w:val="00D61E09"/>
    <w:rsid w:val="00D632DF"/>
    <w:rsid w:val="00D64B0A"/>
    <w:rsid w:val="00D64D6D"/>
    <w:rsid w:val="00D66507"/>
    <w:rsid w:val="00D72E16"/>
    <w:rsid w:val="00D732AA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87C96"/>
    <w:rsid w:val="00D904FA"/>
    <w:rsid w:val="00D90744"/>
    <w:rsid w:val="00D91904"/>
    <w:rsid w:val="00D92AB7"/>
    <w:rsid w:val="00D94188"/>
    <w:rsid w:val="00D945A4"/>
    <w:rsid w:val="00D94763"/>
    <w:rsid w:val="00D95871"/>
    <w:rsid w:val="00DA0D5F"/>
    <w:rsid w:val="00DA24D7"/>
    <w:rsid w:val="00DA2839"/>
    <w:rsid w:val="00DA4B97"/>
    <w:rsid w:val="00DA51C5"/>
    <w:rsid w:val="00DA6994"/>
    <w:rsid w:val="00DA6B7F"/>
    <w:rsid w:val="00DB0422"/>
    <w:rsid w:val="00DB208E"/>
    <w:rsid w:val="00DB34FC"/>
    <w:rsid w:val="00DB3505"/>
    <w:rsid w:val="00DB5258"/>
    <w:rsid w:val="00DB5FB3"/>
    <w:rsid w:val="00DB7E39"/>
    <w:rsid w:val="00DB7E7B"/>
    <w:rsid w:val="00DC4EBC"/>
    <w:rsid w:val="00DC5628"/>
    <w:rsid w:val="00DC5B89"/>
    <w:rsid w:val="00DC6083"/>
    <w:rsid w:val="00DC626F"/>
    <w:rsid w:val="00DD1B49"/>
    <w:rsid w:val="00DD3223"/>
    <w:rsid w:val="00DD3813"/>
    <w:rsid w:val="00DE0DDA"/>
    <w:rsid w:val="00DE47BE"/>
    <w:rsid w:val="00DE5994"/>
    <w:rsid w:val="00DE5AE9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2777"/>
    <w:rsid w:val="00E04548"/>
    <w:rsid w:val="00E051C3"/>
    <w:rsid w:val="00E06216"/>
    <w:rsid w:val="00E118D8"/>
    <w:rsid w:val="00E138AB"/>
    <w:rsid w:val="00E14B10"/>
    <w:rsid w:val="00E20792"/>
    <w:rsid w:val="00E2337B"/>
    <w:rsid w:val="00E24CE2"/>
    <w:rsid w:val="00E259BE"/>
    <w:rsid w:val="00E32304"/>
    <w:rsid w:val="00E327C0"/>
    <w:rsid w:val="00E33A03"/>
    <w:rsid w:val="00E33BB5"/>
    <w:rsid w:val="00E33DDB"/>
    <w:rsid w:val="00E3420F"/>
    <w:rsid w:val="00E345C8"/>
    <w:rsid w:val="00E35309"/>
    <w:rsid w:val="00E36463"/>
    <w:rsid w:val="00E37630"/>
    <w:rsid w:val="00E41805"/>
    <w:rsid w:val="00E42D27"/>
    <w:rsid w:val="00E43B1F"/>
    <w:rsid w:val="00E44128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1D59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4F5D"/>
    <w:rsid w:val="00E85107"/>
    <w:rsid w:val="00E856C7"/>
    <w:rsid w:val="00E86713"/>
    <w:rsid w:val="00E87B81"/>
    <w:rsid w:val="00E87EF0"/>
    <w:rsid w:val="00E9081A"/>
    <w:rsid w:val="00E924B5"/>
    <w:rsid w:val="00E92907"/>
    <w:rsid w:val="00E9459F"/>
    <w:rsid w:val="00E949D4"/>
    <w:rsid w:val="00E95900"/>
    <w:rsid w:val="00E96DDD"/>
    <w:rsid w:val="00EA0019"/>
    <w:rsid w:val="00EA1188"/>
    <w:rsid w:val="00EA2525"/>
    <w:rsid w:val="00EA289B"/>
    <w:rsid w:val="00EA2F9E"/>
    <w:rsid w:val="00EA33E3"/>
    <w:rsid w:val="00EA512B"/>
    <w:rsid w:val="00EA5434"/>
    <w:rsid w:val="00EA77F9"/>
    <w:rsid w:val="00EA7BCB"/>
    <w:rsid w:val="00EB05B3"/>
    <w:rsid w:val="00EB19E5"/>
    <w:rsid w:val="00EB452F"/>
    <w:rsid w:val="00EB5787"/>
    <w:rsid w:val="00EB5E1C"/>
    <w:rsid w:val="00EB5F34"/>
    <w:rsid w:val="00EB66A8"/>
    <w:rsid w:val="00EB69C0"/>
    <w:rsid w:val="00EC11DF"/>
    <w:rsid w:val="00EC3059"/>
    <w:rsid w:val="00EC5256"/>
    <w:rsid w:val="00EC5EF2"/>
    <w:rsid w:val="00EC64DD"/>
    <w:rsid w:val="00EC67B6"/>
    <w:rsid w:val="00EC730E"/>
    <w:rsid w:val="00ED1101"/>
    <w:rsid w:val="00ED13BD"/>
    <w:rsid w:val="00ED1BAC"/>
    <w:rsid w:val="00ED2D0C"/>
    <w:rsid w:val="00ED2EE6"/>
    <w:rsid w:val="00ED38E5"/>
    <w:rsid w:val="00ED591A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011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4A3D"/>
    <w:rsid w:val="00F151A0"/>
    <w:rsid w:val="00F1741A"/>
    <w:rsid w:val="00F20E13"/>
    <w:rsid w:val="00F2208D"/>
    <w:rsid w:val="00F22A6C"/>
    <w:rsid w:val="00F22C77"/>
    <w:rsid w:val="00F24C26"/>
    <w:rsid w:val="00F25322"/>
    <w:rsid w:val="00F258B4"/>
    <w:rsid w:val="00F27149"/>
    <w:rsid w:val="00F308E3"/>
    <w:rsid w:val="00F3143D"/>
    <w:rsid w:val="00F329FB"/>
    <w:rsid w:val="00F32FAB"/>
    <w:rsid w:val="00F337E0"/>
    <w:rsid w:val="00F34D82"/>
    <w:rsid w:val="00F37515"/>
    <w:rsid w:val="00F3753E"/>
    <w:rsid w:val="00F37660"/>
    <w:rsid w:val="00F40EFB"/>
    <w:rsid w:val="00F42B2E"/>
    <w:rsid w:val="00F42E0B"/>
    <w:rsid w:val="00F43F8D"/>
    <w:rsid w:val="00F4462B"/>
    <w:rsid w:val="00F45F76"/>
    <w:rsid w:val="00F46E03"/>
    <w:rsid w:val="00F47193"/>
    <w:rsid w:val="00F475B9"/>
    <w:rsid w:val="00F4767E"/>
    <w:rsid w:val="00F47AE3"/>
    <w:rsid w:val="00F51600"/>
    <w:rsid w:val="00F52104"/>
    <w:rsid w:val="00F53BE9"/>
    <w:rsid w:val="00F558E1"/>
    <w:rsid w:val="00F56E94"/>
    <w:rsid w:val="00F604CB"/>
    <w:rsid w:val="00F60634"/>
    <w:rsid w:val="00F61991"/>
    <w:rsid w:val="00F620C4"/>
    <w:rsid w:val="00F62E7F"/>
    <w:rsid w:val="00F637E1"/>
    <w:rsid w:val="00F65BE4"/>
    <w:rsid w:val="00F660CD"/>
    <w:rsid w:val="00F66C78"/>
    <w:rsid w:val="00F702F2"/>
    <w:rsid w:val="00F715C6"/>
    <w:rsid w:val="00F726F4"/>
    <w:rsid w:val="00F74AE1"/>
    <w:rsid w:val="00F75237"/>
    <w:rsid w:val="00F7565F"/>
    <w:rsid w:val="00F76DCA"/>
    <w:rsid w:val="00F7747F"/>
    <w:rsid w:val="00F77575"/>
    <w:rsid w:val="00F8048A"/>
    <w:rsid w:val="00F825CC"/>
    <w:rsid w:val="00F83842"/>
    <w:rsid w:val="00F85096"/>
    <w:rsid w:val="00F90804"/>
    <w:rsid w:val="00F90D2D"/>
    <w:rsid w:val="00F93CE3"/>
    <w:rsid w:val="00F949B1"/>
    <w:rsid w:val="00F94AA4"/>
    <w:rsid w:val="00F95A3B"/>
    <w:rsid w:val="00F960D3"/>
    <w:rsid w:val="00F966FD"/>
    <w:rsid w:val="00F979FA"/>
    <w:rsid w:val="00FA0AC8"/>
    <w:rsid w:val="00FA2C9C"/>
    <w:rsid w:val="00FA3B0B"/>
    <w:rsid w:val="00FA40CE"/>
    <w:rsid w:val="00FA455B"/>
    <w:rsid w:val="00FA4A2A"/>
    <w:rsid w:val="00FA4DF1"/>
    <w:rsid w:val="00FA76A5"/>
    <w:rsid w:val="00FA7A7A"/>
    <w:rsid w:val="00FB316D"/>
    <w:rsid w:val="00FB3BC2"/>
    <w:rsid w:val="00FB499C"/>
    <w:rsid w:val="00FC1007"/>
    <w:rsid w:val="00FC11D2"/>
    <w:rsid w:val="00FC17F9"/>
    <w:rsid w:val="00FC1DE0"/>
    <w:rsid w:val="00FC3B5E"/>
    <w:rsid w:val="00FC4815"/>
    <w:rsid w:val="00FC4A1F"/>
    <w:rsid w:val="00FC4B3A"/>
    <w:rsid w:val="00FC4CAC"/>
    <w:rsid w:val="00FD00F2"/>
    <w:rsid w:val="00FD01A3"/>
    <w:rsid w:val="00FD15C1"/>
    <w:rsid w:val="00FD309F"/>
    <w:rsid w:val="00FD5B6C"/>
    <w:rsid w:val="00FD6872"/>
    <w:rsid w:val="00FD73CA"/>
    <w:rsid w:val="00FD7B07"/>
    <w:rsid w:val="00FE3E87"/>
    <w:rsid w:val="00FF1274"/>
    <w:rsid w:val="00FF1C7A"/>
    <w:rsid w:val="00FF3107"/>
    <w:rsid w:val="00FF38A6"/>
    <w:rsid w:val="00FF5378"/>
    <w:rsid w:val="00FF6F55"/>
    <w:rsid w:val="00FF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</w:style>
  <w:style w:type="character" w:customStyle="1" w:styleId="spelle">
    <w:name w:val="spelle"/>
    <w:uiPriority w:val="99"/>
    <w:rsid w:val="0067691E"/>
  </w:style>
  <w:style w:type="character" w:customStyle="1" w:styleId="a4">
    <w:name w:val="Без интервала Знак"/>
    <w:link w:val="a3"/>
    <w:uiPriority w:val="99"/>
    <w:locked/>
    <w:rsid w:val="0067691E"/>
    <w:rPr>
      <w:sz w:val="22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basedOn w:val="a0"/>
    <w:uiPriority w:val="99"/>
    <w:qFormat/>
    <w:rsid w:val="00247402"/>
    <w:rPr>
      <w:rFonts w:cs="Times New Roman"/>
      <w:i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uiPriority w:val="99"/>
    <w:rsid w:val="00295ECF"/>
  </w:style>
  <w:style w:type="paragraph" w:styleId="a7">
    <w:name w:val="Balloon Text"/>
    <w:basedOn w:val="a"/>
    <w:link w:val="a8"/>
    <w:uiPriority w:val="99"/>
    <w:semiHidden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27754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D007C9"/>
    <w:rPr>
      <w:rFonts w:cs="Times New Roman"/>
    </w:rPr>
  </w:style>
  <w:style w:type="character" w:customStyle="1" w:styleId="s3">
    <w:name w:val="s3"/>
    <w:basedOn w:val="a0"/>
    <w:uiPriority w:val="99"/>
    <w:rsid w:val="00D007C9"/>
    <w:rPr>
      <w:rFonts w:cs="Times New Roman"/>
    </w:rPr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624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rsid w:val="00F60634"/>
    <w:rPr>
      <w:rFonts w:cs="Times New Roman"/>
      <w:color w:val="0000FF"/>
      <w:u w:val="single"/>
    </w:rPr>
  </w:style>
  <w:style w:type="character" w:customStyle="1" w:styleId="js-messages-title-dropdown-name">
    <w:name w:val="js-messages-title-dropdown-name"/>
    <w:uiPriority w:val="99"/>
    <w:rsid w:val="00F60634"/>
  </w:style>
  <w:style w:type="character" w:styleId="aa">
    <w:name w:val="Strong"/>
    <w:basedOn w:val="a0"/>
    <w:qFormat/>
    <w:locked/>
    <w:rsid w:val="00A05C61"/>
    <w:rPr>
      <w:b/>
      <w:bCs/>
    </w:rPr>
  </w:style>
  <w:style w:type="character" w:customStyle="1" w:styleId="NoSpacingChar">
    <w:name w:val="No Spacing Char"/>
    <w:link w:val="1"/>
    <w:locked/>
    <w:rsid w:val="001A50B5"/>
  </w:style>
  <w:style w:type="paragraph" w:customStyle="1" w:styleId="1">
    <w:name w:val="Без интервала1"/>
    <w:link w:val="NoSpacingChar"/>
    <w:rsid w:val="001A50B5"/>
  </w:style>
  <w:style w:type="character" w:customStyle="1" w:styleId="21">
    <w:name w:val="Основной текст (2)_"/>
    <w:link w:val="22"/>
    <w:rsid w:val="003B71F9"/>
    <w:rPr>
      <w:rFonts w:cs="Calibri"/>
      <w:spacing w:val="-10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B71F9"/>
    <w:pPr>
      <w:shd w:val="clear" w:color="auto" w:fill="FFFFFF"/>
      <w:spacing w:line="0" w:lineRule="atLeast"/>
    </w:pPr>
    <w:rPr>
      <w:rFonts w:ascii="Calibri" w:eastAsia="Calibri" w:hAnsi="Calibri" w:cs="Calibri"/>
      <w:spacing w:val="-10"/>
      <w:sz w:val="25"/>
      <w:szCs w:val="25"/>
    </w:rPr>
  </w:style>
  <w:style w:type="character" w:customStyle="1" w:styleId="295pt">
    <w:name w:val="Основной текст (2) + 9;5 pt"/>
    <w:rsid w:val="003B71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s2">
    <w:name w:val="s2"/>
    <w:rsid w:val="003B71F9"/>
  </w:style>
  <w:style w:type="paragraph" w:styleId="ab">
    <w:name w:val="Normal (Web)"/>
    <w:basedOn w:val="a"/>
    <w:rsid w:val="003B71F9"/>
    <w:pPr>
      <w:spacing w:before="100" w:beforeAutospacing="1" w:after="100" w:afterAutospacing="1"/>
    </w:pPr>
  </w:style>
  <w:style w:type="paragraph" w:customStyle="1" w:styleId="23">
    <w:name w:val="Без интервала2"/>
    <w:rsid w:val="00CE4EF0"/>
    <w:rPr>
      <w:rFonts w:eastAsia="Times New Roman"/>
    </w:rPr>
  </w:style>
  <w:style w:type="paragraph" w:customStyle="1" w:styleId="3">
    <w:name w:val="Без интервала3"/>
    <w:rsid w:val="0062657A"/>
    <w:rPr>
      <w:rFonts w:eastAsia="Times New Roman"/>
    </w:rPr>
  </w:style>
  <w:style w:type="paragraph" w:customStyle="1" w:styleId="4">
    <w:name w:val="Без интервала4"/>
    <w:rsid w:val="007A2407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A1556-0EFE-44F4-A524-A7B7D978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5</cp:revision>
  <cp:lastPrinted>2017-04-13T08:52:00Z</cp:lastPrinted>
  <dcterms:created xsi:type="dcterms:W3CDTF">2020-03-24T06:35:00Z</dcterms:created>
  <dcterms:modified xsi:type="dcterms:W3CDTF">2020-03-24T07:30:00Z</dcterms:modified>
</cp:coreProperties>
</file>